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7A060" w14:textId="3F8702C9" w:rsidR="008A16A3" w:rsidRPr="004431E8" w:rsidRDefault="00F05C62" w:rsidP="00420D04">
      <w:pPr>
        <w:ind w:left="180"/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 w:rsidRPr="00F05C62">
        <w:rPr>
          <w:rFonts w:ascii="Century Gothic" w:hAnsi="Century Gothic"/>
          <w:color w:val="808080" w:themeColor="background1" w:themeShade="80"/>
          <w:sz w:val="20"/>
        </w:rPr>
        <w:drawing>
          <wp:anchor distT="0" distB="0" distL="114300" distR="114300" simplePos="0" relativeHeight="251658240" behindDoc="0" locked="0" layoutInCell="1" allowOverlap="1" wp14:anchorId="07A47D9B" wp14:editId="3610BFDC">
            <wp:simplePos x="0" y="0"/>
            <wp:positionH relativeFrom="column">
              <wp:posOffset>5168900</wp:posOffset>
            </wp:positionH>
            <wp:positionV relativeFrom="paragraph">
              <wp:posOffset>-117475</wp:posOffset>
            </wp:positionV>
            <wp:extent cx="2120900" cy="371949"/>
            <wp:effectExtent l="0" t="0" r="0" b="0"/>
            <wp:wrapNone/>
            <wp:docPr id="1790723081" name="Picture 1" descr="A blue and white sign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23081" name="Picture 1" descr="A blue and white sign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371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048">
        <w:rPr>
          <w:rFonts w:ascii="Century Gothic" w:hAnsi="Century Gothic"/>
          <w:b/>
          <w:color w:val="808080" w:themeColor="background1" w:themeShade="80"/>
          <w:sz w:val="32"/>
        </w:rPr>
        <w:t>MODÈLE D’ACTE DE VENTE DE VÉHICULE À MOTEUR</w:t>
      </w:r>
      <w:r w:rsidR="00A410A7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A16A3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4EE0791C" w14:textId="77777777" w:rsidR="00D04F22" w:rsidRDefault="00D04F22">
      <w:pPr>
        <w:rPr>
          <w:rFonts w:ascii="Century Gothic" w:hAnsi="Century Gothic"/>
          <w:sz w:val="16"/>
          <w:szCs w:val="16"/>
        </w:rPr>
      </w:pPr>
    </w:p>
    <w:tbl>
      <w:tblPr>
        <w:tblpPr w:leftFromText="180" w:rightFromText="180" w:vertAnchor="text" w:tblpX="207" w:tblpY="1"/>
        <w:tblOverlap w:val="never"/>
        <w:tblW w:w="11274" w:type="dxa"/>
        <w:tblLayout w:type="fixed"/>
        <w:tblLook w:val="04A0" w:firstRow="1" w:lastRow="0" w:firstColumn="1" w:lastColumn="0" w:noHBand="0" w:noVBand="1"/>
      </w:tblPr>
      <w:tblGrid>
        <w:gridCol w:w="1276"/>
        <w:gridCol w:w="4238"/>
        <w:gridCol w:w="1149"/>
        <w:gridCol w:w="4611"/>
      </w:tblGrid>
      <w:tr w:rsidR="00D04F22" w:rsidRPr="00D04F22" w14:paraId="6A38381E" w14:textId="77777777" w:rsidTr="00705048">
        <w:trPr>
          <w:trHeight w:val="859"/>
        </w:trPr>
        <w:tc>
          <w:tcPr>
            <w:tcW w:w="1127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4931924" w14:textId="77777777" w:rsidR="00D04F22" w:rsidRPr="00137DB1" w:rsidRDefault="00705048" w:rsidP="00B666F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18AB3" w:themeColor="accent1"/>
                <w:sz w:val="44"/>
                <w:szCs w:val="56"/>
              </w:rPr>
            </w:pPr>
            <w:r>
              <w:rPr>
                <w:rFonts w:ascii="Century Gothic" w:hAnsi="Century Gothic"/>
                <w:b/>
                <w:color w:val="A6A6A6" w:themeColor="background1" w:themeShade="A6"/>
                <w:sz w:val="40"/>
              </w:rPr>
              <w:t>ACTE DE VENTE DE VÉHICULE À MOTEUR</w:t>
            </w:r>
          </w:p>
        </w:tc>
      </w:tr>
      <w:tr w:rsidR="00137DB1" w:rsidRPr="00D04F22" w14:paraId="51EF3BF6" w14:textId="77777777" w:rsidTr="00705048">
        <w:trPr>
          <w:trHeight w:val="345"/>
        </w:trPr>
        <w:tc>
          <w:tcPr>
            <w:tcW w:w="5514" w:type="dxa"/>
            <w:gridSpan w:val="2"/>
            <w:tcBorders>
              <w:top w:val="nil"/>
              <w:bottom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9CDC007" w14:textId="77777777" w:rsidR="00137DB1" w:rsidRPr="00705048" w:rsidRDefault="00137DB1" w:rsidP="00705048">
            <w:pP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COORDONNÉES DU VENDEUR</w:t>
            </w:r>
          </w:p>
        </w:tc>
        <w:tc>
          <w:tcPr>
            <w:tcW w:w="5760" w:type="dxa"/>
            <w:gridSpan w:val="2"/>
            <w:tcBorders>
              <w:top w:val="nil"/>
              <w:bottom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54C79F3" w14:textId="77777777" w:rsidR="00137DB1" w:rsidRPr="00705048" w:rsidRDefault="00137DB1" w:rsidP="00705048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COORDONNÉES DE L’ACHETEUR</w:t>
            </w:r>
          </w:p>
        </w:tc>
      </w:tr>
      <w:tr w:rsidR="00137DB1" w:rsidRPr="00D04F22" w14:paraId="1557CC3A" w14:textId="77777777" w:rsidTr="007B27E9">
        <w:trPr>
          <w:trHeight w:val="576"/>
        </w:trPr>
        <w:tc>
          <w:tcPr>
            <w:tcW w:w="1276" w:type="dxa"/>
            <w:tcBorders>
              <w:top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000000" w:fill="auto"/>
            <w:vAlign w:val="bottom"/>
          </w:tcPr>
          <w:p w14:paraId="61DC40A7" w14:textId="77777777" w:rsidR="00137DB1" w:rsidRPr="00705048" w:rsidRDefault="00137DB1" w:rsidP="00705048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NOM</w:t>
            </w:r>
          </w:p>
        </w:tc>
        <w:tc>
          <w:tcPr>
            <w:tcW w:w="4238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9A94346" w14:textId="77777777" w:rsidR="00137DB1" w:rsidRPr="004D42B0" w:rsidRDefault="00137DB1" w:rsidP="00B666F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000000" w:fill="auto"/>
            <w:vAlign w:val="bottom"/>
          </w:tcPr>
          <w:p w14:paraId="4D86B0E4" w14:textId="77777777" w:rsidR="00137DB1" w:rsidRPr="00705048" w:rsidRDefault="00137DB1" w:rsidP="00705048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NOM</w:t>
            </w:r>
          </w:p>
        </w:tc>
        <w:tc>
          <w:tcPr>
            <w:tcW w:w="4611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33CFA36" w14:textId="77777777" w:rsidR="00137DB1" w:rsidRPr="004D42B0" w:rsidRDefault="00137DB1" w:rsidP="00B666F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137DB1" w:rsidRPr="00D04F22" w14:paraId="38686860" w14:textId="77777777" w:rsidTr="007B27E9">
        <w:trPr>
          <w:trHeight w:val="1038"/>
        </w:trPr>
        <w:tc>
          <w:tcPr>
            <w:tcW w:w="1276" w:type="dxa"/>
            <w:tcBorders>
              <w:right w:val="dotted" w:sz="4" w:space="0" w:color="BFBFBF" w:themeColor="background1" w:themeShade="BF"/>
            </w:tcBorders>
            <w:shd w:val="clear" w:color="000000" w:fill="auto"/>
            <w:vAlign w:val="bottom"/>
          </w:tcPr>
          <w:p w14:paraId="6442820B" w14:textId="77777777" w:rsidR="00137DB1" w:rsidRPr="00705048" w:rsidRDefault="00137DB1" w:rsidP="00705048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ADRESSE</w:t>
            </w:r>
          </w:p>
        </w:tc>
        <w:tc>
          <w:tcPr>
            <w:tcW w:w="4238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683C9F1" w14:textId="77777777" w:rsidR="00137DB1" w:rsidRPr="004D42B0" w:rsidRDefault="00137DB1" w:rsidP="00B666F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right w:val="dotted" w:sz="4" w:space="0" w:color="BFBFBF" w:themeColor="background1" w:themeShade="BF"/>
            </w:tcBorders>
            <w:shd w:val="clear" w:color="000000" w:fill="auto"/>
            <w:vAlign w:val="bottom"/>
          </w:tcPr>
          <w:p w14:paraId="68E71C9B" w14:textId="77777777" w:rsidR="00137DB1" w:rsidRPr="00705048" w:rsidRDefault="00137DB1" w:rsidP="00705048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ADRESSE</w:t>
            </w:r>
          </w:p>
        </w:tc>
        <w:tc>
          <w:tcPr>
            <w:tcW w:w="461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5416265" w14:textId="77777777" w:rsidR="00137DB1" w:rsidRPr="004D42B0" w:rsidRDefault="00137DB1" w:rsidP="00B666F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137DB1" w:rsidRPr="00D04F22" w14:paraId="071A328C" w14:textId="77777777" w:rsidTr="007B27E9">
        <w:trPr>
          <w:trHeight w:val="576"/>
        </w:trPr>
        <w:tc>
          <w:tcPr>
            <w:tcW w:w="1276" w:type="dxa"/>
            <w:tcBorders>
              <w:right w:val="dotted" w:sz="4" w:space="0" w:color="BFBFBF" w:themeColor="background1" w:themeShade="BF"/>
            </w:tcBorders>
            <w:shd w:val="clear" w:color="000000" w:fill="auto"/>
            <w:vAlign w:val="bottom"/>
          </w:tcPr>
          <w:p w14:paraId="187900BF" w14:textId="77777777" w:rsidR="00137DB1" w:rsidRPr="00705048" w:rsidRDefault="00137DB1" w:rsidP="00705048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NUMÉRO DE TÉLÉPHONE</w:t>
            </w:r>
          </w:p>
        </w:tc>
        <w:tc>
          <w:tcPr>
            <w:tcW w:w="4238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51E5901" w14:textId="77777777" w:rsidR="00137DB1" w:rsidRPr="004D42B0" w:rsidRDefault="00137DB1" w:rsidP="00B666F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right w:val="dotted" w:sz="4" w:space="0" w:color="BFBFBF" w:themeColor="background1" w:themeShade="BF"/>
            </w:tcBorders>
            <w:shd w:val="clear" w:color="000000" w:fill="auto"/>
            <w:vAlign w:val="bottom"/>
          </w:tcPr>
          <w:p w14:paraId="28496F5B" w14:textId="77777777" w:rsidR="00137DB1" w:rsidRPr="00705048" w:rsidRDefault="00137DB1" w:rsidP="00705048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NUMÉRO DE TÉLÉPHONE</w:t>
            </w:r>
          </w:p>
        </w:tc>
        <w:tc>
          <w:tcPr>
            <w:tcW w:w="461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441B06E" w14:textId="77777777" w:rsidR="00137DB1" w:rsidRPr="004D42B0" w:rsidRDefault="00137DB1" w:rsidP="00B666F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137DB1" w:rsidRPr="00D04F22" w14:paraId="0B9DF4D7" w14:textId="77777777" w:rsidTr="007B27E9">
        <w:trPr>
          <w:trHeight w:val="408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DC62" w14:textId="77777777" w:rsidR="00D04F22" w:rsidRPr="00D04F22" w:rsidRDefault="00D04F22" w:rsidP="00B666FF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4238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65EF" w14:textId="77777777" w:rsidR="00D04F22" w:rsidRPr="00D04F22" w:rsidRDefault="00D04F22" w:rsidP="00B666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3C7E" w14:textId="77777777" w:rsidR="00D04F22" w:rsidRPr="00D04F22" w:rsidRDefault="00D04F22" w:rsidP="00B666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903B" w14:textId="77777777" w:rsidR="00D04F22" w:rsidRPr="00D04F22" w:rsidRDefault="00D04F22" w:rsidP="00B666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F22" w:rsidRPr="00D04F22" w14:paraId="3E4ADB98" w14:textId="77777777" w:rsidTr="000E2871">
        <w:trPr>
          <w:trHeight w:val="1651"/>
        </w:trPr>
        <w:tc>
          <w:tcPr>
            <w:tcW w:w="11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68192" w14:textId="77777777" w:rsidR="00CE6D89" w:rsidRPr="006D2DB3" w:rsidRDefault="00CE6D89" w:rsidP="006D2DB3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Date : _____________________</w:t>
            </w:r>
          </w:p>
          <w:p w14:paraId="6B6590FB" w14:textId="77777777" w:rsidR="006D2DB3" w:rsidRPr="006D2DB3" w:rsidRDefault="006D2DB3" w:rsidP="006D2DB3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  <w:p w14:paraId="3277F04F" w14:textId="77777777" w:rsidR="0057045B" w:rsidRPr="006D2DB3" w:rsidRDefault="00775714" w:rsidP="000E2871">
            <w:pPr>
              <w:spacing w:line="48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Cet acte de vente est réalisé entre ________________________________________, Vendeur, et ________________________________________, Acheteur.</w:t>
            </w:r>
          </w:p>
        </w:tc>
      </w:tr>
    </w:tbl>
    <w:p w14:paraId="58D72857" w14:textId="77777777" w:rsidR="004D42B0" w:rsidRDefault="000E2871" w:rsidP="000E2871">
      <w:pPr>
        <w:spacing w:line="360" w:lineRule="auto"/>
        <w:ind w:left="18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color w:val="000000"/>
          <w:sz w:val="20"/>
        </w:rPr>
        <w:t xml:space="preserve">Par la présente, le vendeur accorde le transfert ou la vente des marchandises suivantes : </w:t>
      </w:r>
    </w:p>
    <w:tbl>
      <w:tblPr>
        <w:tblStyle w:val="TableGrid"/>
        <w:tblW w:w="1125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787"/>
        <w:gridCol w:w="2243"/>
        <w:gridCol w:w="1017"/>
        <w:gridCol w:w="3303"/>
        <w:gridCol w:w="1375"/>
        <w:gridCol w:w="1525"/>
      </w:tblGrid>
      <w:tr w:rsidR="000E2871" w:rsidRPr="006D2DB3" w14:paraId="3D20C0EA" w14:textId="77777777" w:rsidTr="00705048">
        <w:trPr>
          <w:trHeight w:val="399"/>
        </w:trPr>
        <w:tc>
          <w:tcPr>
            <w:tcW w:w="11250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1336E71" w14:textId="77777777" w:rsidR="000E2871" w:rsidRPr="006D2DB3" w:rsidRDefault="000E2871" w:rsidP="000E287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DESCRIPTION DU VÉHICULE</w:t>
            </w:r>
          </w:p>
        </w:tc>
      </w:tr>
      <w:tr w:rsidR="00081A82" w:rsidRPr="006D2DB3" w14:paraId="295A0194" w14:textId="77777777" w:rsidTr="00D9278E">
        <w:trPr>
          <w:trHeight w:val="628"/>
        </w:trPr>
        <w:tc>
          <w:tcPr>
            <w:tcW w:w="17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2C959F02" w14:textId="77777777" w:rsidR="000E2871" w:rsidRPr="00705048" w:rsidRDefault="000E2871" w:rsidP="000E2871">
            <w:pPr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7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CONSTRUCTEUR</w:t>
            </w:r>
          </w:p>
        </w:tc>
        <w:tc>
          <w:tcPr>
            <w:tcW w:w="22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01ECF1" w14:textId="77777777" w:rsidR="000E2871" w:rsidRPr="006D2DB3" w:rsidRDefault="000E2871" w:rsidP="000E287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  <w:tc>
          <w:tcPr>
            <w:tcW w:w="1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7BEB8B86" w14:textId="77777777" w:rsidR="000E2871" w:rsidRPr="00705048" w:rsidRDefault="000E2871" w:rsidP="000E2871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7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MODÈLE</w:t>
            </w:r>
          </w:p>
        </w:tc>
        <w:tc>
          <w:tcPr>
            <w:tcW w:w="3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5499CE" w14:textId="77777777" w:rsidR="000E2871" w:rsidRPr="006D2DB3" w:rsidRDefault="000E2871" w:rsidP="000E287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469D437C" w14:textId="77777777" w:rsidR="000E2871" w:rsidRPr="00705048" w:rsidRDefault="000E2871" w:rsidP="000E2871">
            <w:pPr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7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ANNÉE</w:t>
            </w:r>
          </w:p>
        </w:tc>
        <w:tc>
          <w:tcPr>
            <w:tcW w:w="1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32C91C" w14:textId="77777777" w:rsidR="000E2871" w:rsidRPr="006D2DB3" w:rsidRDefault="000E2871" w:rsidP="000E287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</w:tr>
      <w:tr w:rsidR="00081A82" w:rsidRPr="006D2DB3" w14:paraId="261730DD" w14:textId="77777777" w:rsidTr="00D9278E">
        <w:trPr>
          <w:trHeight w:val="628"/>
        </w:trPr>
        <w:tc>
          <w:tcPr>
            <w:tcW w:w="17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7CFB4C66" w14:textId="77777777" w:rsidR="000E2871" w:rsidRPr="00705048" w:rsidRDefault="000E2871" w:rsidP="000E2871">
            <w:pPr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7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CARROSSERIE</w:t>
            </w:r>
          </w:p>
        </w:tc>
        <w:tc>
          <w:tcPr>
            <w:tcW w:w="22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AEE9C1" w14:textId="77777777" w:rsidR="000E2871" w:rsidRPr="006D2DB3" w:rsidRDefault="000E2871" w:rsidP="000E287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  <w:tc>
          <w:tcPr>
            <w:tcW w:w="1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044A5EF8" w14:textId="77777777" w:rsidR="000E2871" w:rsidRPr="00705048" w:rsidRDefault="000E2871" w:rsidP="000E2871">
            <w:pPr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7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COULEUR</w:t>
            </w:r>
          </w:p>
        </w:tc>
        <w:tc>
          <w:tcPr>
            <w:tcW w:w="3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29F901" w14:textId="77777777" w:rsidR="000E2871" w:rsidRPr="006D2DB3" w:rsidRDefault="000E2871" w:rsidP="000E287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49427BF2" w14:textId="77777777" w:rsidR="000E2871" w:rsidRPr="00705048" w:rsidRDefault="000E2871" w:rsidP="000E2871">
            <w:pPr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7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KILOMÉTRAGE</w:t>
            </w:r>
          </w:p>
        </w:tc>
        <w:tc>
          <w:tcPr>
            <w:tcW w:w="1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99D1ED" w14:textId="77777777" w:rsidR="000E2871" w:rsidRPr="006D2DB3" w:rsidRDefault="000E2871" w:rsidP="000E287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</w:tr>
      <w:tr w:rsidR="00081A82" w:rsidRPr="006D2DB3" w14:paraId="4F402BB9" w14:textId="77777777" w:rsidTr="00D9278E">
        <w:trPr>
          <w:trHeight w:val="628"/>
        </w:trPr>
        <w:tc>
          <w:tcPr>
            <w:tcW w:w="17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62BA57DD" w14:textId="77777777" w:rsidR="000E2871" w:rsidRPr="00705048" w:rsidRDefault="000E2871" w:rsidP="000E2871">
            <w:pPr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7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IMMATRICULATION</w:t>
            </w:r>
          </w:p>
        </w:tc>
        <w:tc>
          <w:tcPr>
            <w:tcW w:w="946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9A15D" w14:textId="77777777" w:rsidR="000E2871" w:rsidRPr="006D2DB3" w:rsidRDefault="000E2871" w:rsidP="000E2871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</w:tr>
    </w:tbl>
    <w:p w14:paraId="6BDA4839" w14:textId="77777777" w:rsidR="00A44196" w:rsidRDefault="00A44196" w:rsidP="000E2871">
      <w:pPr>
        <w:ind w:left="90"/>
        <w:rPr>
          <w:rFonts w:ascii="Century Gothic" w:hAnsi="Century Gothic"/>
          <w:sz w:val="16"/>
          <w:szCs w:val="16"/>
        </w:rPr>
      </w:pPr>
    </w:p>
    <w:p w14:paraId="3011A1C1" w14:textId="77777777" w:rsidR="000E2871" w:rsidRDefault="000E2871" w:rsidP="000E2871">
      <w:pPr>
        <w:spacing w:line="360" w:lineRule="auto"/>
        <w:ind w:left="180"/>
        <w:rPr>
          <w:rFonts w:ascii="Century Gothic" w:eastAsia="Times New Roman" w:hAnsi="Century Gothic" w:cs="Times New Roman"/>
          <w:color w:val="000000"/>
          <w:sz w:val="20"/>
          <w:szCs w:val="17"/>
        </w:rPr>
      </w:pPr>
      <w:r>
        <w:rPr>
          <w:rFonts w:ascii="Century Gothic" w:hAnsi="Century Gothic"/>
          <w:color w:val="000000"/>
          <w:sz w:val="20"/>
        </w:rPr>
        <w:t>au Vendeur en échange de :</w:t>
      </w:r>
    </w:p>
    <w:tbl>
      <w:tblPr>
        <w:tblpPr w:leftFromText="180" w:rightFromText="180" w:vertAnchor="text" w:tblpX="207" w:tblpY="1"/>
        <w:tblOverlap w:val="never"/>
        <w:tblW w:w="112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241"/>
        <w:gridCol w:w="9289"/>
      </w:tblGrid>
      <w:tr w:rsidR="00970AEC" w:rsidRPr="00D04F22" w14:paraId="08AA51DB" w14:textId="77777777" w:rsidTr="00705048">
        <w:trPr>
          <w:trHeight w:val="404"/>
        </w:trPr>
        <w:tc>
          <w:tcPr>
            <w:tcW w:w="11274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auto"/>
            <w:vAlign w:val="center"/>
          </w:tcPr>
          <w:p w14:paraId="2F7723EF" w14:textId="77777777" w:rsidR="00970AEC" w:rsidRPr="00137DB1" w:rsidRDefault="00970AEC" w:rsidP="007771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TYPE DE PAIEMENT</w:t>
            </w:r>
          </w:p>
        </w:tc>
      </w:tr>
      <w:tr w:rsidR="00777125" w:rsidRPr="00D04F22" w14:paraId="4467EDA1" w14:textId="77777777" w:rsidTr="00D9278E">
        <w:trPr>
          <w:trHeight w:val="720"/>
        </w:trPr>
        <w:tc>
          <w:tcPr>
            <w:tcW w:w="744" w:type="dxa"/>
            <w:tcBorders>
              <w:top w:val="single" w:sz="4" w:space="0" w:color="BFBFBF" w:themeColor="background1" w:themeShade="BF"/>
            </w:tcBorders>
            <w:shd w:val="clear" w:color="000000" w:fill="F2F2F2" w:themeFill="background1" w:themeFillShade="F2"/>
            <w:vAlign w:val="center"/>
          </w:tcPr>
          <w:p w14:paraId="091303B9" w14:textId="77777777" w:rsidR="00777125" w:rsidRPr="00777125" w:rsidRDefault="00777125" w:rsidP="007771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BFBFBF" w:themeColor="background1" w:themeShade="BF"/>
            </w:tcBorders>
            <w:shd w:val="clear" w:color="000000" w:fill="595959" w:themeFill="text1" w:themeFillTint="A6"/>
            <w:vAlign w:val="center"/>
          </w:tcPr>
          <w:p w14:paraId="3982766C" w14:textId="77777777" w:rsidR="00777125" w:rsidRPr="00705048" w:rsidRDefault="00777125" w:rsidP="0077712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PAIEMENT</w:t>
            </w:r>
          </w:p>
        </w:tc>
        <w:tc>
          <w:tcPr>
            <w:tcW w:w="9289" w:type="dxa"/>
            <w:tcBorders>
              <w:top w:val="single" w:sz="4" w:space="0" w:color="BFBFBF" w:themeColor="background1" w:themeShade="BF"/>
            </w:tcBorders>
            <w:shd w:val="clear" w:color="000000" w:fill="auto"/>
            <w:vAlign w:val="center"/>
          </w:tcPr>
          <w:p w14:paraId="5D05D923" w14:textId="77777777" w:rsidR="00777125" w:rsidRPr="00777125" w:rsidRDefault="00777125" w:rsidP="00777125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L’ACHETEUR S’ENGAGE À PAYER __________________________ $ AU VENDEUR.</w:t>
            </w:r>
          </w:p>
        </w:tc>
      </w:tr>
      <w:tr w:rsidR="00777125" w:rsidRPr="00D04F22" w14:paraId="19223900" w14:textId="77777777" w:rsidTr="00D9278E">
        <w:trPr>
          <w:trHeight w:val="720"/>
        </w:trPr>
        <w:tc>
          <w:tcPr>
            <w:tcW w:w="744" w:type="dxa"/>
            <w:shd w:val="clear" w:color="000000" w:fill="F2F2F2" w:themeFill="background1" w:themeFillShade="F2"/>
            <w:vAlign w:val="center"/>
          </w:tcPr>
          <w:p w14:paraId="62141220" w14:textId="77777777" w:rsidR="00777125" w:rsidRPr="00777125" w:rsidRDefault="00777125" w:rsidP="007771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241" w:type="dxa"/>
            <w:shd w:val="clear" w:color="000000" w:fill="595959" w:themeFill="text1" w:themeFillTint="A6"/>
            <w:vAlign w:val="center"/>
          </w:tcPr>
          <w:p w14:paraId="37085142" w14:textId="77777777" w:rsidR="00777125" w:rsidRPr="00705048" w:rsidRDefault="00777125" w:rsidP="0077712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ÉCHANGE</w:t>
            </w:r>
          </w:p>
        </w:tc>
        <w:tc>
          <w:tcPr>
            <w:tcW w:w="9289" w:type="dxa"/>
            <w:shd w:val="clear" w:color="000000" w:fill="auto"/>
            <w:vAlign w:val="center"/>
          </w:tcPr>
          <w:p w14:paraId="55221F93" w14:textId="77777777" w:rsidR="00777125" w:rsidRDefault="00777125" w:rsidP="00777125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L’ACHETEUR S’ENGAGE À PAYER __________________________ $ ET À ÉCHANGER SON VÉHICULE TEL QUE DÉCRIT.</w:t>
            </w:r>
          </w:p>
        </w:tc>
      </w:tr>
    </w:tbl>
    <w:tbl>
      <w:tblPr>
        <w:tblStyle w:val="TableGrid"/>
        <w:tblW w:w="1125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787"/>
        <w:gridCol w:w="2243"/>
        <w:gridCol w:w="1017"/>
        <w:gridCol w:w="3303"/>
        <w:gridCol w:w="1375"/>
        <w:gridCol w:w="1525"/>
      </w:tblGrid>
      <w:tr w:rsidR="00777125" w:rsidRPr="006D2DB3" w14:paraId="58D75B44" w14:textId="77777777" w:rsidTr="00705048">
        <w:trPr>
          <w:trHeight w:val="399"/>
        </w:trPr>
        <w:tc>
          <w:tcPr>
            <w:tcW w:w="11250" w:type="dxa"/>
            <w:gridSpan w:val="6"/>
            <w:tcBorders>
              <w:top w:val="nil"/>
              <w:left w:val="nil"/>
              <w:bottom w:val="dotted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0F16C5F" w14:textId="77777777" w:rsidR="00777125" w:rsidRPr="006D2DB3" w:rsidRDefault="00777125" w:rsidP="0089481B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DESCRIPTION DU VÉHICULE ÉCHANGÉ</w:t>
            </w:r>
          </w:p>
        </w:tc>
      </w:tr>
      <w:tr w:rsidR="00777125" w:rsidRPr="006D2DB3" w14:paraId="114D16A4" w14:textId="77777777" w:rsidTr="00D9278E">
        <w:trPr>
          <w:trHeight w:val="628"/>
        </w:trPr>
        <w:tc>
          <w:tcPr>
            <w:tcW w:w="17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58D528FA" w14:textId="77777777" w:rsidR="00777125" w:rsidRPr="00705048" w:rsidRDefault="00777125" w:rsidP="0089481B">
            <w:pPr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7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CONSTRUCTEUR</w:t>
            </w:r>
          </w:p>
        </w:tc>
        <w:tc>
          <w:tcPr>
            <w:tcW w:w="22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91E088" w14:textId="77777777" w:rsidR="00777125" w:rsidRPr="006D2DB3" w:rsidRDefault="00777125" w:rsidP="0089481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  <w:tc>
          <w:tcPr>
            <w:tcW w:w="1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6B5F6F7C" w14:textId="77777777" w:rsidR="00777125" w:rsidRPr="00705048" w:rsidRDefault="00777125" w:rsidP="0089481B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7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MODÈLE</w:t>
            </w:r>
          </w:p>
        </w:tc>
        <w:tc>
          <w:tcPr>
            <w:tcW w:w="3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44DD16" w14:textId="77777777" w:rsidR="00777125" w:rsidRPr="006D2DB3" w:rsidRDefault="00777125" w:rsidP="0089481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37E26431" w14:textId="77777777" w:rsidR="00777125" w:rsidRPr="00705048" w:rsidRDefault="00777125" w:rsidP="0089481B">
            <w:pPr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7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ANNÉE</w:t>
            </w:r>
          </w:p>
        </w:tc>
        <w:tc>
          <w:tcPr>
            <w:tcW w:w="1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2A856B" w14:textId="77777777" w:rsidR="00777125" w:rsidRPr="006D2DB3" w:rsidRDefault="00777125" w:rsidP="0089481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</w:tr>
      <w:tr w:rsidR="00297542" w:rsidRPr="006D2DB3" w14:paraId="281ABB73" w14:textId="77777777" w:rsidTr="00D9278E">
        <w:trPr>
          <w:trHeight w:val="628"/>
        </w:trPr>
        <w:tc>
          <w:tcPr>
            <w:tcW w:w="17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556A50F8" w14:textId="77777777" w:rsidR="00777125" w:rsidRPr="00705048" w:rsidRDefault="00777125" w:rsidP="0089481B">
            <w:pPr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7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CARROSSERIE</w:t>
            </w:r>
          </w:p>
        </w:tc>
        <w:tc>
          <w:tcPr>
            <w:tcW w:w="22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B11E32" w14:textId="77777777" w:rsidR="00777125" w:rsidRPr="006D2DB3" w:rsidRDefault="00777125" w:rsidP="0089481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  <w:tc>
          <w:tcPr>
            <w:tcW w:w="1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27E057C8" w14:textId="77777777" w:rsidR="00777125" w:rsidRPr="00705048" w:rsidRDefault="00777125" w:rsidP="0089481B">
            <w:pPr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7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COULEUR</w:t>
            </w:r>
          </w:p>
        </w:tc>
        <w:tc>
          <w:tcPr>
            <w:tcW w:w="3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94518C" w14:textId="77777777" w:rsidR="00777125" w:rsidRPr="006D2DB3" w:rsidRDefault="00777125" w:rsidP="0089481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2909430D" w14:textId="77777777" w:rsidR="00777125" w:rsidRPr="00705048" w:rsidRDefault="00777125" w:rsidP="0089481B">
            <w:pPr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7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KILOMÉTRAGE</w:t>
            </w:r>
          </w:p>
        </w:tc>
        <w:tc>
          <w:tcPr>
            <w:tcW w:w="1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5DFF5F" w14:textId="77777777" w:rsidR="00777125" w:rsidRPr="006D2DB3" w:rsidRDefault="00777125" w:rsidP="0089481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</w:tr>
      <w:tr w:rsidR="00297542" w:rsidRPr="006D2DB3" w14:paraId="5907F009" w14:textId="77777777" w:rsidTr="00D9278E">
        <w:trPr>
          <w:trHeight w:val="628"/>
        </w:trPr>
        <w:tc>
          <w:tcPr>
            <w:tcW w:w="17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2495FFBF" w14:textId="77777777" w:rsidR="00777125" w:rsidRPr="00705048" w:rsidRDefault="00777125" w:rsidP="0089481B">
            <w:pPr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7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IMMATRICULATION</w:t>
            </w:r>
          </w:p>
        </w:tc>
        <w:tc>
          <w:tcPr>
            <w:tcW w:w="946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811B7A" w14:textId="77777777" w:rsidR="00777125" w:rsidRPr="006D2DB3" w:rsidRDefault="00777125" w:rsidP="0089481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</w:tr>
    </w:tbl>
    <w:tbl>
      <w:tblPr>
        <w:tblpPr w:leftFromText="180" w:rightFromText="180" w:vertAnchor="text" w:tblpX="207" w:tblpY="1"/>
        <w:tblOverlap w:val="never"/>
        <w:tblW w:w="112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236"/>
        <w:gridCol w:w="9294"/>
      </w:tblGrid>
      <w:tr w:rsidR="00777125" w:rsidRPr="00D04F22" w14:paraId="300B11A3" w14:textId="77777777" w:rsidTr="00D9278E">
        <w:trPr>
          <w:trHeight w:val="720"/>
        </w:trPr>
        <w:tc>
          <w:tcPr>
            <w:tcW w:w="744" w:type="dxa"/>
            <w:shd w:val="clear" w:color="000000" w:fill="F2F2F2" w:themeFill="background1" w:themeFillShade="F2"/>
            <w:vAlign w:val="center"/>
          </w:tcPr>
          <w:p w14:paraId="20906582" w14:textId="77777777" w:rsidR="00777125" w:rsidRPr="00777125" w:rsidRDefault="00777125" w:rsidP="007771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236" w:type="dxa"/>
            <w:shd w:val="clear" w:color="000000" w:fill="595959" w:themeFill="text1" w:themeFillTint="A6"/>
            <w:vAlign w:val="center"/>
          </w:tcPr>
          <w:p w14:paraId="5E92F6B4" w14:textId="77777777" w:rsidR="00777125" w:rsidRPr="00705048" w:rsidRDefault="00777125" w:rsidP="0077712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CESSION À TITRE GRATUIT</w:t>
            </w:r>
          </w:p>
        </w:tc>
        <w:tc>
          <w:tcPr>
            <w:tcW w:w="9294" w:type="dxa"/>
            <w:shd w:val="clear" w:color="000000" w:fill="auto"/>
            <w:vAlign w:val="center"/>
          </w:tcPr>
          <w:p w14:paraId="470F465C" w14:textId="77777777" w:rsidR="00777125" w:rsidRDefault="00777125" w:rsidP="00777125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LE VENDEUR CÈDE LE VÉHICULE À TITRE GRATUIT À L’ACHETEUR. LA VALEUR DU VÉHICULE EST DE __________________________ $</w:t>
            </w:r>
          </w:p>
        </w:tc>
      </w:tr>
    </w:tbl>
    <w:p w14:paraId="33B0685E" w14:textId="77777777" w:rsidR="004431E8" w:rsidRDefault="004431E8" w:rsidP="000E2871">
      <w:pPr>
        <w:ind w:left="180"/>
        <w:rPr>
          <w:rFonts w:ascii="Century Gothic" w:hAnsi="Century Gothic"/>
          <w:sz w:val="16"/>
          <w:szCs w:val="16"/>
        </w:rPr>
      </w:pPr>
    </w:p>
    <w:p w14:paraId="11A0A2F0" w14:textId="77777777" w:rsidR="00194E38" w:rsidRDefault="00194E38" w:rsidP="000E2871">
      <w:pPr>
        <w:ind w:left="180"/>
        <w:rPr>
          <w:rFonts w:ascii="Century Gothic" w:hAnsi="Century Gothic"/>
          <w:sz w:val="16"/>
          <w:szCs w:val="16"/>
        </w:rPr>
      </w:pPr>
    </w:p>
    <w:p w14:paraId="5A977AEC" w14:textId="77777777" w:rsidR="00825A8D" w:rsidRDefault="00825A8D" w:rsidP="000E2871">
      <w:pPr>
        <w:ind w:left="180"/>
        <w:rPr>
          <w:rFonts w:ascii="Century Gothic" w:hAnsi="Century Gothic"/>
          <w:sz w:val="16"/>
          <w:szCs w:val="16"/>
        </w:rPr>
      </w:pPr>
    </w:p>
    <w:p w14:paraId="0053903F" w14:textId="77777777" w:rsidR="00825A8D" w:rsidRDefault="00825A8D" w:rsidP="000E2871">
      <w:pPr>
        <w:ind w:left="180"/>
        <w:rPr>
          <w:rFonts w:ascii="Century Gothic" w:hAnsi="Century Gothic"/>
          <w:sz w:val="16"/>
          <w:szCs w:val="16"/>
        </w:rPr>
      </w:pPr>
    </w:p>
    <w:p w14:paraId="20D17291" w14:textId="77777777" w:rsidR="00825A8D" w:rsidRDefault="00825A8D" w:rsidP="000E2871">
      <w:pPr>
        <w:ind w:left="180"/>
        <w:rPr>
          <w:rFonts w:ascii="Century Gothic" w:hAnsi="Century Gothic"/>
          <w:sz w:val="16"/>
          <w:szCs w:val="16"/>
        </w:rPr>
      </w:pPr>
    </w:p>
    <w:p w14:paraId="1E24E891" w14:textId="77777777" w:rsidR="00297542" w:rsidRDefault="00297542" w:rsidP="000E2871">
      <w:pPr>
        <w:ind w:left="180"/>
        <w:rPr>
          <w:rFonts w:ascii="Century Gothic" w:hAnsi="Century Gothic"/>
          <w:sz w:val="16"/>
          <w:szCs w:val="16"/>
        </w:rPr>
      </w:pPr>
    </w:p>
    <w:tbl>
      <w:tblPr>
        <w:tblpPr w:leftFromText="180" w:rightFromText="180" w:vertAnchor="text" w:tblpX="207" w:tblpY="1"/>
        <w:tblOverlap w:val="never"/>
        <w:tblW w:w="112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1170"/>
        <w:gridCol w:w="720"/>
        <w:gridCol w:w="1530"/>
        <w:gridCol w:w="720"/>
        <w:gridCol w:w="1800"/>
      </w:tblGrid>
      <w:tr w:rsidR="00825A8D" w:rsidRPr="00D04F22" w14:paraId="14D48BB9" w14:textId="77777777" w:rsidTr="00081A82">
        <w:trPr>
          <w:trHeight w:val="404"/>
        </w:trPr>
        <w:tc>
          <w:tcPr>
            <w:tcW w:w="11274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auto"/>
            <w:vAlign w:val="center"/>
          </w:tcPr>
          <w:p w14:paraId="08FAB3E8" w14:textId="77777777" w:rsidR="00825A8D" w:rsidRPr="00137DB1" w:rsidRDefault="00825A8D" w:rsidP="0089481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TAXES</w:t>
            </w:r>
          </w:p>
        </w:tc>
      </w:tr>
      <w:tr w:rsidR="00400DC2" w:rsidRPr="00D04F22" w14:paraId="52609D38" w14:textId="77777777" w:rsidTr="00081A82">
        <w:trPr>
          <w:trHeight w:val="660"/>
        </w:trPr>
        <w:tc>
          <w:tcPr>
            <w:tcW w:w="5334" w:type="dxa"/>
            <w:tcBorders>
              <w:top w:val="single" w:sz="4" w:space="0" w:color="BFBFBF" w:themeColor="background1" w:themeShade="BF"/>
            </w:tcBorders>
            <w:shd w:val="clear" w:color="000000" w:fill="auto"/>
          </w:tcPr>
          <w:p w14:paraId="3900F3C7" w14:textId="77777777" w:rsidR="00400DC2" w:rsidRPr="00777125" w:rsidRDefault="00400DC2" w:rsidP="00705048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TOUTES LES TAXES MUNICIPALES, RÉGIONALES, ET D’ÉTAT LIÉES À L’ACHAT DU VÉHICULE, Y COMPRIS LES TAXES DE VENTE, SONT :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</w:tcBorders>
            <w:shd w:val="clear" w:color="000000" w:fill="595959" w:themeFill="text1" w:themeFillTint="A6"/>
            <w:vAlign w:val="center"/>
          </w:tcPr>
          <w:p w14:paraId="7494DC47" w14:textId="77777777" w:rsidR="00400DC2" w:rsidRPr="00705048" w:rsidRDefault="00400DC2" w:rsidP="00400DC2">
            <w:pP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INCLUS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</w:tcBorders>
            <w:shd w:val="clear" w:color="000000" w:fill="F2F2F2" w:themeFill="background1" w:themeFillShade="F2"/>
            <w:vAlign w:val="center"/>
          </w:tcPr>
          <w:p w14:paraId="0DD37879" w14:textId="77777777" w:rsidR="00400DC2" w:rsidRPr="00400DC2" w:rsidRDefault="00400DC2" w:rsidP="00400DC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</w:tcBorders>
            <w:shd w:val="clear" w:color="000000" w:fill="595959" w:themeFill="text1" w:themeFillTint="A6"/>
            <w:vAlign w:val="center"/>
          </w:tcPr>
          <w:p w14:paraId="04C163FF" w14:textId="77777777" w:rsidR="00400DC2" w:rsidRPr="00705048" w:rsidRDefault="00400DC2" w:rsidP="00400DC2">
            <w:pP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NON INCLUS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</w:tcBorders>
            <w:shd w:val="clear" w:color="000000" w:fill="F2F2F2" w:themeFill="background1" w:themeFillShade="F2"/>
            <w:vAlign w:val="center"/>
          </w:tcPr>
          <w:p w14:paraId="0A25DD4B" w14:textId="77777777" w:rsidR="00400DC2" w:rsidRPr="00400DC2" w:rsidRDefault="00400DC2" w:rsidP="00400DC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</w:tcBorders>
            <w:shd w:val="clear" w:color="000000" w:fill="auto"/>
            <w:vAlign w:val="center"/>
          </w:tcPr>
          <w:p w14:paraId="69A74DCD" w14:textId="77777777" w:rsidR="00400DC2" w:rsidRPr="00777125" w:rsidRDefault="00400DC2" w:rsidP="00400DC2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DANS LE PRIX D’ACHAT.</w:t>
            </w:r>
          </w:p>
        </w:tc>
      </w:tr>
    </w:tbl>
    <w:p w14:paraId="5F7C4ED3" w14:textId="77777777" w:rsidR="00825A8D" w:rsidRPr="00297542" w:rsidRDefault="00825A8D" w:rsidP="00297542">
      <w:pPr>
        <w:spacing w:line="360" w:lineRule="auto"/>
        <w:ind w:left="180"/>
        <w:rPr>
          <w:rFonts w:ascii="Century Gothic" w:hAnsi="Century Gothic"/>
          <w:sz w:val="20"/>
          <w:szCs w:val="16"/>
        </w:rPr>
      </w:pPr>
    </w:p>
    <w:tbl>
      <w:tblPr>
        <w:tblStyle w:val="TableGrid"/>
        <w:tblW w:w="1125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1250"/>
      </w:tblGrid>
      <w:tr w:rsidR="00297542" w:rsidRPr="006D2DB3" w14:paraId="061554A1" w14:textId="77777777" w:rsidTr="00705048">
        <w:trPr>
          <w:trHeight w:val="399"/>
        </w:trPr>
        <w:tc>
          <w:tcPr>
            <w:tcW w:w="1125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EE8DA8E" w14:textId="77777777" w:rsidR="00297542" w:rsidRPr="006D2DB3" w:rsidRDefault="00297542" w:rsidP="0089481B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CONDITIONS SUPPLÉMENTAIRES</w:t>
            </w:r>
          </w:p>
        </w:tc>
      </w:tr>
      <w:tr w:rsidR="00297542" w:rsidRPr="006D2DB3" w14:paraId="1EE424B5" w14:textId="77777777" w:rsidTr="00081A82">
        <w:trPr>
          <w:trHeight w:val="2429"/>
        </w:trPr>
        <w:tc>
          <w:tcPr>
            <w:tcW w:w="11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5C4C32" w14:textId="77777777" w:rsidR="00297542" w:rsidRPr="00297542" w:rsidRDefault="00297542" w:rsidP="0089481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17"/>
              </w:rPr>
            </w:pPr>
          </w:p>
        </w:tc>
      </w:tr>
    </w:tbl>
    <w:p w14:paraId="3161080D" w14:textId="77777777" w:rsidR="00297542" w:rsidRPr="00297542" w:rsidRDefault="00297542" w:rsidP="00297542">
      <w:pPr>
        <w:spacing w:line="360" w:lineRule="auto"/>
        <w:ind w:left="180"/>
        <w:rPr>
          <w:rFonts w:ascii="Century Gothic" w:hAnsi="Century Gothic"/>
          <w:sz w:val="20"/>
          <w:szCs w:val="16"/>
        </w:rPr>
      </w:pPr>
    </w:p>
    <w:p w14:paraId="727E9B75" w14:textId="77777777" w:rsidR="00297542" w:rsidRPr="00297542" w:rsidRDefault="00297542" w:rsidP="00F32267">
      <w:pPr>
        <w:spacing w:line="360" w:lineRule="auto"/>
        <w:ind w:left="180" w:right="180"/>
        <w:rPr>
          <w:rFonts w:ascii="Century Gothic" w:hAnsi="Century Gothic"/>
          <w:sz w:val="20"/>
          <w:szCs w:val="16"/>
        </w:rPr>
      </w:pPr>
      <w:r>
        <w:rPr>
          <w:rFonts w:ascii="Century Gothic" w:hAnsi="Century Gothic"/>
          <w:sz w:val="20"/>
        </w:rPr>
        <w:t xml:space="preserve">La signature du vendeur ci-dessous signifie qu’il est le propriétaire légitime du véhicule indiqué ci-dessus, et que le vendeur a le droit de vendre le véhicule à sa convenance.  Après échange du paiement, l’Acheteur rend tous les droits et la propriété du véhicule indiqué ci-dessus. </w:t>
      </w:r>
    </w:p>
    <w:p w14:paraId="7E1ED54E" w14:textId="77777777" w:rsidR="00297542" w:rsidRPr="00297542" w:rsidRDefault="00297542" w:rsidP="00F32267">
      <w:pPr>
        <w:spacing w:line="360" w:lineRule="auto"/>
        <w:ind w:left="180" w:right="180"/>
        <w:rPr>
          <w:rFonts w:ascii="Century Gothic" w:hAnsi="Century Gothic"/>
          <w:sz w:val="20"/>
          <w:szCs w:val="16"/>
        </w:rPr>
      </w:pPr>
      <w:r>
        <w:rPr>
          <w:rFonts w:ascii="Century Gothic" w:hAnsi="Century Gothic"/>
          <w:sz w:val="20"/>
        </w:rPr>
        <w:t xml:space="preserve"> </w:t>
      </w:r>
    </w:p>
    <w:p w14:paraId="7FEA10A3" w14:textId="77777777" w:rsidR="00297542" w:rsidRPr="00297542" w:rsidRDefault="00297542" w:rsidP="00F32267">
      <w:pPr>
        <w:spacing w:line="360" w:lineRule="auto"/>
        <w:ind w:left="180" w:right="180"/>
        <w:rPr>
          <w:rFonts w:ascii="Century Gothic" w:hAnsi="Century Gothic"/>
          <w:sz w:val="20"/>
          <w:szCs w:val="16"/>
        </w:rPr>
      </w:pPr>
      <w:r>
        <w:rPr>
          <w:rFonts w:ascii="Century Gothic" w:hAnsi="Century Gothic"/>
          <w:sz w:val="20"/>
        </w:rPr>
        <w:t>Le Vendeur affirme que les informations ci-dessus concernant ce véhicule sont exactes au meilleur de sa connaissance.  L’acheteur soussigné accepte la réception de cette note de vente et comprend que le véhicule ci-dessus est vendu « en l’état » sans aucune garantie, expresse ou implicite, pour le véhicule.</w:t>
      </w:r>
    </w:p>
    <w:p w14:paraId="518D2E6E" w14:textId="77777777" w:rsidR="00400DC2" w:rsidRDefault="00400DC2" w:rsidP="00F32267">
      <w:pPr>
        <w:spacing w:line="360" w:lineRule="auto"/>
        <w:ind w:left="180" w:right="180"/>
        <w:rPr>
          <w:rFonts w:ascii="Century Gothic" w:hAnsi="Century Gothic"/>
          <w:sz w:val="20"/>
          <w:szCs w:val="16"/>
        </w:rPr>
      </w:pPr>
    </w:p>
    <w:tbl>
      <w:tblPr>
        <w:tblpPr w:leftFromText="180" w:rightFromText="180" w:vertAnchor="text" w:horzAnchor="page" w:tblpX="610" w:tblpY="275"/>
        <w:tblOverlap w:val="never"/>
        <w:tblW w:w="11087" w:type="dxa"/>
        <w:tblLayout w:type="fixed"/>
        <w:tblLook w:val="04A0" w:firstRow="1" w:lastRow="0" w:firstColumn="1" w:lastColumn="0" w:noHBand="0" w:noVBand="1"/>
      </w:tblPr>
      <w:tblGrid>
        <w:gridCol w:w="1555"/>
        <w:gridCol w:w="1314"/>
        <w:gridCol w:w="2100"/>
        <w:gridCol w:w="1230"/>
        <w:gridCol w:w="2460"/>
        <w:gridCol w:w="810"/>
        <w:gridCol w:w="1618"/>
      </w:tblGrid>
      <w:tr w:rsidR="00F32267" w:rsidRPr="00D823FF" w14:paraId="4FCFE3B7" w14:textId="77777777" w:rsidTr="007B27E9">
        <w:trPr>
          <w:trHeight w:val="720"/>
        </w:trPr>
        <w:tc>
          <w:tcPr>
            <w:tcW w:w="1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000000" w:themeFill="text1"/>
            <w:vAlign w:val="center"/>
            <w:hideMark/>
          </w:tcPr>
          <w:p w14:paraId="303B1D7C" w14:textId="77777777" w:rsidR="00F32267" w:rsidRPr="0067508E" w:rsidRDefault="00F32267" w:rsidP="00F32267">
            <w:pPr>
              <w:ind w:left="90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SIGNATURE DU VENDEUR</w:t>
            </w:r>
          </w:p>
        </w:tc>
        <w:tc>
          <w:tcPr>
            <w:tcW w:w="341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E6EA9F" w14:textId="77777777" w:rsidR="00F32267" w:rsidRPr="00D823FF" w:rsidRDefault="00F32267" w:rsidP="00F32267">
            <w:pPr>
              <w:ind w:left="90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0000" w:themeFill="text1"/>
            <w:vAlign w:val="center"/>
          </w:tcPr>
          <w:p w14:paraId="43C3C807" w14:textId="77777777" w:rsidR="00F32267" w:rsidRPr="00F32267" w:rsidRDefault="00F32267" w:rsidP="00F32267">
            <w:pPr>
              <w:ind w:left="90"/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NOM MANUSCRIT</w:t>
            </w:r>
          </w:p>
        </w:tc>
        <w:tc>
          <w:tcPr>
            <w:tcW w:w="2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DD8E75" w14:textId="77777777" w:rsidR="00F32267" w:rsidRPr="00D823FF" w:rsidRDefault="00F32267" w:rsidP="00F32267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000000" w:themeFill="text1"/>
            <w:vAlign w:val="center"/>
            <w:hideMark/>
          </w:tcPr>
          <w:p w14:paraId="76AEF724" w14:textId="77777777" w:rsidR="00F32267" w:rsidRPr="0067508E" w:rsidRDefault="00F32267" w:rsidP="00F32267">
            <w:pPr>
              <w:ind w:left="90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DATE</w:t>
            </w:r>
          </w:p>
        </w:tc>
        <w:tc>
          <w:tcPr>
            <w:tcW w:w="1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4C1BB6" w14:textId="77777777" w:rsidR="00F32267" w:rsidRPr="00D823FF" w:rsidRDefault="00F32267" w:rsidP="00F32267">
            <w:pPr>
              <w:ind w:left="90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F32267" w:rsidRPr="004D42B0" w14:paraId="163C2F9F" w14:textId="77777777" w:rsidTr="00F32267">
        <w:trPr>
          <w:trHeight w:val="125"/>
        </w:trPr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FD212" w14:textId="77777777" w:rsidR="00F32267" w:rsidRPr="0067508E" w:rsidRDefault="00F32267" w:rsidP="00F32267">
            <w:pPr>
              <w:ind w:left="90"/>
              <w:rPr>
                <w:rFonts w:ascii="Calibri" w:eastAsia="Times New Roman" w:hAnsi="Calibri" w:cs="Times New Roman"/>
                <w:color w:val="000000"/>
                <w:sz w:val="16"/>
                <w:szCs w:val="22"/>
              </w:rPr>
            </w:pPr>
          </w:p>
        </w:tc>
        <w:tc>
          <w:tcPr>
            <w:tcW w:w="5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B00A2" w14:textId="77777777" w:rsidR="00F32267" w:rsidRPr="004D42B0" w:rsidRDefault="00F32267" w:rsidP="00F32267">
            <w:pPr>
              <w:ind w:left="90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4500B" w14:textId="77777777" w:rsidR="00F32267" w:rsidRPr="0067508E" w:rsidRDefault="00F32267" w:rsidP="00F32267">
            <w:pPr>
              <w:ind w:left="9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FA650" w14:textId="77777777" w:rsidR="00F32267" w:rsidRPr="004D42B0" w:rsidRDefault="00F32267" w:rsidP="00F32267">
            <w:pPr>
              <w:ind w:left="90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</w:tr>
      <w:tr w:rsidR="00F32267" w:rsidRPr="00D823FF" w14:paraId="1C84155C" w14:textId="77777777" w:rsidTr="007B27E9">
        <w:trPr>
          <w:trHeight w:val="720"/>
        </w:trPr>
        <w:tc>
          <w:tcPr>
            <w:tcW w:w="1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808080" w:themeFill="background1" w:themeFillShade="80"/>
            <w:vAlign w:val="center"/>
            <w:hideMark/>
          </w:tcPr>
          <w:p w14:paraId="1DFB9119" w14:textId="77777777" w:rsidR="00F32267" w:rsidRPr="0067508E" w:rsidRDefault="00F32267" w:rsidP="00F32267">
            <w:pPr>
              <w:ind w:left="90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SIGNATURE DE L’ACHETEUR</w:t>
            </w:r>
          </w:p>
        </w:tc>
        <w:tc>
          <w:tcPr>
            <w:tcW w:w="341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FA379C" w14:textId="77777777" w:rsidR="00F32267" w:rsidRPr="00D823FF" w:rsidRDefault="00F32267" w:rsidP="00F32267">
            <w:pPr>
              <w:ind w:left="90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08080" w:themeFill="background1" w:themeFillShade="80"/>
            <w:vAlign w:val="center"/>
          </w:tcPr>
          <w:p w14:paraId="5834391B" w14:textId="77777777" w:rsidR="00F32267" w:rsidRPr="00D823FF" w:rsidRDefault="00F32267" w:rsidP="00F32267">
            <w:pPr>
              <w:ind w:left="90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NOM MANUSCRIT</w:t>
            </w:r>
          </w:p>
        </w:tc>
        <w:tc>
          <w:tcPr>
            <w:tcW w:w="2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7FAE0D" w14:textId="77777777" w:rsidR="00F32267" w:rsidRPr="00D823FF" w:rsidRDefault="00F32267" w:rsidP="00F32267">
            <w:pPr>
              <w:ind w:left="90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808080" w:themeFill="background1" w:themeFillShade="80"/>
            <w:vAlign w:val="center"/>
            <w:hideMark/>
          </w:tcPr>
          <w:p w14:paraId="4B45227B" w14:textId="77777777" w:rsidR="00F32267" w:rsidRPr="0067508E" w:rsidRDefault="00F32267" w:rsidP="00F32267">
            <w:pPr>
              <w:ind w:left="90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  <w:shd w:val="clear" w:color="auto" w:fill="808080" w:themeFill="background1" w:themeFillShade="80"/>
              </w:rPr>
              <w:t>DAT</w:t>
            </w:r>
            <w:r w:rsidRPr="0067508E">
              <w:rPr>
                <w:rFonts w:ascii="Century Gothic" w:hAnsi="Century Gothic"/>
                <w:b/>
                <w:bCs/>
                <w:color w:val="FFFFFF"/>
                <w:sz w:val="16"/>
                <w:szCs w:val="18"/>
              </w:rPr>
              <w:t>E</w:t>
            </w:r>
          </w:p>
        </w:tc>
        <w:tc>
          <w:tcPr>
            <w:tcW w:w="1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48A8E4" w14:textId="77777777" w:rsidR="00F32267" w:rsidRPr="00D823FF" w:rsidRDefault="00F32267" w:rsidP="00F32267">
            <w:pPr>
              <w:ind w:left="90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F32267" w:rsidRPr="004D42B0" w14:paraId="12799477" w14:textId="77777777" w:rsidTr="00F32267">
        <w:trPr>
          <w:trHeight w:val="125"/>
        </w:trPr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43ECB" w14:textId="77777777" w:rsidR="00F32267" w:rsidRPr="0067508E" w:rsidRDefault="00F32267" w:rsidP="00F32267">
            <w:pPr>
              <w:ind w:left="90"/>
              <w:rPr>
                <w:rFonts w:ascii="Calibri" w:eastAsia="Times New Roman" w:hAnsi="Calibri" w:cs="Times New Roman"/>
                <w:color w:val="000000"/>
                <w:sz w:val="16"/>
                <w:szCs w:val="22"/>
              </w:rPr>
            </w:pPr>
          </w:p>
        </w:tc>
        <w:tc>
          <w:tcPr>
            <w:tcW w:w="5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9B973" w14:textId="77777777" w:rsidR="00F32267" w:rsidRPr="004D42B0" w:rsidRDefault="00F32267" w:rsidP="00F32267">
            <w:pPr>
              <w:ind w:left="90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C6A77" w14:textId="77777777" w:rsidR="00F32267" w:rsidRPr="0067508E" w:rsidRDefault="00F32267" w:rsidP="00F32267">
            <w:pPr>
              <w:ind w:left="9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D0A1A" w14:textId="77777777" w:rsidR="00F32267" w:rsidRPr="004D42B0" w:rsidRDefault="00F32267" w:rsidP="00F32267">
            <w:pPr>
              <w:ind w:left="90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</w:tr>
      <w:tr w:rsidR="00F32267" w:rsidRPr="00D823FF" w14:paraId="0A0AB924" w14:textId="77777777" w:rsidTr="007B27E9">
        <w:trPr>
          <w:trHeight w:val="720"/>
        </w:trPr>
        <w:tc>
          <w:tcPr>
            <w:tcW w:w="1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595959" w:themeFill="text1" w:themeFillTint="A6"/>
            <w:vAlign w:val="center"/>
          </w:tcPr>
          <w:p w14:paraId="5D415DCA" w14:textId="77777777" w:rsidR="00F32267" w:rsidRDefault="00F32267" w:rsidP="00F32267">
            <w:pPr>
              <w:ind w:left="90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SIGNATURE DU TÉMOIN</w:t>
            </w:r>
          </w:p>
        </w:tc>
        <w:tc>
          <w:tcPr>
            <w:tcW w:w="341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B7EFF1" w14:textId="77777777" w:rsidR="00F32267" w:rsidRPr="00D823FF" w:rsidRDefault="00F32267" w:rsidP="00F32267">
            <w:pPr>
              <w:ind w:left="90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3E7CB70F" w14:textId="77777777" w:rsidR="00F32267" w:rsidRPr="00D823FF" w:rsidRDefault="00F32267" w:rsidP="00F32267">
            <w:pPr>
              <w:ind w:left="90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NOM MANUSCRIT</w:t>
            </w:r>
          </w:p>
        </w:tc>
        <w:tc>
          <w:tcPr>
            <w:tcW w:w="2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187915E" w14:textId="77777777" w:rsidR="00F32267" w:rsidRPr="00D823FF" w:rsidRDefault="00F32267" w:rsidP="00F32267">
            <w:pPr>
              <w:ind w:left="90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595959" w:themeFill="text1" w:themeFillTint="A6"/>
            <w:vAlign w:val="center"/>
          </w:tcPr>
          <w:p w14:paraId="58E09199" w14:textId="77777777" w:rsidR="00F32267" w:rsidRPr="0067508E" w:rsidRDefault="00F32267" w:rsidP="00F32267">
            <w:pPr>
              <w:ind w:left="90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DATE</w:t>
            </w:r>
          </w:p>
        </w:tc>
        <w:tc>
          <w:tcPr>
            <w:tcW w:w="1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3E7B3D" w14:textId="77777777" w:rsidR="00F32267" w:rsidRPr="00D823FF" w:rsidRDefault="00F32267" w:rsidP="00F32267">
            <w:pPr>
              <w:ind w:left="90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</w:p>
        </w:tc>
      </w:tr>
    </w:tbl>
    <w:p w14:paraId="586D55B8" w14:textId="77777777" w:rsidR="00194E38" w:rsidRPr="00297542" w:rsidRDefault="00F32267" w:rsidP="00400DC2">
      <w:pPr>
        <w:spacing w:line="360" w:lineRule="auto"/>
        <w:rPr>
          <w:rFonts w:ascii="Century Gothic" w:hAnsi="Century Gothic"/>
          <w:sz w:val="20"/>
          <w:szCs w:val="16"/>
        </w:rPr>
      </w:pPr>
      <w:r>
        <w:rPr>
          <w:rFonts w:ascii="Century Gothic" w:hAnsi="Century Gothic"/>
          <w:sz w:val="20"/>
        </w:rPr>
        <w:t xml:space="preserve"> </w:t>
      </w:r>
      <w:r w:rsidR="00194E38" w:rsidRPr="00297542">
        <w:rPr>
          <w:rFonts w:ascii="Century Gothic" w:hAnsi="Century Gothic"/>
          <w:sz w:val="20"/>
          <w:szCs w:val="16"/>
        </w:rPr>
        <w:br w:type="page"/>
      </w:r>
    </w:p>
    <w:p w14:paraId="757E6429" w14:textId="77777777" w:rsidR="0057045B" w:rsidRDefault="0057045B" w:rsidP="0057045B">
      <w:pPr>
        <w:rPr>
          <w:rFonts w:ascii="Century Gothic" w:hAnsi="Century Gothic"/>
          <w:sz w:val="16"/>
          <w:szCs w:val="16"/>
        </w:rPr>
      </w:pPr>
    </w:p>
    <w:p w14:paraId="0CD55D74" w14:textId="77777777" w:rsidR="006D2DB3" w:rsidRDefault="006D2DB3">
      <w:pPr>
        <w:rPr>
          <w:rFonts w:ascii="Century Gothic" w:hAnsi="Century Gothic"/>
          <w:sz w:val="16"/>
          <w:szCs w:val="16"/>
        </w:rPr>
      </w:pPr>
    </w:p>
    <w:p w14:paraId="706ED579" w14:textId="77777777" w:rsidR="006D2DB3" w:rsidRDefault="006D2DB3">
      <w:pPr>
        <w:rPr>
          <w:rFonts w:ascii="Century Gothic" w:hAnsi="Century Gothic"/>
          <w:sz w:val="16"/>
          <w:szCs w:val="16"/>
        </w:rPr>
      </w:pPr>
    </w:p>
    <w:p w14:paraId="670074D9" w14:textId="77777777" w:rsidR="00B666FF" w:rsidRDefault="00B666FF">
      <w:pPr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10980" w:type="dxa"/>
        <w:tblInd w:w="4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80"/>
      </w:tblGrid>
      <w:tr w:rsidR="00CF49EA" w14:paraId="23BC72B4" w14:textId="77777777" w:rsidTr="00CF49EA">
        <w:trPr>
          <w:trHeight w:val="2341"/>
        </w:trPr>
        <w:tc>
          <w:tcPr>
            <w:tcW w:w="10980" w:type="dxa"/>
          </w:tcPr>
          <w:p w14:paraId="178F8645" w14:textId="77777777" w:rsidR="004431E8" w:rsidRPr="00692C04" w:rsidRDefault="004431E8" w:rsidP="00980E2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781ECBF2" w14:textId="77777777" w:rsidR="004431E8" w:rsidRDefault="004431E8" w:rsidP="00980E27">
            <w:pPr>
              <w:rPr>
                <w:rFonts w:ascii="Century Gothic" w:hAnsi="Century Gothic" w:cs="Arial"/>
                <w:szCs w:val="20"/>
              </w:rPr>
            </w:pPr>
          </w:p>
          <w:p w14:paraId="5082FCAC" w14:textId="77777777" w:rsidR="004431E8" w:rsidRDefault="004431E8" w:rsidP="00980E27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  <w:p w14:paraId="4C2432C4" w14:textId="77777777" w:rsidR="00C933AA" w:rsidRDefault="00C933AA" w:rsidP="00980E2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F8933A4" w14:textId="77777777" w:rsidR="004431E8" w:rsidRDefault="004431E8" w:rsidP="004431E8">
      <w:pPr>
        <w:rPr>
          <w:rFonts w:ascii="Century Gothic" w:hAnsi="Century Gothic" w:cs="Arial"/>
          <w:sz w:val="20"/>
          <w:szCs w:val="20"/>
        </w:rPr>
      </w:pPr>
    </w:p>
    <w:p w14:paraId="1D8EE2A9" w14:textId="77777777" w:rsidR="004431E8" w:rsidRPr="00D3383E" w:rsidRDefault="004431E8" w:rsidP="004431E8">
      <w:pPr>
        <w:rPr>
          <w:rFonts w:ascii="Century Gothic" w:hAnsi="Century Gothic" w:cs="Arial"/>
          <w:sz w:val="20"/>
          <w:szCs w:val="20"/>
        </w:rPr>
      </w:pPr>
    </w:p>
    <w:p w14:paraId="0D9A3D32" w14:textId="77777777" w:rsidR="004431E8" w:rsidRPr="008A4C1C" w:rsidRDefault="004431E8">
      <w:pPr>
        <w:rPr>
          <w:rFonts w:ascii="Century Gothic" w:hAnsi="Century Gothic"/>
          <w:sz w:val="16"/>
          <w:szCs w:val="16"/>
        </w:rPr>
      </w:pPr>
    </w:p>
    <w:sectPr w:rsidR="004431E8" w:rsidRPr="008A4C1C" w:rsidSect="00B10BBC">
      <w:pgSz w:w="12240" w:h="15840"/>
      <w:pgMar w:top="360" w:right="54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F970" w14:textId="77777777" w:rsidR="00B10BBC" w:rsidRDefault="00B10BBC" w:rsidP="004C688C">
      <w:r>
        <w:separator/>
      </w:r>
    </w:p>
  </w:endnote>
  <w:endnote w:type="continuationSeparator" w:id="0">
    <w:p w14:paraId="78817641" w14:textId="77777777" w:rsidR="00B10BBC" w:rsidRDefault="00B10BBC" w:rsidP="004C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16D09" w14:textId="77777777" w:rsidR="00B10BBC" w:rsidRDefault="00B10BBC" w:rsidP="004C688C">
      <w:r>
        <w:separator/>
      </w:r>
    </w:p>
  </w:footnote>
  <w:footnote w:type="continuationSeparator" w:id="0">
    <w:p w14:paraId="7D845F10" w14:textId="77777777" w:rsidR="00B10BBC" w:rsidRDefault="00B10BBC" w:rsidP="004C6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28"/>
    <w:rsid w:val="00032240"/>
    <w:rsid w:val="00040A4D"/>
    <w:rsid w:val="00076642"/>
    <w:rsid w:val="00081A82"/>
    <w:rsid w:val="000D5570"/>
    <w:rsid w:val="000E2871"/>
    <w:rsid w:val="00137DB1"/>
    <w:rsid w:val="00174C5D"/>
    <w:rsid w:val="00194BD6"/>
    <w:rsid w:val="00194E38"/>
    <w:rsid w:val="00222C19"/>
    <w:rsid w:val="00297542"/>
    <w:rsid w:val="0033349A"/>
    <w:rsid w:val="00375796"/>
    <w:rsid w:val="003854D3"/>
    <w:rsid w:val="003C2D41"/>
    <w:rsid w:val="003C3004"/>
    <w:rsid w:val="00400DC2"/>
    <w:rsid w:val="00420D04"/>
    <w:rsid w:val="004320E1"/>
    <w:rsid w:val="00435B34"/>
    <w:rsid w:val="004431E8"/>
    <w:rsid w:val="004C688C"/>
    <w:rsid w:val="004D3138"/>
    <w:rsid w:val="004D42B0"/>
    <w:rsid w:val="004E5F3A"/>
    <w:rsid w:val="0057045B"/>
    <w:rsid w:val="00590746"/>
    <w:rsid w:val="0067508E"/>
    <w:rsid w:val="006757EA"/>
    <w:rsid w:val="00694B7A"/>
    <w:rsid w:val="006D2DB3"/>
    <w:rsid w:val="00705048"/>
    <w:rsid w:val="007223F4"/>
    <w:rsid w:val="007319D0"/>
    <w:rsid w:val="00775714"/>
    <w:rsid w:val="00777125"/>
    <w:rsid w:val="007B27E9"/>
    <w:rsid w:val="007F1461"/>
    <w:rsid w:val="00807A55"/>
    <w:rsid w:val="00825A8D"/>
    <w:rsid w:val="008470C7"/>
    <w:rsid w:val="00847E05"/>
    <w:rsid w:val="00847EE9"/>
    <w:rsid w:val="00850166"/>
    <w:rsid w:val="008A16A3"/>
    <w:rsid w:val="008A4C1C"/>
    <w:rsid w:val="008C36BC"/>
    <w:rsid w:val="008D71FD"/>
    <w:rsid w:val="008F623F"/>
    <w:rsid w:val="008F7281"/>
    <w:rsid w:val="0090717B"/>
    <w:rsid w:val="00970AEC"/>
    <w:rsid w:val="00976BA2"/>
    <w:rsid w:val="00980E27"/>
    <w:rsid w:val="00992B28"/>
    <w:rsid w:val="009A2595"/>
    <w:rsid w:val="009E0257"/>
    <w:rsid w:val="00A410A7"/>
    <w:rsid w:val="00A44196"/>
    <w:rsid w:val="00B10BBC"/>
    <w:rsid w:val="00B15C5C"/>
    <w:rsid w:val="00B2347B"/>
    <w:rsid w:val="00B367A6"/>
    <w:rsid w:val="00B518F8"/>
    <w:rsid w:val="00B666FF"/>
    <w:rsid w:val="00B7393C"/>
    <w:rsid w:val="00BD398A"/>
    <w:rsid w:val="00C57828"/>
    <w:rsid w:val="00C831FD"/>
    <w:rsid w:val="00C933AA"/>
    <w:rsid w:val="00CC3586"/>
    <w:rsid w:val="00CE6D89"/>
    <w:rsid w:val="00CF49EA"/>
    <w:rsid w:val="00D0062A"/>
    <w:rsid w:val="00D00C1E"/>
    <w:rsid w:val="00D04F22"/>
    <w:rsid w:val="00D16014"/>
    <w:rsid w:val="00D37197"/>
    <w:rsid w:val="00D823FF"/>
    <w:rsid w:val="00D9278E"/>
    <w:rsid w:val="00E42A4A"/>
    <w:rsid w:val="00E90D2A"/>
    <w:rsid w:val="00F05C62"/>
    <w:rsid w:val="00F32267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589BD"/>
  <w14:defaultImageDpi w14:val="32767"/>
  <w15:docId w15:val="{A9DB044B-8DC3-1A43-AEE0-A638F702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36BC"/>
    <w:rPr>
      <w:color w:val="F59E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3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1E8"/>
  </w:style>
  <w:style w:type="paragraph" w:styleId="BalloonText">
    <w:name w:val="Balloon Text"/>
    <w:basedOn w:val="Normal"/>
    <w:link w:val="BalloonTextChar"/>
    <w:uiPriority w:val="99"/>
    <w:semiHidden/>
    <w:unhideWhenUsed/>
    <w:rsid w:val="00980E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6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940&amp;utm_language=FR&amp;utm_source=template-word&amp;utm_medium=content&amp;utm_campaign=ic-Motor+Vehicle+Bill+of+Sale-word-17940-fr&amp;lpa=ic+Motor+Vehicle+Bill+of+Sale+word+17940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cp:lastPrinted>2017-12-01T17:33:00Z</cp:lastPrinted>
  <dcterms:created xsi:type="dcterms:W3CDTF">2023-07-09T21:40:00Z</dcterms:created>
  <dcterms:modified xsi:type="dcterms:W3CDTF">2024-03-04T15:59:00Z</dcterms:modified>
</cp:coreProperties>
</file>