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1F7CBFB3" w:rsidR="00EC3686" w:rsidRPr="00E83E0F" w:rsidRDefault="00C32422" w:rsidP="008C3FCA">
      <w:pPr>
        <w:spacing w:line="21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052091">
        <w:rPr>
          <w:rFonts w:ascii="Century Gothic" w:hAnsi="Century Gothic"/>
          <w:b/>
          <w:noProof/>
          <w:color w:val="1155CC"/>
          <w:sz w:val="44"/>
          <w:szCs w:val="44"/>
        </w:rPr>
        <w:drawing>
          <wp:anchor distT="0" distB="0" distL="114300" distR="114300" simplePos="0" relativeHeight="251749376" behindDoc="0" locked="0" layoutInCell="1" allowOverlap="1" wp14:anchorId="6B044443" wp14:editId="51984157">
            <wp:simplePos x="0" y="0"/>
            <wp:positionH relativeFrom="column">
              <wp:posOffset>6704965</wp:posOffset>
            </wp:positionH>
            <wp:positionV relativeFrom="paragraph">
              <wp:posOffset>62230</wp:posOffset>
            </wp:positionV>
            <wp:extent cx="2471595" cy="491485"/>
            <wp:effectExtent l="0" t="0" r="5080" b="4445"/>
            <wp:wrapNone/>
            <wp:docPr id="53" name="image1.png" descr="A blue background with white text&#10;&#10;Description automatically generated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 descr="A blue background with white text&#10;&#10;Description automatically generated">
                      <a:hlinkClick r:id="rId6"/>
                    </pic:cNvPr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595" cy="491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EXEMPLE DE DIAGRAMME EN ARÊTES DE POISSON </w:t>
      </w:r>
      <w:r>
        <w:rPr>
          <w:rFonts w:ascii="Century Gothic" w:eastAsiaTheme="minorEastAsia" w:hAnsi="Century Gothic"/>
          <w:b/>
          <w:color w:val="595959" w:themeColor="text1" w:themeTint="A6"/>
          <w:sz w:val="44"/>
          <w:lang w:eastAsia="zh-CN"/>
        </w:rPr>
        <w:br/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POUR L’ANALYSE DES CAUSES PROFONDES  </w:t>
      </w:r>
    </w:p>
    <w:p w14:paraId="50C447A8" w14:textId="79BC61C9" w:rsidR="00852BE6" w:rsidRPr="00D1776C" w:rsidRDefault="008C3FCA" w:rsidP="00EC3686">
      <w:pPr>
        <w:rPr>
          <w:rFonts w:ascii="Century Gothic" w:hAnsi="Century Gothic"/>
        </w:rPr>
        <w:sectPr w:rsidR="00852BE6" w:rsidRPr="00D1776C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DF99F" wp14:editId="7D179DB3">
                <wp:simplePos x="0" y="0"/>
                <wp:positionH relativeFrom="column">
                  <wp:posOffset>4984750</wp:posOffset>
                </wp:positionH>
                <wp:positionV relativeFrom="paragraph">
                  <wp:posOffset>4169410</wp:posOffset>
                </wp:positionV>
                <wp:extent cx="2827020" cy="228600"/>
                <wp:effectExtent l="0" t="0" r="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15A129F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Commentaires incohérents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F99F" id="Rectangle 20" o:spid="_x0000_s1026" style="position:absolute;margin-left:392.5pt;margin-top:328.3pt;width:222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Gz7wEAAEMEAAAOAAAAZHJzL2Uyb0RvYy54bWysU1Fv0zAQfkfiP1h+p0kDjKpqOqFNQ0gI&#10;JsZ+gOvYjSXHZ85uk/57zk6aDpg0CfHiXOy777777m5zPXSWHRUGA67my0XJmXISGuP2NX/8cfdm&#10;xVmIwjXCglM1P6nAr7evX216v1YVtGAbhYxAXFj3vuZtjH5dFEG2qhNhAV45etSAnYj0i/uiQdET&#10;emeLqiyvih6w8QhShUC3t+Mj32Z8rZWM37QOKjJbc+IW84n53KWz2G7Eeo/Ct0ZONMQ/sOiEcZR0&#10;hroVUbADmr+gOiMRAui4kNAVoLWRKtdA1SzLP6p5aIVXuRYSJ/hZpvD/YOXX44O/R5Kh92EdyExV&#10;DBq79CV+bMhinWax1BCZpMtqVX0oK9JU0ltVra7KrGZxifYY4icFHUtGzZGakTUSxy8hUkZyPbuk&#10;ZA7ujLW5IdaxnkDfvyPM354oxLp0o3JvJ5wL9WzFk1XJx7rvSjPTENllhslTpW4ssqOgeRBSKheX&#10;aQYyLnmnME0s5sC3LwdO/hdWc3D1cvBYxzkzuDgHd8YBPgdgZ8p69Cf6T+pOZhx2w9TSHTSne2Q9&#10;jXjNw8+DQMWZ/exohtI+nA08G7uzgdHewLg1wskWaGlkHAk5+HiIoE1uYso3Jpl40KRmQaetSqvw&#10;9D97XXZ/+wsAAP//AwBQSwMEFAAGAAgAAAAhAM3vSkHgAAAADAEAAA8AAABkcnMvZG93bnJldi54&#10;bWxMj8FOwzAQRO9I/IO1SNyoTWhCCXGqqqgXbpRy6G0TL0lEvI5itwl/j3uix9kZzb4p1rPtxZlG&#10;3znW8LhQIIhrZzpuNBw+dw8rED4gG+wdk4Zf8rAub28KzI2b+IPO+9CIWMI+Rw1tCEMupa9bsugX&#10;biCO3rcbLYYox0aaEadYbnuZKJVJix3HDy0OtG2p/tmfrIb0azeky812Phzf1CSP/L7ECrW+v5s3&#10;ryACzeE/DBf8iA5lZKrciY0XvYbnVRq3BA1ZmmUgLonkSSUgqnh6STKQZSGvR5R/AAAA//8DAFBL&#10;AQItABQABgAIAAAAIQC2gziS/gAAAOEBAAATAAAAAAAAAAAAAAAAAAAAAABbQ29udGVudF9UeXBl&#10;c10ueG1sUEsBAi0AFAAGAAgAAAAhADj9If/WAAAAlAEAAAsAAAAAAAAAAAAAAAAALwEAAF9yZWxz&#10;Ly5yZWxzUEsBAi0AFAAGAAgAAAAhAP6AsbPvAQAAQwQAAA4AAAAAAAAAAAAAAAAALgIAAGRycy9l&#10;Mm9Eb2MueG1sUEsBAi0AFAAGAAgAAAAhAM3vSkHgAAAADAEAAA8AAAAAAAAAAAAAAAAASQQAAGRy&#10;cy9kb3ducmV2LnhtbFBLBQYAAAAABAAEAPMAAABWBQAAAAA=&#10;" filled="f" stroked="f" strokeweight="2pt">
                <v:textbox inset="0,0,0,0">
                  <w:txbxContent>
                    <w:p w14:paraId="4F8C64C4" w14:textId="15A129F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Commentaires incohérents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4C4E" wp14:editId="04D52EDD">
                <wp:simplePos x="0" y="0"/>
                <wp:positionH relativeFrom="column">
                  <wp:posOffset>1343025</wp:posOffset>
                </wp:positionH>
                <wp:positionV relativeFrom="paragraph">
                  <wp:posOffset>4151630</wp:posOffset>
                </wp:positionV>
                <wp:extent cx="2724150" cy="400050"/>
                <wp:effectExtent l="0" t="0" r="0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000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15E5FAC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Manque d’opportunités en matière </w:t>
                            </w:r>
                            <w:r w:rsidR="003844C5"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  </w:t>
                            </w:r>
                            <w:r w:rsidR="003844C5"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d’évolution de carrière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4C4E" id="Rectangle 26" o:spid="_x0000_s1027" style="position:absolute;margin-left:105.75pt;margin-top:326.9pt;width:214.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D28gEAAEoEAAAOAAAAZHJzL2Uyb0RvYy54bWysVNuO0zAQfUfiHyy/01zYBVQ1XaFdLUJC&#10;sNqFD3Adu7HkeMzYbdK/Z+yk6QqQVkK8OJN4zpkzt2xuxt6yo8JgwDW8WpWcKSehNW7f8B/f7998&#10;4CxE4VphwamGn1TgN9vXrzaDX6saOrCtQkYkLqwH3/AuRr8uiiA71YuwAq8cXWrAXkR6xX3RohiI&#10;vbdFXZbvigGw9QhShUBf76ZLvs38WisZv2kdVGS24aQt5hPzuUtnsd2I9R6F74ycZYh/UNEL4yjo&#10;QnUnomAHNH9Q9UYiBNBxJaEvQGsjVc6BsqnK37J56oRXORcqTvBLmcL/o5Vfj0/+AakMgw/rQGbK&#10;YtTYpyfpY2Mu1mkplhojk/Sxfl9fVddUU0l3V2VZkk00xQXtMcRPCnqWjIYjNSPXSBy/hDi5nl1S&#10;MAf3xtrcEOvYQBGuiTYjlitity45q9zbmeciPVvxZFXyse5RaWZaEltlmjxV6tYiOwqaByGlcrGa&#10;VWfvBNOkYgG+fRk4+19ULeD6ZfCUByFyZHBxAffGAf6NwC6S9eRPRX+WdzLjuBsp8ZT33NkdtKcH&#10;ZANNesPDz4NAxZn97GiU0lqcDTwbu7OB0d7CtDzCyQ5od2ScdDn4eIigTe5lCjsFmeXQwOZpmJcr&#10;bcTz9+x1+QVsfwEAAP//AwBQSwMEFAAGAAgAAAAhANGWxsPfAAAACwEAAA8AAABkcnMvZG93bnJl&#10;di54bWxMj8FOwzAMhu9IvENkJG4s6WjLVJpO09Au3BjjsJvbhLaicaomW8vbY05wtP3p9/eX28UN&#10;4mqn0HvSkKwUCEuNNz21Gk7vh4cNiBCRDA6erIZvG2Bb3d6UWBg/05u9HmMrOIRCgRq6GMdCytB0&#10;1mFY+dES3z795DDyOLXSTDhzuBvkWqlcOuyJP3Q42n1nm6/jxWnIPg5jlu72y+n8omZ5ptcUa9T6&#10;/m7ZPYOIdol/MPzqszpU7FT7C5kgBg3rJMkY1ZBnj9yBiTxVvKk1PCX5BmRVyv8dqh8AAAD//wMA&#10;UEsBAi0AFAAGAAgAAAAhALaDOJL+AAAA4QEAABMAAAAAAAAAAAAAAAAAAAAAAFtDb250ZW50X1R5&#10;cGVzXS54bWxQSwECLQAUAAYACAAAACEAOP0h/9YAAACUAQAACwAAAAAAAAAAAAAAAAAvAQAAX3Jl&#10;bHMvLnJlbHNQSwECLQAUAAYACAAAACEAYExQ9vIBAABKBAAADgAAAAAAAAAAAAAAAAAuAgAAZHJz&#10;L2Uyb0RvYy54bWxQSwECLQAUAAYACAAAACEA0ZbGw98AAAALAQAADwAAAAAAAAAAAAAAAABMBAAA&#10;ZHJzL2Rvd25yZXYueG1sUEsFBgAAAAAEAAQA8wAAAFgFAAAAAA==&#10;" filled="f" stroked="f" strokeweight="2pt">
                <v:textbox inset="0,0,0,0">
                  <w:txbxContent>
                    <w:p w14:paraId="52112F09" w14:textId="15E5FAC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 xml:space="preserve">–– Manque d’opportunités en matière </w:t>
                      </w:r>
                      <w:r w:rsidR="003844C5"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 xml:space="preserve">  </w:t>
                      </w:r>
                      <w:r w:rsidR="003844C5"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br/>
                        <w:t xml:space="preserve">    </w:t>
                      </w: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d’évolution de carrière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DAF1A8F">
                <wp:simplePos x="0" y="0"/>
                <wp:positionH relativeFrom="column">
                  <wp:posOffset>5010785</wp:posOffset>
                </wp:positionH>
                <wp:positionV relativeFrom="paragraph">
                  <wp:posOffset>3962400</wp:posOffset>
                </wp:positionV>
                <wp:extent cx="2827020" cy="228600"/>
                <wp:effectExtent l="0" t="0" r="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BE8AB52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Manque d’orientation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28" style="position:absolute;margin-left:394.55pt;margin-top:312pt;width:222.6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tQ9AEAAEoEAAAOAAAAZHJzL2Uyb0RvYy54bWysVFFv0zAQfkfiP1h+p0kDjCpqOqFNQ0gI&#10;JsZ+gOucG0uOz9huk/57zm6aDpg0CfHinO277777fJf19dgbdgAfNNqGLxclZ2AlttruGv744+7N&#10;irMQhW2FQQsNP0Lg15vXr9aDq6HCDk0LnhGIDfXgGt7F6OqiCLKDXoQFOrB0qdD3ItLW74rWi4HQ&#10;e1NUZXlVDOhb51FCCHR6e7rkm4yvFMj4TakAkZmGE7eYV5/XbVqLzVrUOy9cp+VEQ/wDi15oS0ln&#10;qFsRBdt7/RdUr6XHgCouJPYFKqUl5BqommX5RzUPnXCQayFxgptlCv8PVn49PLh7TzIMLtSBzFTF&#10;qHyfvsSPjVms4ywWjJFJOqxW1YeyIk0l3VXV6qrMahaXaOdD/ATYs2Q03NNjZI3E4UuIlJFczy4p&#10;mcU7bUx+EGPZQKDv3xHmb1cUYmw6gfy2E86Ferbi0UDyMfY7KKZbIrvMMLmr4MZ4dhDUD0JKsHGZ&#10;eiDjkncKU8RiDnz7cuDkf2E1B1cvB5/qOGdGG+fgXlv0zwGYmbI6+RP9J3UnM47bkQonCVNx6WSL&#10;7fHes4E6veHh51544Mx8ttRKaSzOhj8b27Pho7nB0/AIKzuk2ZHxxMvix31EpfNbXpJMdKhhs67T&#10;cKWJeLrPXpdfwOYXAAAA//8DAFBLAwQUAAYACAAAACEAz74pWeAAAAAMAQAADwAAAGRycy9kb3du&#10;cmV2LnhtbEyPwW7CMAyG75P2DpEn7TYSSulYaYoQE5fdxtiBm9uGtlrjVE2g3dvPnMbR9qff359t&#10;JtuJqxl860jDfKZAGCpd1VKt4fi1f1mB8AGpws6R0fBrPGzyx4cM08qN9Gmuh1ALDiGfooYmhD6V&#10;0peNsehnrjfEt7MbLAYeh1pWA44cbjsZKZVIiy3xhwZ7s2tM+XO4WA3L732/jLe76Xh6V6M80UeM&#10;BWr9/DRt1yCCmcI/DDd9VoecnQp3ocqLTsPr6m3OqIYkirnUjYgW8QJEwatEKZB5Ju9L5H8AAAD/&#10;/wMAUEsBAi0AFAAGAAgAAAAhALaDOJL+AAAA4QEAABMAAAAAAAAAAAAAAAAAAAAAAFtDb250ZW50&#10;X1R5cGVzXS54bWxQSwECLQAUAAYACAAAACEAOP0h/9YAAACUAQAACwAAAAAAAAAAAAAAAAAvAQAA&#10;X3JlbHMvLnJlbHNQSwECLQAUAAYACAAAACEANW9bUPQBAABKBAAADgAAAAAAAAAAAAAAAAAuAgAA&#10;ZHJzL2Uyb0RvYy54bWxQSwECLQAUAAYACAAAACEAz74pWeAAAAAMAQAADwAAAAAAAAAAAAAAAABO&#10;BAAAZHJzL2Rvd25yZXYueG1sUEsFBgAAAAAEAAQA8wAAAFsFAAAAAA==&#10;" filled="f" stroked="f" strokeweight="2pt">
                <v:textbox inset="0,0,0,0">
                  <w:txbxContent>
                    <w:p w14:paraId="7B4F11B9" w14:textId="5BE8AB52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Manque d’orientation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4F201B77">
                <wp:simplePos x="0" y="0"/>
                <wp:positionH relativeFrom="column">
                  <wp:posOffset>1369060</wp:posOffset>
                </wp:positionH>
                <wp:positionV relativeFrom="paragraph">
                  <wp:posOffset>3962400</wp:posOffset>
                </wp:positionV>
                <wp:extent cx="2827020" cy="228600"/>
                <wp:effectExtent l="0" t="0" r="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1B4625E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Compétences dépassées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29" style="position:absolute;margin-left:107.8pt;margin-top:312pt;width:222.6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ko9QEAAEo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+l4tLJ&#10;Ftvjg2cDdXrDw4+98MCZ+WSpldJYnA1/NrZnw0dzi9PwCCs7pNmRceJl8cM+otL5LS9JTnSoYbOu&#10;p+FKE/F8n70uv4DNTwAAAP//AwBQSwMEFAAGAAgAAAAhAKQweETdAAAACwEAAA8AAABkcnMvZG93&#10;bnJldi54bWxMj8FOwzAMhu9IvEPkSdxYsqqtUGk6TUO7cGOMw25uE9pqjVM12VreHsMFbrb86ff3&#10;l9vFDeJmp9B70rBZKxCWGm96ajWc3g+PTyBCRDI4eLIavmyAbXV/V2Jh/Exv9naMreAQCgVq6GIc&#10;CylD01mHYe1HS3z79JPDyOvUSjPhzOFukIlSuXTYE3/ocLT7zjaX49VpyD4OY5bu9svp/KJmeabX&#10;FGvU+mG17J5BRLvEPxh+9FkdKnaq/ZVMEIOGZJPljGrIk5RLMZHnisvUv4MCWZXyf4fqGwAA//8D&#10;AFBLAQItABQABgAIAAAAIQC2gziS/gAAAOEBAAATAAAAAAAAAAAAAAAAAAAAAABbQ29udGVudF9U&#10;eXBlc10ueG1sUEsBAi0AFAAGAAgAAAAhADj9If/WAAAAlAEAAAsAAAAAAAAAAAAAAAAALwEAAF9y&#10;ZWxzLy5yZWxzUEsBAi0AFAAGAAgAAAAhAP19+Sj1AQAASgQAAA4AAAAAAAAAAAAAAAAALgIAAGRy&#10;cy9lMm9Eb2MueG1sUEsBAi0AFAAGAAgAAAAhAKQweETdAAAACwEAAA8AAAAAAAAAAAAAAAAATwQA&#10;AGRycy9kb3ducmV2LnhtbFBLBQYAAAAABAAEAPMAAABZBQAAAAA=&#10;" filled="f" stroked="f" strokeweight="2pt">
                <v:textbox inset="0,0,0,0">
                  <w:txbxContent>
                    <w:p w14:paraId="5D3C8D0F" w14:textId="1B4625E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Compétences dépassées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5E3C" wp14:editId="579532B9">
                <wp:simplePos x="0" y="0"/>
                <wp:positionH relativeFrom="column">
                  <wp:posOffset>1069340</wp:posOffset>
                </wp:positionH>
                <wp:positionV relativeFrom="paragraph">
                  <wp:posOffset>3659505</wp:posOffset>
                </wp:positionV>
                <wp:extent cx="2981325" cy="274320"/>
                <wp:effectExtent l="0" t="0" r="28575" b="1143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36BC49D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Formation et développement insuffisants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5E3C" id="Rectangle 25" o:spid="_x0000_s1030" style="position:absolute;margin-left:84.2pt;margin-top:288.15pt;width:234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MxDwIAAJIEAAAOAAAAZHJzL2Uyb0RvYy54bWysVMGO0zAQvSPxD5bvNGnahaVquoJdFSEh&#10;dsXCBziO3VhybDN2m/TvGTtN2gLSSoiLM7Zn3rw348n6rm81OQjwypqSzmc5JcJwWyuzK+mP79s3&#10;t5T4wEzNtDWipEfh6d3m9at151aisI3VtQCCIMavOlfSJgS3yjLPG9EyP7NOGLyUFloWcAu7rAbW&#10;IXqrsyLP32adhdqB5cJ7PH0YLukm4UspeHiU0otAdEmRW0grpLWKa7ZZs9UOmGsUP9Fg/8CiZcpg&#10;0gnqgQVG9qD+gGoVB+utDDNu28xKqbhIGlDNPP9NzXPDnEhasDjeTWXy/w+Wfz08uyfAMnTOrzya&#10;UUUvoY1f5Ef6VKzjVCzRB8LxsHh/O18UN5RwvCveLRdFqmZ2jnbgwydhWxKNkgI2I9WIHb74gBnR&#10;dXSJybzVqt4qrdMmPgBxr4EcGLau2s1jqzDiyksb0mHym2WeJ+SrSw+7agLI84/5diR44YaI2sSE&#10;Ij2WE7FzLZIVjlpEH22+CUlUjernQ75rloxzYcLINHnHMImapsDFy4En/zOrKbh4OXjQgREpszVh&#10;Cm6VsfA3AD1RloM/FvpCdzRDX/UovKTL2IZ4Utn6+ASkw9Epqf+5ZyBwvD4bfJs4ZzAa1WhA0Pd2&#10;GEJmeGNxBnkY6Bj7YR+sVOlNnLFPLPDhp8afhjRO1uU+eZ1/JZtfAAAA//8DAFBLAwQUAAYACAAA&#10;ACEAAKOLq+AAAAALAQAADwAAAGRycy9kb3ducmV2LnhtbEyPwU6DQBCG7ya+w2ZMvBi7IC0tyNIY&#10;ExMTTy19gAVGIGVnkV0o+vSOp3qbP/Pln2+y/WJ6MePoOksKwlUAAqmydUeNglPx9rgD4bymWveW&#10;UME3OtjntzeZTmt7oQPOR98ILiGXagWt90MqpataNNqt7IDEu087Gu05jo2sR33hctPLpyCIpdEd&#10;8YVWD/jaYnU+TkbB+hz+FGWULPP08f5V2NI8HE5Gqfu75eUZhMfFX2H402d1yNmptBPVTvSc492a&#10;UQWbbRyBYCKOtgmIkocw2YDMM/n/h/wXAAD//wMAUEsBAi0AFAAGAAgAAAAhALaDOJL+AAAA4QEA&#10;ABMAAAAAAAAAAAAAAAAAAAAAAFtDb250ZW50X1R5cGVzXS54bWxQSwECLQAUAAYACAAAACEAOP0h&#10;/9YAAACUAQAACwAAAAAAAAAAAAAAAAAvAQAAX3JlbHMvLnJlbHNQSwECLQAUAAYACAAAACEAs0nT&#10;MQ8CAACSBAAADgAAAAAAAAAAAAAAAAAuAgAAZHJzL2Uyb0RvYy54bWxQSwECLQAUAAYACAAAACEA&#10;AKOLq+AAAAALAQAADwAAAAAAAAAAAAAAAABpBAAAZHJzL2Rvd25yZXYueG1sUEsFBgAAAAAEAAQA&#10;8wAAAHYFAAAAAA==&#10;" fillcolor="white [3212]" strokecolor="#00b0f0" strokeweight="2pt">
                <v:textbox inset=",0,0,0">
                  <w:txbxContent>
                    <w:p w14:paraId="790E0968" w14:textId="36BC49D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Formation et développement insuffisants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1FA41" wp14:editId="37D5A807">
                <wp:simplePos x="0" y="0"/>
                <wp:positionH relativeFrom="column">
                  <wp:posOffset>4701540</wp:posOffset>
                </wp:positionH>
                <wp:positionV relativeFrom="paragraph">
                  <wp:posOffset>3662045</wp:posOffset>
                </wp:positionV>
                <wp:extent cx="2834640" cy="274320"/>
                <wp:effectExtent l="0" t="0" r="22860" b="1143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6A4F790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Mauvaises direction et supervision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A41" id="Rectangle 19" o:spid="_x0000_s1031" style="position:absolute;margin-left:370.2pt;margin-top:288.3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OJDwIAAJIEAAAOAAAAZHJzL2Uyb0RvYy54bWysVFFv0zAQfkfiP1h+p0nTbkxV0wk2FSEh&#10;mDb4AY5jN5Ycn7HdJv33nJ02aQFpEuLFOdt3333f+S7r+77V5CCcV2BKOp/llAjDoVZmV9If37fv&#10;7ijxgZmaaTCipEfh6f3m7Zt1Z1eigAZ0LRxBEONXnS1pE4JdZZnnjWiZn4EVBi8luJYF3LpdVjvW&#10;IXqrsyLPb7MOXG0dcOE9nj4Ol3ST8KUUPHyT0otAdEmRW0irS2sV12yzZqudY7ZR/ESD/QOLlimD&#10;SUeoRxYY2Tv1B1SruAMPMsw4tBlIqbhIGlDNPP9NzUvDrEhasDjejmXy/w+Wfz282CeHZeisX3k0&#10;o4peujZ+kR/pU7GOY7FEHwjHw+JusbxdYk053hXvl4siVTOboq3z4ZOAlkSjpA4fI9WIHb74gBnR&#10;9ewSk3nQqt4qrdMmNoB40I4cGD5dtZvHp8KIKy9tSIfJb5Z5npCvLr3bVSNAnn/Mt2eCF26IqE1M&#10;KFKznIhNtUhWOGoRfbR5FpKoGtXPh3zXLBnnwoQz0+QdwyRqGgMXrwee/CdWY3DxevCgAyNSZjBh&#10;DG6VAfc3AD1SloM/FvpCdzRDX/UovKQ38RniSQX18cmRDkenpP7nnjmB4/XZYG9iT7izUZ0NF/QD&#10;DEPIDG8AZ5CHgY6BD/sAUqWemLBPLLDx08OfhjRO1uU+eU2/ks0vAAAA//8DAFBLAwQUAAYACAAA&#10;ACEAdpL3ouEAAAAMAQAADwAAAGRycy9kb3ducmV2LnhtbEyP0U6DQBBF3038h82Y+GLsgiIUZGiM&#10;iYmJTy39gAVGIGVnkV0o+vVun/RxMif3npvvVj2IhSbbG0YINwEI4to0PbcIx/LtfgvCOsWNGgwT&#10;wjdZ2BXXV7nKGnPmPS0H1wofwjZTCJ1zYyalrTvSym7MSOx/n2bSyvlzamUzqbMP14N8CIJYatWz&#10;b+jUSK8d1afDrBGiU/hTVo/puswf71+lqfTd/qgRb2/Wl2cQjlb3B8NF36tD4Z0qM3NjxYCQREHk&#10;UYSnJE5AXIhwG/s1FUIcpinIIpf/RxS/AAAA//8DAFBLAQItABQABgAIAAAAIQC2gziS/gAAAOEB&#10;AAATAAAAAAAAAAAAAAAAAAAAAABbQ29udGVudF9UeXBlc10ueG1sUEsBAi0AFAAGAAgAAAAhADj9&#10;If/WAAAAlAEAAAsAAAAAAAAAAAAAAAAALwEAAF9yZWxzLy5yZWxzUEsBAi0AFAAGAAgAAAAhADge&#10;44kPAgAAkgQAAA4AAAAAAAAAAAAAAAAALgIAAGRycy9lMm9Eb2MueG1sUEsBAi0AFAAGAAgAAAAh&#10;AHaS96LhAAAADAEAAA8AAAAAAAAAAAAAAAAAaQQAAGRycy9kb3ducmV2LnhtbFBLBQYAAAAABAAE&#10;APMAAAB3BQAAAAA=&#10;" fillcolor="white [3212]" strokecolor="#00b0f0" strokeweight="2pt">
                <v:textbox inset=",0,0,0">
                  <w:txbxContent>
                    <w:p w14:paraId="2834EF58" w14:textId="6A4F790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Mauvaises direction et supervision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332B9" wp14:editId="05A76805">
                <wp:simplePos x="0" y="0"/>
                <wp:positionH relativeFrom="column">
                  <wp:posOffset>4518024</wp:posOffset>
                </wp:positionH>
                <wp:positionV relativeFrom="paragraph">
                  <wp:posOffset>4554855</wp:posOffset>
                </wp:positionV>
                <wp:extent cx="3090545" cy="274320"/>
                <wp:effectExtent l="0" t="0" r="14605" b="1143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4F7A2642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Évaluations des performances inefficaces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32B9" id="Rectangle 18" o:spid="_x0000_s1032" style="position:absolute;margin-left:355.75pt;margin-top:358.65pt;width:243.35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ihDwIAAJIEAAAOAAAAZHJzL2Uyb0RvYy54bWysVNuO0zAQfUfiHyy/07i3BaqmK9hVERJi&#10;Vyx8gOPYjSXHY2xvk/49Y6dNW0BaCfHijO2ZM+fMeLK+7VtD9tIHDbak0wmjRFoBtba7kv74vn3z&#10;jpIQua25AStLepCB3m5ev1p3biVn0ICppScIYsOqcyVtYnSrogiikS0PE3DS4qUC3/KIW78ras87&#10;RG9NMWPspujA186DkCHg6f1wSTcZXykp4oNSQUZiSorcYl59Xqu0Fps1X+08d40WRxr8H1i0XFtM&#10;OkLd88jJs9d/QLVaeAig4kRAW4BSWsisAdVM2W9qnhruZNaCxQluLFP4f7Di6/7JPXosQ+fCKqCZ&#10;VPTKt+mL/Eifi3UYiyX7SAQeztl7tlwsKRF4N3u7mM9yNYtztPMhfpLQkmSU1GMzco34/kuImBFd&#10;Ty4pWQCj6602Jm/SA5B3xpM9x9ZVu2lqFUZceRlLOky+XDCWka8ug99VIwBjH9n2RPDCDRGNTQll&#10;fixHYudaZCsejEw+xn6Tiuga1U+HfNcsuRDSxhPT7J3CFGoaA+cvBx79z6zG4NnLwYMOjMiZwcYx&#10;uNUW/N8AzEhZDf5Y6AvdyYx91aPwkt6kNqSTCurDoycdjk5Jw89n7iWO12eLbxPnzJ+M6mT4aO5g&#10;GEJuRQM4gyIOdCx8eI6gdH4TZ+wjC3z4ufHHIU2TdbnPXudfyeYXAAAA//8DAFBLAwQUAAYACAAA&#10;ACEASKcpCeEAAAAMAQAADwAAAGRycy9kb3ducmV2LnhtbEyPy26DMBBF95H6D9ZU6iZqjJPmRTFR&#10;FalSpa4S8gEGTwEFjyk2hPTra1btbh5Hd84kh9E0bMDO1ZYkiEUEDKmwuqZSwiV7f94Bc16RVo0l&#10;lHBHB4f0YZaoWNsbnXA4+5KFEHKxklB538acu6JCo9zCtkhh92U7o3xou5LrTt1CuGn4Moo23Kia&#10;woVKtXissLieeyPh5Sp+sny1H4f+8+M7s7mZny5GyqfH8e0VmMfR/8Ew6Qd1SINTbnvSjjUStkKs&#10;AzoV2xWwiRD73RJYHkabaA08Tfj/J9JfAAAA//8DAFBLAQItABQABgAIAAAAIQC2gziS/gAAAOEB&#10;AAATAAAAAAAAAAAAAAAAAAAAAABbQ29udGVudF9UeXBlc10ueG1sUEsBAi0AFAAGAAgAAAAhADj9&#10;If/WAAAAlAEAAAsAAAAAAAAAAAAAAAAALwEAAF9yZWxzLy5yZWxzUEsBAi0AFAAGAAgAAAAhADNi&#10;qKEPAgAAkgQAAA4AAAAAAAAAAAAAAAAALgIAAGRycy9lMm9Eb2MueG1sUEsBAi0AFAAGAAgAAAAh&#10;AEinKQnhAAAADAEAAA8AAAAAAAAAAAAAAAAAaQQAAGRycy9kb3ducmV2LnhtbFBLBQYAAAAABAAE&#10;APMAAAB3BQAAAAA=&#10;" fillcolor="white [3212]" strokecolor="#00b0f0" strokeweight="2pt">
                <v:textbox inset=",0,0,0">
                  <w:txbxContent>
                    <w:p w14:paraId="5C2FA333" w14:textId="4F7A2642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Évaluations des performances inefficaces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8EBB84" wp14:editId="024E439D">
                <wp:simplePos x="0" y="0"/>
                <wp:positionH relativeFrom="column">
                  <wp:posOffset>3870324</wp:posOffset>
                </wp:positionH>
                <wp:positionV relativeFrom="paragraph">
                  <wp:posOffset>1487805</wp:posOffset>
                </wp:positionV>
                <wp:extent cx="3301365" cy="274320"/>
                <wp:effectExtent l="0" t="0" r="13335" b="1143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6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6201F4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Manque d’outils et de ressources nécessaires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BB84" id="Rectangle 15" o:spid="_x0000_s1033" style="position:absolute;margin-left:304.75pt;margin-top:117.15pt;width:259.95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vvDwIAAJIEAAAOAAAAZHJzL2Uyb0RvYy54bWysVNtu2zAMfR+wfxD0vthJehmCOMXWIsOA&#10;YSva9QNkWYoFyKJHKbHz96PkxEm2AQWKvciURB6eQ4pe3vWNZTuF3oAr+HSSc6achMq4TcFffq4/&#10;fOTMB+EqYcGpgu+V53er9++WXbtQM6jBVgoZgTi/6NqC1yG0iyzzslaN8BNolaNLDdiIQFvcZBWK&#10;jtAbm83y/CbrAKsWQSrv6fRhuOSrhK+1kuGH1l4FZgtO3EJaMa1lXLPVUiw2KNrayAMN8QYWjTCO&#10;ko5QDyIItkXzF1RjJIIHHSYSmgy0NlIlDaRmmv+h5rkWrUpaqDi+Hcvk/x+s/L57bh+RytC1fuHJ&#10;jCp6jU38Ej/Wp2Ltx2KpPjBJh/N5Pp3fXHMm6W52ezWfpWpmp+gWffiioGHRKDhSM1KNxO6bD5SR&#10;XI8uMZkHa6q1sTZt4gNQ9xbZTlDrys00tooiLrysYx0lv77K84R8celxU44Aef45Xx8JnrkRonUx&#10;oUqP5UDsVItkhb1V0ce6J6WZqUj9dMh3yVJIqVw4Mk3eMUyTpjFw/nrgwf/EagyevR486KCIlBlc&#10;GIMb4wD/BWBHynrwp0Kf6Y5m6MuehBf8NrYhnpRQ7R+RdTQ6Bfe/tgIVjddXR2+T5gyPRnk0MNh7&#10;GIZQOFkDzaAMAx0Hn7YBtElv4oR9YEEPPzX+MKRxss73yev0K1n9BgAA//8DAFBLAwQUAAYACAAA&#10;ACEAJi8Ns+IAAAAMAQAADwAAAGRycy9kb3ducmV2LnhtbEyPy07DMBBF90j8gzVIbBB1Xm1JGqdC&#10;SEhIrNr0A5x4mkSNxyF20sDX465gOTNHd87N94vu2Yyj7QwJCFcBMKTaqI4aAafy/fkFmHWSlOwN&#10;oYBvtLAv7u9ymSlzpQPOR9cwH0I2kwJa54aMc1u3qKVdmQHJ385m1NL5cWy4GuXVh+ueR0Gw4Vp2&#10;5D+0csC3FuvLcdICkkv4U1ZxuszT58dXaSr9dDhpIR4fltcdMIeL+4Phpu/VofBOlZlIWdYL2ATp&#10;2qMCojiJgd2IMEoTYJVfbbdr4EXO/5cofgEAAP//AwBQSwECLQAUAAYACAAAACEAtoM4kv4AAADh&#10;AQAAEwAAAAAAAAAAAAAAAAAAAAAAW0NvbnRlbnRfVHlwZXNdLnhtbFBLAQItABQABgAIAAAAIQA4&#10;/SH/1gAAAJQBAAALAAAAAAAAAAAAAAAAAC8BAABfcmVscy8ucmVsc1BLAQItABQABgAIAAAAIQDe&#10;fWvvDwIAAJIEAAAOAAAAAAAAAAAAAAAAAC4CAABkcnMvZTJvRG9jLnhtbFBLAQItABQABgAIAAAA&#10;IQAmLw2z4gAAAAwBAAAPAAAAAAAAAAAAAAAAAGkEAABkcnMvZG93bnJldi54bWxQSwUGAAAAAAQA&#10;BADzAAAAeAUAAAAA&#10;" fillcolor="white [3212]" strokecolor="#00b0f0" strokeweight="2pt">
                <v:textbox inset=",0,0,0">
                  <w:txbxContent>
                    <w:p w14:paraId="7BA0BECE" w14:textId="16201F4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Manque d’outils et de ressources nécessaires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0F848F91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9DA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6B8463A0">
                <wp:simplePos x="0" y="0"/>
                <wp:positionH relativeFrom="column">
                  <wp:posOffset>848995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A5761" id="Straight Arrow Connector 7" o:spid="_x0000_s1026" type="#_x0000_t32" style="position:absolute;margin-left:66.8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6uLvz4AAAAAwBAAAPAAAAZHJz&#10;L2Rvd25yZXYueG1sTI/BTsMwEETvSPyDtUjcqE1MKQpxqoIEgnKBgpC4ufGSpMTrKHab8PcsJziO&#10;ZjTzplhOvhMHHGIbyMD5TIFAqoJrqTbw9np3dgUiJkvOdoHQwDdGWJbHR4XNXRjpBQ+bVAsuoZhb&#10;A01KfS5lrBr0Ns5Cj8TeZxi8TSyHWrrBjlzuO5kpdSm9bYkXGtvjbYPV12bvDYz3bZae6aZb75Rf&#10;PITdx+r96dGY05NpdQ0i4ZT+wvCLz+hQMtM27MlF0bHWesFRA3OtLkBwItOa323ZUiqbgywL+f9E&#10;+QM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B6uLvz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50EED993">
                <wp:simplePos x="0" y="0"/>
                <wp:positionH relativeFrom="column">
                  <wp:posOffset>694690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2BEB49C3" w:rsidR="00E83E0F" w:rsidRPr="00A0573D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573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Facteurs liés aux employés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34" style="position:absolute;margin-left:54.7pt;margin-top:496.1pt;width:208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IOAAIAAFwEAAAOAAAAZHJzL2Uyb0RvYy54bWysVG1v2yAQ/j5p/wHxfbGdKFllxam2Vpkm&#10;TVvVdj+AYIiRMMeAxM6/34Fdu3uRKlX9gg+457l77jhvr/tWk7NwXoGpaLHIKRGGQ63MsaI/H/cf&#10;rijxgZmaaTCiohfh6fXu/bttZ0uxhAZ0LRxBEuPLzla0CcGWWeZ5I1rmF2CFwUsJrmUBt+6Y1Y51&#10;yN7qbJnnm6wDV1sHXHiPp7fDJd0lfikFDz+k9CIQXVHMLaTVpfUQ12y3ZeXRMdsoPqbBXpFFy5TB&#10;oBPVLQuMnJz6h6pV3IEHGRYc2gykVFwkDaimyP9S89AwK5IWLI63U5n829Hy7+cHe+ewDJ31pUcz&#10;quila+MX8yN9KtZlKpboA+F4uNysi48brCnHu9VmHW2kyWa0dT58EdCSaFTUG2WLe+xIKhQ7f/Nh&#10;8H/yixE9aFXvldZp446HG+3ImcXu5Z/z/VOIP9y0IV1FN6t1npgNRPxArU3kEekhjPFmnckKFy2i&#10;jzb3QhJVo7Ii0aQnKKbwjHNhQjFKTN4RJjHUBFy9DBz956wm8PJl8KADESkymDCBW2XA/Y9ATynL&#10;wR879Ex3NEN/6FF4Ra+iuHhygPpy50iHY4Ft+3ViTuDofDX47rDfLugbGMaJGd4AThMPQ3ADn04B&#10;pEqNnZnGmPiE0/sYxy3OyPN98pp/CrvfAAAA//8DAFBLAwQUAAYACAAAACEAA5yz4uIAAAAMAQAA&#10;DwAAAGRycy9kb3ducmV2LnhtbEyPMU/DMBSEdyT+g/WQWCrqYBXShDhVQUIwdKEgYHTjR2I1ttPY&#10;aZN/z+sE4+lOd98Vq9G27Ih9MN5JuJ0nwNBVXhtXS/h4f75ZAgtROa1a71DChAFW5eVFoXLtT+4N&#10;j9tYMypxIVcSmhi7nPNQNWhVmPsOHXk/vrcqkuxrrnt1onLbcpEk99wq42ihUR0+NVjtt4OV8How&#10;UzocHqcX8bnfmHQ9+/4aZlJeX43rB2ARx/gXhjM+oUNJTDs/OB1YSzrJFhSVkGVCAKPEnUjp3e5s&#10;LbIl8LLg/0+UvwAAAP//AwBQSwECLQAUAAYACAAAACEAtoM4kv4AAADhAQAAEwAAAAAAAAAAAAAA&#10;AAAAAAAAW0NvbnRlbnRfVHlwZXNdLnhtbFBLAQItABQABgAIAAAAIQA4/SH/1gAAAJQBAAALAAAA&#10;AAAAAAAAAAAAAC8BAABfcmVscy8ucmVsc1BLAQItABQABgAIAAAAIQC0+oIOAAIAAFwEAAAOAAAA&#10;AAAAAAAAAAAAAC4CAABkcnMvZTJvRG9jLnhtbFBLAQItABQABgAIAAAAIQADnLPi4gAAAAwBAAAP&#10;AAAAAAAAAAAAAAAAAFoEAABkcnMvZG93bnJldi54bWxQSwUGAAAAAAQABADzAAAAaQUA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F47D34E" w14:textId="2BEB49C3" w:rsidR="00E83E0F" w:rsidRPr="00A0573D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0573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Facteurs liés aux employés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2089" wp14:editId="761DBE55">
                <wp:simplePos x="0" y="0"/>
                <wp:positionH relativeFrom="column">
                  <wp:posOffset>741045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34DB387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Problèmes personnels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2089" id="Rectangle 23" o:spid="_x0000_s1035" style="position:absolute;margin-left:58.35pt;margin-top:426.5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xgDwIAAJIEAAAOAAAAZHJzL2Uyb0RvYy54bWysVMGO0zAQvSPxD5bvNGlalqVquoJdFSEh&#10;dsXCBziO3VhybDN2m/TvGTtN2gLSSoiLM7Zn3rw3nsn6rm81OQjwypqSzmc5JcJwWyuzK+mP79s3&#10;t5T4wEzNtDWipEfh6d3m9at151aisI3VtQCCIMavOlfSJgS3yjLPG9EyP7NOGLyUFloWcAu7rAbW&#10;IXqrsyLPb7LOQu3AcuE9nj4Ml3ST8KUUPDxK6UUguqTILaQV0lrFNdus2WoHzDWKn2iwf2DRMmUw&#10;6QT1wAIje1B/QLWKg/VWhhm3bWalVFwkDahmnv+m5rlhTiQtWBzvpjL5/wfLvx6e3RNgGTrnVx7N&#10;qKKX0MYv8iN9KtZxKpboA+F4WNwuljdLrCnHu+LdclGkambnaAc+fBK2JdEoKeBjpBqxwxcfMCO6&#10;ji4xmbda1VulddrEBhD3GsiB4dNVu3l8Koy48tKGdJj87TLPE/LVpYddNQHk+cd8OxK8cENEbWJC&#10;kZrlROxci2SFoxbRR5tvQhJVo/r5kO+aJeNcmDAyTd4xTKKmKXDxcuDJ/8xqCi5eDh50YETKbE2Y&#10;gltlLPwNQE+U5eCPhb7QHc3QVz0KL+n7+AzxpLL18QlIh6NTUv9zz0DgeH022JvYEzAa1WhA0Pd2&#10;GEJmeGNxBnkY6Bj7YR+sVKknztgnFtj46eFPQxon63KfvM6/ks0vAAAA//8DAFBLAwQUAAYACAAA&#10;ACEAUV6N1eAAAAALAQAADwAAAGRycy9kb3ducmV2LnhtbEyPQU+DQBCF7yb+h82YeDF2QSy2yNIY&#10;ExMTTy39AQs7Aik7i+xC0V/v9KS3eTMvb76X7xbbixlH3zlSEK8iEEi1Mx01Co7l2/0GhA+ajO4d&#10;oYJv9LArrq9ynRl3pj3Oh9AIDiGfaQVtCEMmpa9btNqv3IDEt083Wh1Yjo00oz5zuO3lQxSl0uqO&#10;+EOrB3xtsT4dJqvg8RT/lFWyXebp4/2rdJW92x+tUrc3y8sziIBL+DPDBZ/RoWCmyk1kvOhZx+kT&#10;WxVs1kkMgh3r9DJUvNmmCcgil/87FL8AAAD//wMAUEsBAi0AFAAGAAgAAAAhALaDOJL+AAAA4QEA&#10;ABMAAAAAAAAAAAAAAAAAAAAAAFtDb250ZW50X1R5cGVzXS54bWxQSwECLQAUAAYACAAAACEAOP0h&#10;/9YAAACUAQAACwAAAAAAAAAAAAAAAAAvAQAAX3JlbHMvLnJlbHNQSwECLQAUAAYACAAAACEAKGzM&#10;YA8CAACSBAAADgAAAAAAAAAAAAAAAAAuAgAAZHJzL2Uyb0RvYy54bWxQSwECLQAUAAYACAAAACEA&#10;UV6N1eAAAAALAQAADwAAAAAAAAAAAAAAAABpBAAAZHJzL2Rvd25yZXYueG1sUEsFBgAAAAAEAAQA&#10;8wAAAHYFAAAAAA==&#10;" fillcolor="white [3212]" strokecolor="#00b0f0" strokeweight="2pt">
                <v:textbox inset=",0,0,0">
                  <w:txbxContent>
                    <w:p w14:paraId="1F6568E6" w14:textId="34DB387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Problèmes personnels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FF637" wp14:editId="6E1BAC3A">
                <wp:simplePos x="0" y="0"/>
                <wp:positionH relativeFrom="column">
                  <wp:posOffset>947420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4EB0A86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Responsabilités familiales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F637" id="Rectangle 22" o:spid="_x0000_s1036" style="position:absolute;margin-left:74.6pt;margin-top:469.35pt;width:222.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xhCi8d8AAAALAQAADwAAAGRycy9kb3du&#10;cmV2LnhtbEyPwU6DQBCG7ya+w2ZMvNnFukihLE1T04s3az30NsAKpOwsYbcF397xZI//zJd/vsk3&#10;s+3F1Yy+c6TheRGBMFS5uqNGw/Fz/7QC4QNSjb0jo+HHeNgU93c5ZrWb6MNcD6ERXEI+Qw1tCEMm&#10;pa9aY9Ev3GCId99utBg4jo2sR5y43PZyGUWv0mJHfKHFwexaU50PF6sh/toPsdru5uPpLZrkid4V&#10;lqj148O8XYMIZg7/MPzpszoU7FS6C9Ve9JxVumRUQ/qySkAwEadKgSh5kqgEZJHL2x+KXwAAAP//&#10;AwBQSwECLQAUAAYACAAAACEAtoM4kv4AAADhAQAAEwAAAAAAAAAAAAAAAAAAAAAAW0NvbnRlbnRf&#10;VHlwZXNdLnhtbFBLAQItABQABgAIAAAAIQA4/SH/1gAAAJQBAAALAAAAAAAAAAAAAAAAAC8BAABf&#10;cmVscy8ucmVsc1BLAQItABQABgAIAAAAIQDsll+U9AEAAEsEAAAOAAAAAAAAAAAAAAAAAC4CAABk&#10;cnMvZTJvRG9jLnhtbFBLAQItABQABgAIAAAAIQDGEKLx3wAAAAsBAAAPAAAAAAAAAAAAAAAAAE4E&#10;AABkcnMvZG93bnJldi54bWxQSwUGAAAAAAQABADzAAAAWgUAAAAA&#10;" filled="f" stroked="f" strokeweight="2pt">
                <v:textbox inset="0,0,0,0">
                  <w:txbxContent>
                    <w:p w14:paraId="6D8A2ECE" w14:textId="4EB0A86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Responsabilités familiales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5ECBC" wp14:editId="36AB15E5">
                <wp:simplePos x="0" y="0"/>
                <wp:positionH relativeFrom="column">
                  <wp:posOffset>1157605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229D8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Rémunération inadéquate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ECBC" id="Rectangle 21" o:spid="_x0000_s1037" style="position:absolute;margin-left:91.15pt;margin-top:402.55pt;width:222.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2sZWw3gAAAAsBAAAPAAAAZHJzL2Rvd25y&#10;ZXYueG1sTI/BToNAEIbvJr7DZky82QWESihL09T04s1aD70N7Aqk7CxhtwXf3vGkx3/myz/flNvF&#10;DuJmJt87UhCvIhCGGqd7ahWcPg5POQgfkDQOjoyCb+NhW93flVhoN9O7uR1DK7iEfIEKuhDGQkrf&#10;dMaiX7nREO++3GQxcJxaqSecudwOMomitbTYE1/ocDT7zjSX49UqyD4PY5bu9svp/BrN8kxvKdao&#10;1OPDstuACGYJfzD86rM6VOxUuytpLwbOefLMqII8ymIQTKyTlwxEzZM0jkFWpfz/Q/UDAAD//wMA&#10;UEsBAi0AFAAGAAgAAAAhALaDOJL+AAAA4QEAABMAAAAAAAAAAAAAAAAAAAAAAFtDb250ZW50X1R5&#10;cGVzXS54bWxQSwECLQAUAAYACAAAACEAOP0h/9YAAACUAQAACwAAAAAAAAAAAAAAAAAvAQAAX3Jl&#10;bHMvLnJlbHNQSwECLQAUAAYACAAAACEAJIT97PMBAABLBAAADgAAAAAAAAAAAAAAAAAuAgAAZHJz&#10;L2Uyb0RvYy54bWxQSwECLQAUAAYACAAAACEA9rGVsN4AAAALAQAADwAAAAAAAAAAAAAAAABNBAAA&#10;ZHJzL2Rvd25yZXYueG1sUEsFBgAAAAAEAAQA8wAAAFgFAAAAAA==&#10;" filled="f" stroked="f" strokeweight="2pt">
                <v:textbox inset="0,0,0,0">
                  <w:txbxContent>
                    <w:p w14:paraId="7493748B" w14:textId="18229D8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Rémunération inadéquate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5C73D086">
                <wp:simplePos x="0" y="0"/>
                <wp:positionH relativeFrom="column">
                  <wp:posOffset>1212215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5BF2429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Manque de reconnaissance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38" style="position:absolute;margin-left:95.45pt;margin-top:384pt;width:222.6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R5ZqQt4AAAALAQAADwAAAGRycy9kb3du&#10;cmV2LnhtbEyPMU/DMBCFdyT+g3VIbNQupCENcaqqqAsbpQzdLrFJIuJzFLtN+PccEx2f7tO77xWb&#10;2fXiYsfQedKwXCgQlmpvOmo0HD/2DxmIEJEM9p6shh8bYFPe3hSYGz/Ru70cYiO4hEKOGtoYh1zK&#10;ULfWYVj4wRLfvvzoMHIcG2lGnLjc9fJRqVQ67Ig/tDjYXWvr78PZaVh97odVst3Nx9OrmuSJ3hKs&#10;UOv7u3n7AiLaOf7D8KfP6lCyU+XPZILoOa/VmlENz2nGo5hIn9IliEpDphIFsizk9YbyFwAA//8D&#10;AFBLAQItABQABgAIAAAAIQC2gziS/gAAAOEBAAATAAAAAAAAAAAAAAAAAAAAAABbQ29udGVudF9U&#10;eXBlc10ueG1sUEsBAi0AFAAGAAgAAAAhADj9If/WAAAAlAEAAAsAAAAAAAAAAAAAAAAALwEAAF9y&#10;ZWxzLy5yZWxzUEsBAi0AFAAGAAgAAAAhAHyzG2X0AQAASwQAAA4AAAAAAAAAAAAAAAAALgIAAGRy&#10;cy9lMm9Eb2MueG1sUEsBAi0AFAAGAAgAAAAhAEeWakLeAAAACwEAAA8AAAAAAAAAAAAAAAAATgQA&#10;AGRycy9kb3ducmV2LnhtbFBLBQYAAAAABAAEAPMAAABZBQAAAAA=&#10;" filled="f" stroked="f" strokeweight="2pt">
                <v:textbox inset="0,0,0,0">
                  <w:txbxContent>
                    <w:p w14:paraId="2367CE96" w14:textId="5BF2429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Manque de reconnaissance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21398D1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6B86055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Lenteur des approbations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39" style="position:absolute;margin-left:56.9pt;margin-top:205.9pt;width:222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PP9ndjeAAAACwEAAA8AAABkcnMvZG93&#10;bnJldi54bWxMj0FPg0AQhe8m/ofNmHizCwraIkvT1PTizVoPvQ0wBSI7S9htwX/veLK3eTMvb76X&#10;r2fbqwuNvnNsIF5EoIgrV3fcGDh87h6WoHxArrF3TAZ+yMO6uL3JMavdxB902YdGSQj7DA20IQyZ&#10;1r5qyaJfuIFYbic3Wgwix0bXI04Sbnv9GEXP2mLH8qHFgbYtVd/7szWQfu2GNNls58PxLZr0kd8T&#10;LNGY+7t58woq0Bz+zfCHL+hQCFPpzlx71YuOnwQ9GEjiWAZxpOlK2pWySV6WoItcX3cofgE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z/Z3Y3gAAAAsBAAAPAAAAAAAAAAAAAAAAAE8E&#10;AABkcnMvZG93bnJldi54bWxQSwUGAAAAAAQABADzAAAAWgUAAAAA&#10;" filled="f" stroked="f" strokeweight="2pt">
                <v:textbox inset="0,0,0,0">
                  <w:txbxContent>
                    <w:p w14:paraId="08510740" w14:textId="6B86055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Lenteur des approbations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03B6A" wp14:editId="24DA7899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30DDE13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Niveaux d’autorité imprécis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3B6A" id="_x0000_s1040" style="position:absolute;margin-left:62.45pt;margin-top:224.45pt;width:222.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I2xssreAAAACwEAAA8AAABkcnMvZG93&#10;bnJldi54bWxMjzFPwzAQhXck/oN1SGzUaeVASONUVVEXNtoydLvEJokan6PYbcK/55hgu3fv6d13&#10;xWZ2vbjZMXSeNCwXCQhLtTcdNRpOx/1TBiJEJIO9J6vh2wbYlPd3BebGT/Rhb4fYCC6hkKOGNsYh&#10;lzLUrXUYFn6wxN6XHx1GlmMjzYgTl7terpLkWTrsiC+0ONhda+vL4eo0pJ/7IVXb3Xw6vyWTPNO7&#10;wgq1fnyYt2sQ0c7xLwy/+IwOJTNV/komiJ71Sr1yVINSGQ+cSF+SJYiKNxlbsizk/x/KHw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CNsbLK3gAAAAsBAAAPAAAAAAAAAAAAAAAAAE8E&#10;AABkcnMvZG93bnJldi54bWxQSwUGAAAAAAQABADzAAAAWgUAAAAA&#10;" filled="f" stroked="f" strokeweight="2pt">
                <v:textbox inset="0,0,0,0">
                  <w:txbxContent>
                    <w:p w14:paraId="35EDA6F6" w14:textId="30DDE13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Niveaux d’autorité imprécis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6C5143EC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5CC1CC78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Retard dans le flux d’informations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41" style="position:absolute;margin-left:42.45pt;margin-top:141.8pt;width:222.6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EYgoe7gAAAACgEAAA8AAABkcnMvZG93&#10;bnJldi54bWxMj8tOwzAQRfdI/IM1SOyoneahNI1TVUXdsKOURXeT2E0i4nEUu034e8wKlqN7dO+Z&#10;creYgd315HpLEqKVAKapsaqnVsL54/iSA3MeSeFgSUv41g521eNDiYWyM73r+8m3LJSQK1BC5/1Y&#10;cO6aTht0KztqCtnVTgZ9OKeWqwnnUG4GvhYi4wZ7CgsdjvrQ6ebrdDMS0s/jmCb7w3K+vIqZX+gt&#10;wRqlfH5a9ltgXi/+D4Zf/aAOVXCq7Y2UY4OEPNkEUsI6jzNgAUhjEQGrJcTRJgNelfz/C9UPAAAA&#10;//8DAFBLAQItABQABgAIAAAAIQC2gziS/gAAAOEBAAATAAAAAAAAAAAAAAAAAAAAAABbQ29udGVu&#10;dF9UeXBlc10ueG1sUEsBAi0AFAAGAAgAAAAhADj9If/WAAAAlAEAAAsAAAAAAAAAAAAAAAAALwEA&#10;AF9yZWxzLy5yZWxzUEsBAi0AFAAGAAgAAAAhAEXJBNX1AQAASwQAAA4AAAAAAAAAAAAAAAAALgIA&#10;AGRycy9lMm9Eb2MueG1sUEsBAi0AFAAGAAgAAAAhAEYgoe7gAAAACgEAAA8AAAAAAAAAAAAAAAAA&#10;TwQAAGRycy9kb3ducmV2LnhtbFBLBQYAAAAABAAEAPMAAABcBQAAAAA=&#10;" filled="f" stroked="f" strokeweight="2pt">
                <v:textbox inset="0,0,0,0">
                  <w:txbxContent>
                    <w:p w14:paraId="69554BFD" w14:textId="5CC1CC78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Retard dans le flux d’informations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D6701" wp14:editId="04A7935F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27A92FB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Interprétations erronées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6701" id="_x0000_s1042" style="position:absolute;margin-left:48pt;margin-top:160.35pt;width:222.6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xtdvvd8AAAAKAQAADwAAAGRycy9kb3du&#10;cmV2LnhtbEyPQU+DQBCF7yb+h82YeLNLEahSlqap6cWbtR56G9gpENlZwm4L/nvXkz2+eS9vvlds&#10;ZtOLK42us6xguYhAENdWd9woOH7un15AOI+ssbdMCn7Iwaa8vysw13biD7oefCNCCbscFbTeD7mU&#10;rm7JoFvYgTh4Zzsa9EGOjdQjTqHc9DKOokwa7Dh8aHGgXUv19+FiFKRf+yFNtrv5eHqLJnni9wQr&#10;VOrxYd6uQXia/X8Y/vADOpSBqbIX1k70Cl6zMMUreI6jFYgQSJNlDKIKlzRbgSwLeTuh/AU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DG12+93wAAAAoBAAAPAAAAAAAAAAAAAAAAAE4E&#10;AABkcnMvZG93bnJldi54bWxQSwUGAAAAAAQABADzAAAAWgUAAAAA&#10;" filled="f" stroked="f" strokeweight="2pt">
                <v:textbox inset="0,0,0,0">
                  <w:txbxContent>
                    <w:p w14:paraId="79686B69" w14:textId="27A92FB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Interprétations erronées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2BCD66E0">
                <wp:simplePos x="0" y="0"/>
                <wp:positionH relativeFrom="column">
                  <wp:posOffset>355600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3EFD999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Ambiguïté dans les descriptions de postes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43" style="position:absolute;margin-left:28pt;margin-top:77.75pt;width:222.6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B/S4bvdAAAACgEAAA8AAABkcnMvZG93&#10;bnJldi54bWxMj8FOwzAQRO9I/IO1SNyonaquIMSpqqJeuFHKobdN7CZR43UUu034e5YTHHd2NPOm&#10;2My+Fzc3xi6QgWyhQDiqg+2oMXD83D89g4gJyWIfyBn4dhE25f1dgbkNE3242yE1gkMo5migTWnI&#10;pYx16zzGRRgc8e8cRo+Jz7GRdsSJw30vl0qtpceOuKHFwe1aV18OV29Af+0Hvdru5uPpTU3yRO8r&#10;rNCYx4d5+woiuTn9meEXn9GhZKYqXMlG0XPGmqck1rXWINigVbYEUbHykmmQZSH/Tyh/AAAA//8D&#10;AFBLAQItABQABgAIAAAAIQC2gziS/gAAAOEBAAATAAAAAAAAAAAAAAAAAAAAAABbQ29udGVudF9U&#10;eXBlc10ueG1sUEsBAi0AFAAGAAgAAAAhADj9If/WAAAAlAEAAAsAAAAAAAAAAAAAAAAALwEAAF9y&#10;ZWxzLy5yZWxzUEsBAi0AFAAGAAgAAAAhANXsQCT1AQAASwQAAA4AAAAAAAAAAAAAAAAALgIAAGRy&#10;cy9lMm9Eb2MueG1sUEsBAi0AFAAGAAgAAAAhAB/S4bvdAAAACgEAAA8AAAAAAAAAAAAAAAAATwQA&#10;AGRycy9kb3ducmV2LnhtbFBLBQYAAAAABAAEAPMAAABZBQAAAAA=&#10;" filled="f" stroked="f" strokeweight="2pt">
                <v:textbox inset="0,0,0,0">
                  <w:txbxContent>
                    <w:p w14:paraId="278FC9AA" w14:textId="3EFD999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Ambiguïté dans les descriptions de postes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5830" wp14:editId="01F05E2B">
                <wp:simplePos x="0" y="0"/>
                <wp:positionH relativeFrom="column">
                  <wp:posOffset>426085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3C6BE60F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Chevauchement des tâches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5830" id="_x0000_s1044" style="position:absolute;margin-left:33.55pt;margin-top:96.3pt;width:222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XvKX+98AAAAKAQAADwAAAGRycy9kb3du&#10;cmV2LnhtbEyPwU6DQBCG7ya+w2ZMvNkFLFgpS9PU9OLNWg+9DewUiOwsYbcF3971ZI8z8+Wf7y82&#10;s+nFlUbXWVYQLyIQxLXVHTcKjp/7pxUI55E19pZJwQ852JT3dwXm2k78QdeDb0QIYZejgtb7IZfS&#10;1S0ZdAs7EIfb2Y4GfRjHRuoRpxBueplEUSYNdhw+tDjQrqX6+3AxCtKv/ZAut7v5eHqLJnni9yVW&#10;qNTjw7xdg/A0+38Y/vSDOpTBqbIX1k70CrKXOJBh/5pkIAKQxskziEpBkqwykGUhbyuUvwAAAP//&#10;AwBQSwECLQAUAAYACAAAACEAtoM4kv4AAADhAQAAEwAAAAAAAAAAAAAAAAAAAAAAW0NvbnRlbnRf&#10;VHlwZXNdLnhtbFBLAQItABQABgAIAAAAIQA4/SH/1gAAAJQBAAALAAAAAAAAAAAAAAAAAC8BAABf&#10;cmVscy8ucmVsc1BLAQItABQABgAIAAAAIQAuDK3n9AEAAEsEAAAOAAAAAAAAAAAAAAAAAC4CAABk&#10;cnMvZTJvRG9jLnhtbFBLAQItABQABgAIAAAAIQBe8pf73wAAAAoBAAAPAAAAAAAAAAAAAAAAAE4E&#10;AABkcnMvZG93bnJldi54bWxQSwUGAAAAAAQABADzAAAAWgUAAAAA&#10;" filled="f" stroked="f" strokeweight="2pt">
                <v:textbox inset="0,0,0,0">
                  <w:txbxContent>
                    <w:p w14:paraId="792B031B" w14:textId="3C6BE60F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Chevauchement des tâches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CE8E8" wp14:editId="7D595356">
                <wp:simplePos x="0" y="0"/>
                <wp:positionH relativeFrom="column">
                  <wp:posOffset>1003935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3ECB5929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Problèmes de santé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CE8E8" id="_x0000_s1045" style="position:absolute;margin-left:79.05pt;margin-top:450.8pt;width:222.6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OegUcffAAAACwEAAA8AAABkcnMvZG93&#10;bnJldi54bWxMj8FOg0AQhu8mvsNmTLzZXaRgpSxNU9OLN2s99DbAFojsLGG3Bd/e8WSP/8yXf77J&#10;N7PtxdWMvnOkIVooEIYqV3fUaDh+7p9WIHxAqrF3ZDT8GA+b4v4ux6x2E32Y6yE0gkvIZ6ihDWHI&#10;pPRVayz6hRsM8e7sRouB49jIesSJy20vn5VKpcWO+EKLg9m1pvo+XKyG5Gs/JMvtbj6e3tQkT/S+&#10;xBK1fnyYt2sQwczhH4Y/fVaHgp1Kd6Hai55zsooY1fCqohQEE6mKYxAlT+KXFGSRy9sfil8A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56BRx98AAAALAQAADwAAAAAAAAAAAAAAAABP&#10;BAAAZHJzL2Rvd25yZXYueG1sUEsFBgAAAAAEAAQA8wAAAFsFAAAAAA==&#10;" filled="f" stroked="f" strokeweight="2pt">
                <v:textbox inset="0,0,0,0">
                  <w:txbxContent>
                    <w:p w14:paraId="606D0504" w14:textId="3ECB5929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Problèmes de santé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EDB0" wp14:editId="66DF0187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363171B7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Rôles et responsabilités mal définis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EDB0" id="_x0000_s1046" style="position:absolute;margin-left:4.8pt;margin-top:53.85pt;width:223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yaDQ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nDeNRBfXhCVlPs1Ny/3MnUNF8fXLUnNQUeDKqk4HBPsA4&#10;hcLJBmgIZRj5OHi/C6BNaooz9pEGdX56+eOUxtG63Cev879k/QsAAP//AwBQSwMEFAAGAAgAAAAh&#10;ACYAf87fAAAACQEAAA8AAABkcnMvZG93bnJldi54bWxMj8FOwzAQRO9I/IO1lbggahfalKRxKoSE&#10;hMSpTT/ASZYkarwOsZMGvp7lVI47M5p9k+5n24kJB9860rBaKhBIpataqjWc8reHZxA+GKpM5wg1&#10;fKOHfXZ7k5qkchc64HQMteAS8onR0ITQJ1L6skFr/NL1SOx9usGawOdQy2owFy63nXxUKpLWtMQf&#10;GtPja4Pl+ThaDevz6icvnuJ5Gj/ev3JX2PvDyWp9t5hfdiACzuEahj98RoeMmQo3UuVFpyGOOMiy&#10;2m5BsL/eRLytYGWjYpBZKv8vyH4BAAD//wMAUEsBAi0AFAAGAAgAAAAhALaDOJL+AAAA4QEAABMA&#10;AAAAAAAAAAAAAAAAAAAAAFtDb250ZW50X1R5cGVzXS54bWxQSwECLQAUAAYACAAAACEAOP0h/9YA&#10;AACUAQAACwAAAAAAAAAAAAAAAAAvAQAAX3JlbHMvLnJlbHNQSwECLQAUAAYACAAAACEAPlKMmg0C&#10;AACTBAAADgAAAAAAAAAAAAAAAAAuAgAAZHJzL2Uyb0RvYy54bWxQSwECLQAUAAYACAAAACEAJgB/&#10;zt8AAAAJAQAADwAAAAAAAAAAAAAAAABnBAAAZHJzL2Rvd25yZXYueG1sUEsFBgAAAAAEAAQA8wAA&#10;AHMFAAAAAA==&#10;" fillcolor="white [3212]" strokecolor="#00b0f0" strokeweight="2pt">
                <v:textbox inset=",0,0,0">
                  <w:txbxContent>
                    <w:p w14:paraId="53E97572" w14:textId="363171B7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Rôles et responsabilités mal définis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3DB84" wp14:editId="144A8F8E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0CA7E65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Processus décisionnels inadéquats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DB84" id="_x0000_s1047" style="position:absolute;margin-left:33.7pt;margin-top:181.1pt;width:223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U6DQIAAJM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TrVO6uJRBfXhCVlPs1Ny/3MnUNF8fXLUnNQUeDKqk4HBPsA4&#10;hcLJBmgIZRj5OHi/C6BNaooz9pEGdX56+eOUxtG63Cev879k/QsAAP//AwBQSwMEFAAGAAgAAAAh&#10;APLF8EzgAAAACgEAAA8AAABkcnMvZG93bnJldi54bWxMj91Og0AQhe9NfIfNmHhj7PJXVGRpjImJ&#10;iVctfYAFRiBlZ5FdKPr0jlf1cjJfvnNOvlvNIBacXG9JQbgJQCDVtumpVXAs3+4fQTivqdGDJVTw&#10;jQ52xfVVrrPGnmmPy8G3giXkMq2g837MpHR1h0a7jR2R+PdpJ6M9n1Mrm0mfWW4GGQVBKo3uiRM6&#10;PeJrh/XpMBsFySn8Kav4aV3mj/ev0lbmbn80St3erC/PIDyu/gLDX32uDgV3quxMjRODgvQhYVJB&#10;nEYRCAa2YcxbKrYH2wRkkcv/E4pfAAAA//8DAFBLAQItABQABgAIAAAAIQC2gziS/gAAAOEBAAAT&#10;AAAAAAAAAAAAAAAAAAAAAABbQ29udGVudF9UeXBlc10ueG1sUEsBAi0AFAAGAAgAAAAhADj9If/W&#10;AAAAlAEAAAsAAAAAAAAAAAAAAAAALwEAAF9yZWxzLy5yZWxzUEsBAi0AFAAGAAgAAAAhAH3kZToN&#10;AgAAkwQAAA4AAAAAAAAAAAAAAAAALgIAAGRycy9lMm9Eb2MueG1sUEsBAi0AFAAGAAgAAAAhAPLF&#10;8EzgAAAACgEAAA8AAAAAAAAAAAAAAAAAZwQAAGRycy9kb3ducmV2LnhtbFBLBQYAAAAABAAEAPMA&#10;AAB0BQAAAAA=&#10;" fillcolor="white [3212]" strokecolor="#00b0f0" strokeweight="2pt">
                <v:textbox inset=",0,0,0">
                  <w:txbxContent>
                    <w:p w14:paraId="3C2E01D7" w14:textId="0CA7E65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Processus décisionnels inadéquats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7D14" wp14:editId="0B720990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834640" cy="274320"/>
                <wp:effectExtent l="12700" t="12700" r="10160" b="1778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1E984B25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Canaux de communication inefficaces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7D14" id="_x0000_s1048" style="position:absolute;margin-left:19.25pt;margin-top:117pt;width:223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4ADg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X8R3iUQX14QlZT7NTcv9zJ1DRfH1y1JzUFHgyqpOBwT7A&#10;OIXCyQZoCGUY+Th4vwugTWqKM/aRBnV+evnjlMbRutwnr/O/ZP0LAAD//wMAUEsDBBQABgAIAAAA&#10;IQCYuYQ04AAAAAoBAAAPAAAAZHJzL2Rvd25yZXYueG1sTI/BToNAEIbvJr7DZky8GLsU0FLK0hgT&#10;ExNPLX2ABaZAys4iu1D06R1PepyZL/98f7ZfTC9mHF1nScF6FYBAqmzdUaPgVLw9JiCc11Tr3hIq&#10;+EIH+/z2JtNpba90wPnoG8Eh5FKtoPV+SKV0VYtGu5UdkPh2tqPRnsexkfWorxxuehkGwbM0uiP+&#10;0OoBX1usLsfJKIgv6++ijLbLPH28fxa2NA+Hk1Hq/m552YHwuPg/GH71WR1ydirtRLUTvYIoeWJS&#10;QRjF3ImBOIm3IErebDYhyDyT/yvkPwAAAP//AwBQSwECLQAUAAYACAAAACEAtoM4kv4AAADhAQAA&#10;EwAAAAAAAAAAAAAAAAAAAAAAW0NvbnRlbnRfVHlwZXNdLnhtbFBLAQItABQABgAIAAAAIQA4/SH/&#10;1gAAAJQBAAALAAAAAAAAAAAAAAAAAC8BAABfcmVscy8ucmVsc1BLAQItABQABgAIAAAAIQD5OC4A&#10;DgIAAJMEAAAOAAAAAAAAAAAAAAAAAC4CAABkcnMvZTJvRG9jLnhtbFBLAQItABQABgAIAAAAIQCY&#10;uYQ04AAAAAoBAAAPAAAAAAAAAAAAAAAAAGgEAABkcnMvZG93bnJldi54bWxQSwUGAAAAAAQABADz&#10;AAAAdQUAAAAA&#10;" fillcolor="white [3212]" strokecolor="#00b0f0" strokeweight="2pt">
                <v:textbox inset=",0,0,0">
                  <w:txbxContent>
                    <w:p w14:paraId="58CE6199" w14:textId="1E984B25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Canaux de communication inefficaces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30E59E06">
                <wp:simplePos x="0" y="0"/>
                <wp:positionH relativeFrom="column">
                  <wp:posOffset>1246505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BF1F64" id="Oval 4" o:spid="_x0000_s1026" style="position:absolute;margin-left:98.1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Qo9LD3QAAAAsBAAAPAAAAZHJzL2Rvd25yZXYueG1sTI9BTsMwEEX3SNzBGiR21G7amDbEqQAJ&#10;sUQUDjCJTRIRj6PYadPbM6xg+TVPf94vD4sfxMlNsQ9kYL1SIBw1wfbUGvj8eLnbgYgJyeIQyBm4&#10;uAiH6vqqxMKGM7270zG1gksoFmigS2kspIxN5zzGVRgd8e0rTB4Tx6mVdsIzl/tBZkpp6bEn/tDh&#10;6J4713wfZ29gRzo+5fMb1mM2KzUseFm/amNub5bHBxDJLekPhl99VoeKneowk41i4LzXG0YNbPc5&#10;j2Ii05t7ELWBXGdbkFUp/2+ofgAAAP//AwBQSwECLQAUAAYACAAAACEAtoM4kv4AAADhAQAAEwAA&#10;AAAAAAAAAAAAAAAAAAAAW0NvbnRlbnRfVHlwZXNdLnhtbFBLAQItABQABgAIAAAAIQA4/SH/1gAA&#10;AJQBAAALAAAAAAAAAAAAAAAAAC8BAABfcmVscy8ucmVsc1BLAQItABQABgAIAAAAIQBF4UfrDgIA&#10;AKoEAAAOAAAAAAAAAAAAAAAAAC4CAABkcnMvZTJvRG9jLnhtbFBLAQItABQABgAIAAAAIQCQo9LD&#10;3QAAAAsBAAAPAAAAAAAAAAAAAAAAAGgEAABkcnMvZG93bnJldi54bWxQSwUGAAAAAAQABADzAAAA&#10;cg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E327B" wp14:editId="73EC154F">
                <wp:simplePos x="0" y="0"/>
                <wp:positionH relativeFrom="column">
                  <wp:posOffset>890270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5BA39359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Faible satisfaction professionnelle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7B" id="Rectangle 24" o:spid="_x0000_s1049" style="position:absolute;margin-left:70.1pt;margin-top:358.8pt;width:22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eg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jvEowrqwxOynman5P7nTqCi+frkqDmpKfBkVCcDg32A&#10;cQqFkw3QEMow8nHwfhdAm9QUZ+wjDer89PLHKY2jdblPXud/yfoXAAAA//8DAFBLAwQUAAYACAAA&#10;ACEApYyU2OAAAAALAQAADwAAAGRycy9kb3ducmV2LnhtbEyPQU+DQBCF7yb+h82YeDF2l1opIktj&#10;TExMPLX0BywwAik7i+xC0V/veKq3eTMvb76X7RbbixlH3znSEK0UCKTK1R01Go7F230CwgdDtekd&#10;oYZv9LDLr68yk9buTHucD6ERHEI+NRraEIZUSl+1aI1fuQGJb59utCawHBtZj+bM4baXa6ViaU1H&#10;/KE1A762WJ0Ok9WwOUU/RfnwtMzTx/tX4Up7tz9arW9vlpdnEAGXcDHDHz6jQ85MpZuo9qJnvVFr&#10;tmrYRtsYBDsek5iHkjexSkDmmfzfIf8FAAD//wMAUEsBAi0AFAAGAAgAAAAhALaDOJL+AAAA4QEA&#10;ABMAAAAAAAAAAAAAAAAAAAAAAFtDb250ZW50X1R5cGVzXS54bWxQSwECLQAUAAYACAAAACEAOP0h&#10;/9YAAACUAQAACwAAAAAAAAAAAAAAAAAvAQAAX3JlbHMvLnJlbHNQSwECLQAUAAYACAAAACEAuo7H&#10;oA8CAACTBAAADgAAAAAAAAAAAAAAAAAuAgAAZHJzL2Uyb0RvYy54bWxQSwECLQAUAAYACAAAACEA&#10;pYyU2OAAAAALAQAADwAAAAAAAAAAAAAAAABpBAAAZHJzL2Rvd25yZXYueG1sUEsFBgAAAAAEAAQA&#10;8wAAAHYFAAAAAA==&#10;" fillcolor="white [3212]" strokecolor="#00b0f0" strokeweight="2pt">
                <v:textbox inset=",0,0,0">
                  <w:txbxContent>
                    <w:p w14:paraId="1B71839E" w14:textId="5BA39359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Faible satisfaction professionnelle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42FA5C54">
                <wp:simplePos x="0" y="0"/>
                <wp:positionH relativeFrom="column">
                  <wp:posOffset>48895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E239DF5" w:rsidR="00E83E0F" w:rsidRPr="00A0573D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573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Structure organisationnelle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0" style="position:absolute;margin-left:3.85pt;margin-top:8.8pt;width:208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aUCAIAAGoEAAAOAAAAZHJzL2Uyb0RvYy54bWysVNtu2zAMfR+wfxD0vthOGrcw4hRbiwwD&#10;hq1otw9QZCkWIIuapMTO34+SXae7AAWGvcikRB7y8OLN7dBpchLOKzA1LRY5JcJwaJQ51PT7t927&#10;G0p8YKZhGoyo6Vl4ert9+2bT20osoQXdCEcQxPiqtzVtQ7BVlnneio75BVhh8FGC61hA1R2yxrEe&#10;0TudLfO8zHpwjXXAhfd4ez8+0m3Cl1Lw8FVKLwLRNcXcQjpdOvfxzLYbVh0cs63iUxrsH7LomDIY&#10;dIa6Z4GRo1N/QHWKO/Agw4JDl4GUiovEAdkU+W9snlpmReKCxfF2LpP/f7D8y+nJPjgsQ2995VGM&#10;LAbpuvjF/MiQinWeiyWGQDheLst1cV1iTTm+rcp1lBEmu3hb58NHAR2JQk29UbZ4xI6kQrHTZx9G&#10;+2e7GNGDVs1OaZ0Ud9jfaUdOLHYv/5DvnkP8YqYN6WtartZ5QjYQ/UdobSKOSIMwxbvwTFI4axFt&#10;tHkUkqgGmRUJJo2gmMMzzoUJxUQxWUc3iaFmx9XrjpP9JavZefm688gDPVJkMGF27pQB9zcAPacs&#10;R3vs0AveUQzDfkDi2NGryC5e7aE5PzjS415g334cmRO4O58MDh42fJ+Eq/X1EhUX9B2My8UMbwF3&#10;i4cxFQPvjwGkSm2+wE4Z4ECnaZmWL27MSz1ZXX4R258AAAD//wMAUEsDBBQABgAIAAAAIQCDtkCV&#10;3gAAAAcBAAAPAAAAZHJzL2Rvd25yZXYueG1sTI7NTsMwEITvSLyDtUhcKuoQaINCnKogITj0QkHA&#10;0Y2XxGq8TmOnTd6e5QTH+dHMV6xG14oj9sF6UnA9T0AgVd5YqhW8vz1d3YEIUZPRrSdUMGGAVXl+&#10;Vujc+BO94nEba8EjFHKtoImxy6UMVYNOh7nvkDj79r3TkWVfS9PrE4+7VqZJspROW+KHRnf42GC1&#10;3w5OwcvBTtlweJie04/9xmbr2dfnMFPq8mJc34OIOMa/MvziMzqUzLTzA5kgWgVZxkW2syUIjm/T&#10;xQ2IHfuLFGRZyP/85Q8AAAD//wMAUEsBAi0AFAAGAAgAAAAhALaDOJL+AAAA4QEAABMAAAAAAAAA&#10;AAAAAAAAAAAAAFtDb250ZW50X1R5cGVzXS54bWxQSwECLQAUAAYACAAAACEAOP0h/9YAAACUAQAA&#10;CwAAAAAAAAAAAAAAAAAvAQAAX3JlbHMvLnJlbHNQSwECLQAUAAYACAAAACEAJ5bWlAgCAABqBAAA&#10;DgAAAAAAAAAAAAAAAAAuAgAAZHJzL2Uyb0RvYy54bWxQSwECLQAUAAYACAAAACEAg7ZAld4AAAAH&#10;AQAADwAAAAAAAAAAAAAAAABiBAAAZHJzL2Rvd25yZXYueG1sUEsFBgAAAAAEAAQA8wAAAG0FAAAA&#10;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276911F1" w14:textId="3E239DF5" w:rsidR="00E83E0F" w:rsidRPr="00A0573D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0573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Structure organisationnelle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19B4DA42">
                <wp:simplePos x="0" y="0"/>
                <wp:positionH relativeFrom="column">
                  <wp:posOffset>548640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1CE9D3" id="Oval 3" o:spid="_x0000_s1026" style="position:absolute;margin-left:43.2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1zjKE2wAAAAoBAAAPAAAAZHJzL2Rvd25yZXYueG1sTI9BTsMwEEX3SNzBGiR21GlIrBLiVICE&#10;WCIKB5jEJomwx1HstOntma5gOZqn//+r96t34mjnOAbSsN1kICx1wYzUa/j6fL3bgYgJyaALZDWc&#10;bYR9c31VY2XCiT7s8ZB6wSEUK9QwpDRVUsZusB7jJkyW+PcdZo+Jz7mXZsYTh3sn8yxT0uNI3DDg&#10;ZF8G2/0cFq9hRyo+l8s7tlO+ZJlb8bx9U1rf3qxPjyCSXdMfDJf5PB0a3tSGhUwUjjNUwaSG4qFk&#10;pwtQ3rNLq6FUeQGyqeV/heYX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9c4yhN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4A25E45A">
                <wp:simplePos x="0" y="0"/>
                <wp:positionH relativeFrom="column">
                  <wp:posOffset>180195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D73FA" id="Straight Arrow Connector 9" o:spid="_x0000_s1026" type="#_x0000_t32" style="position:absolute;margin-left:14.2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wcAL73wAAAAkBAAAPAAAAZHJzL2Rvd25yZXYu&#10;eG1sTI8xT8MwFIR3JP6D9ZC6UacpqasQp2ortRIDSLQsbG78SCLs5yh2k/DvcScYT3e6+67YTNaw&#10;AXvfOpKwmCfAkCqnW6olfJwPj2tgPijSyjhCCT/oYVPe3xUq126kdxxOoWaxhHyuJDQhdDnnvmrQ&#10;Kj93HVL0vlxvVYiyr7nu1RjLreFpkqy4VS3FhUZ1uG+w+j5dbdyt26PY42s2vp2dObqdGD5fhJSz&#10;h2n7DCzgFP7CcMOP6FBGpou7kvbMSEjXTzEpYSUEsJufLlNgFwnZcpEBLwv+/0H5CwAA//8DAFBL&#10;AQItABQABgAIAAAAIQC2gziS/gAAAOEBAAATAAAAAAAAAAAAAAAAAAAAAABbQ29udGVudF9UeXBl&#10;c10ueG1sUEsBAi0AFAAGAAgAAAAhADj9If/WAAAAlAEAAAsAAAAAAAAAAAAAAAAALwEAAF9yZWxz&#10;Ly5yZWxzUEsBAi0AFAAGAAgAAAAhAKpUzMfwAQAANAQAAA4AAAAAAAAAAAAAAAAALgIAAGRycy9l&#10;Mm9Eb2MueG1sUEsBAi0AFAAGAAgAAAAhALBwAvvfAAAACQEAAA8AAAAAAAAAAAAAAAAASg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AB62A63">
                <wp:simplePos x="0" y="0"/>
                <wp:positionH relativeFrom="column">
                  <wp:posOffset>4322445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7C0B0AC5" w:rsidR="00E83E0F" w:rsidRPr="00A0573D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573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Pratiques de gestion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51" style="position:absolute;margin-left:340.35pt;margin-top:496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BxAAIAAF0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SOHd1GdfHoCM313pEe5wL79uPMnMDZ+WTw4WHDXdC3MM4TM7wFHCcexugG3p8D&#10;SJU6uzBNQfENpwcyzVsckuf75LX8FfY/AQAA//8DAFBLAwQUAAYACAAAACEAIh/LZuQAAAANAQAA&#10;DwAAAGRycy9kb3ducmV2LnhtbEyPy07DMBBF90j8gzVIbCrqEFDzIE5VkBAsuqEgYOnGQ2I1Hqex&#10;0yZ/j7OC3Yzm6M65xXo0LTth77QlAbfLCBhSZZWmWsDH+/NNCsx5SUq2llDAhA7W5eVFIXNlz/SG&#10;p52vWQghl0sBjfddzrmrGjTSLW2HFG4/tjfSh7WvuerlOYSblsdRtOJGagofGtnhU4PVYTcYAa9H&#10;PSXD8XF6iT8PW51sFt9fw0KI66tx8wDM4+j/YJj1gzqUwWlvB1KOtQJWaZQEVECWxTGwmYiy9A7Y&#10;fp7usxR4WfD/LcpfAAAA//8DAFBLAQItABQABgAIAAAAIQC2gziS/gAAAOEBAAATAAAAAAAAAAAA&#10;AAAAAAAAAABbQ29udGVudF9UeXBlc10ueG1sUEsBAi0AFAAGAAgAAAAhADj9If/WAAAAlAEAAAsA&#10;AAAAAAAAAAAAAAAALwEAAF9yZWxzLy5yZWxzUEsBAi0AFAAGAAgAAAAhAFwWcHEAAgAAXQQAAA4A&#10;AAAAAAAAAAAAAAAALgIAAGRycy9lMm9Eb2MueG1sUEsBAi0AFAAGAAgAAAAhACIfy2bkAAAADQEA&#10;AA8AAAAAAAAAAAAAAAAAWgQAAGRycy9kb3ducmV2LnhtbFBLBQYAAAAABAAEAPMAAABr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D995B01" w14:textId="7C0B0AC5" w:rsidR="00E83E0F" w:rsidRPr="00A0573D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0573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Pratiques de gestion</w:t>
                      </w:r>
                    </w:p>
                  </w:txbxContent>
                </v:textbox>
              </v:shape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F679B" wp14:editId="2984DBB4">
                <wp:simplePos x="0" y="0"/>
                <wp:positionH relativeFrom="column">
                  <wp:posOffset>4334510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68C9760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Manque d’orientation stratégique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679B" id="Rectangle 17" o:spid="_x0000_s1052" style="position:absolute;margin-left:341.3pt;margin-top:426.55pt;width:223.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vuDgIAAJMEAAAOAAAAZHJzL2Uyb0RvYy54bWysVMGO0zAQvSPxD5bvNGlayqpquoJdFSEh&#10;WLHwAY5jN5Ycj7HdJv17xk6btIC0EuLijO2ZN2+eZ7K571tNjsJ5Baak81lOiTAcamX2Jf3xfffm&#10;jhIfmKmZBiNKehKe3m9fv9p0di0KaEDXwhEEMX7d2ZI2Idh1lnneiJb5GVhh8FKCa1nArdtntWMd&#10;orc6K/J8lXXgauuAC+/x9HG4pNuEL6Xg4auUXgSiS4rcQlpdWqu4ZtsNW+8ds43iZxrsH1i0TBlM&#10;OkI9ssDIwak/oFrFHXiQYcahzUBKxUWqAauZ579V89wwK1ItKI63o0z+/8HyL8dn++RQhs76tUcz&#10;VtFL18Yv8iN9Eus0iiX6QDgeFneL5WqJmnK8K94tF0VSM5uirfPho4CWRKOkDh8jacSOn33AjOh6&#10;cYnJPGhV75TWaRMbQDxoR44Mn67az+NTYcSNlzakw+Rvl3mekG8uvdtXI0Cef8h3F4JXboioTUwo&#10;UrOciU1aJCuctIg+2nwTkqgaq58P+W5ZMs6FCRemyTuGSaxpDFy8HHj2n1iNwcXLwUMdGJEygwlj&#10;cKsMuL8B6JGyHPxR6Ku6oxn6qsfCUetVfId4VEF9enKkw9kpqf95YE7gfH0y2JzYFO5iVBfDBf0A&#10;wxQywxvAIeRh4GPg/SGAVKkpJuwzDez89PLnKY2jdb1PXtO/ZPsLAAD//wMAUEsDBBQABgAIAAAA&#10;IQDHPgzi4QAAAAwBAAAPAAAAZHJzL2Rvd25yZXYueG1sTI/LboMwEEX3lfoP1lTqpmrMo0VAMFFV&#10;qVKlrhLyAQY7gILHFBtC+/WdrJrlzBzdObfYrWZgi55cb1FAuAmAaWys6rEVcKw+nlNgzktUcrCo&#10;BfxoB7vy/q6QubIX3Ovl4FtGIehyKaDzfsw5d02njXQbO2qk28lORnoap5arSV4o3Aw8CoKEG9kj&#10;fejkqN873ZwPsxHwcg5/qzrO1mX++vyubG2e9kcjxOPD+rYF5vXq/2G46pM6lORU2xmVY4OAJI0S&#10;QgWkr3EI7EqEUUb1alplSQy8LPhtifIPAAD//wMAUEsBAi0AFAAGAAgAAAAhALaDOJL+AAAA4QEA&#10;ABMAAAAAAAAAAAAAAAAAAAAAAFtDb250ZW50X1R5cGVzXS54bWxQSwECLQAUAAYACAAAACEAOP0h&#10;/9YAAACUAQAACwAAAAAAAAAAAAAAAAAvAQAAX3JlbHMvLnJlbHNQSwECLQAUAAYACAAAACEANusb&#10;7g4CAACTBAAADgAAAAAAAAAAAAAAAAAuAgAAZHJzL2Uyb0RvYy54bWxQSwECLQAUAAYACAAAACEA&#10;xz4M4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BF293CE" w14:textId="68C9760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Manque d’orientation stratégique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11A64" wp14:editId="68ED43A8">
                <wp:simplePos x="0" y="0"/>
                <wp:positionH relativeFrom="column">
                  <wp:posOffset>3688715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1A9221F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Mauvaises conditions de travail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1A64" id="_x0000_s1053" style="position:absolute;margin-left:290.45pt;margin-top:53.85pt;width:223.2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JO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hsd+xA/VVAfnpD1tDsl9z93AhXt1ydHw0lDgSejOhkY7AOM&#10;WyicbICWUIaRj4P3uwDapKE4Yx9p0OSnzh+3NK7W5T15nf9L1r8AAAD//wMAUEsDBBQABgAIAAAA&#10;IQCCbIRl4QAAAAwBAAAPAAAAZHJzL2Rvd25yZXYueG1sTI/BTsMwDIbvSLxD5ElcEEu2Mbp1TSeE&#10;hITEaeseIG1NW61xSpN2hafHO42bre/X78/JfrKtGLH3jSMNi7kCgVS4sqFKwyl7f9qA8MFQaVpH&#10;qOEHPezT+7vExKW70AHHY6gEl5CPjYY6hC6W0hc1WuPnrkNi9uV6awKvfSXL3ly43LZyqdSLtKYh&#10;vlCbDt9qLM7HwWp4Pi9+s3y1ncbh8+M7c7l9PJys1g+z6XUHIuAUbmG46rM6pOyUu4FKL1oN643a&#10;cpSBiiIQ14RaRisQOU9rZjJN5P8n0j8AAAD//wMAUEsBAi0AFAAGAAgAAAAhALaDOJL+AAAA4QEA&#10;ABMAAAAAAAAAAAAAAAAAAAAAAFtDb250ZW50X1R5cGVzXS54bWxQSwECLQAUAAYACAAAACEAOP0h&#10;/9YAAACUAQAACwAAAAAAAAAAAAAAAAAvAQAAX3JlbHMvLnJlbHNQSwECLQAUAAYACAAAACEAdV3y&#10;Tg4CAACTBAAADgAAAAAAAAAAAAAAAAAuAgAAZHJzL2Uyb0RvYy54bWxQSwECLQAUAAYACAAAACEA&#10;gmyEZe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6F9EE62" w14:textId="1A9221F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Mauvaises conditions de travail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0C2F7" wp14:editId="714977DE">
                <wp:simplePos x="0" y="0"/>
                <wp:positionH relativeFrom="column">
                  <wp:posOffset>4055745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F3588E0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Culture d’entreprise négative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2F7" id="Rectangle 16" o:spid="_x0000_s1054" style="position:absolute;margin-left:319.35pt;margin-top:181.1pt;width:223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ad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rse+xA/VVAfnpD1tDsl9z93AhXt1ydHw0lDgSejOhkY7AOM&#10;WyicbICWUIaRj4P3uwDapKE4Yx9p0OSnzh+3NK7W5T15nf9L1r8AAAD//wMAUEsDBBQABgAIAAAA&#10;IQD+lXDG4QAAAAwBAAAPAAAAZHJzL2Rvd25yZXYueG1sTI9NT4NAEEDvJv6HzZh4MXb5aJFSlsaY&#10;mJh4aukPWNgRSNlZZBeK/nq3p3qczMubN/l+0T2bcbSdIQHhKgCGVBvVUSPgVL4/p8Csk6RkbwgF&#10;/KCFfXF/l8tMmQsdcD66hnkJ2UwKaJ0bMs5t3aKWdmUGJL/7MqOWzo9jw9UoL16uex4FQcK17Mhf&#10;aOWAby3W5+OkBazP4W9Zxdtlnj4/vktT6afDSQvx+LC87oA5XNwNhmu+T4fCN1VmImVZLyCJ0xeP&#10;CoiTKAJ2JYJ0EwKrvD/YrIEXOf//RPEHAAD//wMAUEsBAi0AFAAGAAgAAAAhALaDOJL+AAAA4QEA&#10;ABMAAAAAAAAAAAAAAAAAAAAAAFtDb250ZW50X1R5cGVzXS54bWxQSwECLQAUAAYACAAAACEAOP0h&#10;/9YAAACUAQAACwAAAAAAAAAAAAAAAAAvAQAAX3JlbHMvLnJlbHNQSwECLQAUAAYACAAAACEA4fOW&#10;nQ4CAACTBAAADgAAAAAAAAAAAAAAAAAuAgAAZHJzL2Uyb0RvYy54bWxQSwECLQAUAAYACAAAACEA&#10;/pVwx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79A54435" w14:textId="1F3588E0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Culture d’entreprise négative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2A8878CF">
                <wp:simplePos x="0" y="0"/>
                <wp:positionH relativeFrom="column">
                  <wp:posOffset>3676650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6EA825EA" w:rsidR="00E83E0F" w:rsidRPr="00A0573D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573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55" style="position:absolute;margin-left:289.5pt;margin-top:8.8pt;width:20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IWCAIAAGoEAAAOAAAAZHJzL2Uyb0RvYy54bWysVNtu2zAMfR+wfxD0vviSJd2MOMXWIsOA&#10;YS3a7QMUWYoFyKImKbHz96Nk1+kuQIFhLzIpkYc8vHhzPXSanITzCkxNi0VOiTAcGmUONf3+bffm&#10;HSU+MNMwDUbU9Cw8vd6+frXpbSVKaEE3whEEMb7qbU3bEGyVZZ63omN+AVYYfJTgOhZQdYescaxH&#10;9E5nZZ6vsx5cYx1w4T3e3o6PdJvwpRQ83EnpRSC6pphbSKdL5z6e2XbDqoNjtlV8SoP9QxYdUwaD&#10;zlC3LDBydOoPqE5xBx5kWHDoMpBScZE4IJsi/43NY8usSFywON7OZfL/D5Z/PT3ae4dl6K2vPIqR&#10;xSBdF7+YHxlSsc5zscQQCMfLcr0qrtZYU45vy/UqygiTXbyt8+GTgI5EoabeKFs8YEdSodjpiw+j&#10;/ZNdjOhBq2antE6KO+xvtCMnFruXf8x3TyF+MdOG9DVdL1d5QjYQ/UdobSKOSIMwxbvwTFI4axFt&#10;tHkQkqgGmRUJJo2gmMMzzoUJxUQxWUc3iaFmx+XLjpP9JavZuXzZeeSBHikymDA7d8qA+xuAnlOW&#10;oz126BnvKIZhPyBx7Oj7yC5e7aE53zvS415g334cmRO4O58NDh42fJ+Et6urEhUX9A2My8UMbwF3&#10;i4cxFQMfjgGkSm2+wE4Z4ECnaZmWL27Mcz1ZXX4R258AAAD//wMAUEsDBBQABgAIAAAAIQB76At/&#10;4QAAAAkBAAAPAAAAZHJzL2Rvd25yZXYueG1sTI/BTsMwEETvSPyDtUhcKuoQqTEJcaqChODApQUB&#10;Rzc2idV4ncZOm/w9ywluO5rR7JtyPbmOncwQrEcJt8sEmMHaa4uNhPe3p5s7YCEq1KrzaCTMJsC6&#10;urwoVaH9GbfmtIsNoxIMhZLQxtgXnIe6NU6Fpe8NkvftB6ciyaHhelBnKncdT5Mk405ZpA+t6s1j&#10;a+rDbnQSXo52FuPxYX5OPw6vVmwWX5/jQsrrq2lzDyyaKf6F4Ref0KEipr0fUQfWSViJnLZEMkQG&#10;jAJ5ntGxlyBWKfCq5P8XVD8AAAD//wMAUEsBAi0AFAAGAAgAAAAhALaDOJL+AAAA4QEAABMAAAAA&#10;AAAAAAAAAAAAAAAAAFtDb250ZW50X1R5cGVzXS54bWxQSwECLQAUAAYACAAAACEAOP0h/9YAAACU&#10;AQAACwAAAAAAAAAAAAAAAAAvAQAAX3JlbHMvLnJlbHNQSwECLQAUAAYACAAAACEAUxMSFggCAABq&#10;BAAADgAAAAAAAAAAAAAAAAAuAgAAZHJzL2Uyb0RvYy54bWxQSwECLQAUAAYACAAAACEAe+gLf+EA&#10;AAAJAQAADwAAAAAAAAAAAAAAAABiBAAAZHJzL2Rvd25yZXYueG1sUEsFBgAAAAAEAAQA8wAAAHAF&#10;AAAA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71CECB2E" w14:textId="6EA825EA" w:rsidR="00E83E0F" w:rsidRPr="00A0573D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0573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Environnement de travail</w:t>
                      </w:r>
                    </w:p>
                  </w:txbxContent>
                </v:textbox>
              </v:shape>
            </w:pict>
          </mc:Fallback>
        </mc:AlternateContent>
      </w:r>
      <w:r w:rsidR="0019235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508F6C19">
                <wp:simplePos x="0" y="0"/>
                <wp:positionH relativeFrom="column">
                  <wp:posOffset>7482840</wp:posOffset>
                </wp:positionH>
                <wp:positionV relativeFrom="paragraph">
                  <wp:posOffset>1929910</wp:posOffset>
                </wp:positionV>
                <wp:extent cx="1412112" cy="590308"/>
                <wp:effectExtent l="0" t="0" r="0" b="0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11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86AD4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56" style="position:absolute;margin-left:589.2pt;margin-top:151.95pt;width:111.2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ID5QEAACYEAAAOAAAAZHJzL2Uyb0RvYy54bWysU9tu1DAQfUfiHyy/s0l2aVVWm61Qq/KC&#10;oKLwAV5nvLHkeIzt3WT/nrGTJhUgVUK8OI5nzpkzt93t0Bl2Bh802ppXq5IzsBIbbY81//H94d0N&#10;ZyEK2wiDFmp+gcBv92/f7Hq3hTW2aBrwjEhs2Pau5m2MblsUQbbQibBCB5aMCn0nIv36Y9F40RN7&#10;Z4p1WV4XPfrGeZQQAr3ej0a+z/xKgYxflQoQmak5aYv59Pk8pLPY78T26IVrtZxkiH9Q0QltKehM&#10;dS+iYCev/6DqtPQYUMWVxK5ApbSEnANlU5W/ZfPUCgc5FypOcHOZwv+jlV/OT+7RUxl6F7aBrimL&#10;QfkufUkfG3KxLnOxYIhM0mP1vlpX1ZozSbarD+WmvEnVLBa08yF+AuxYutTcUzNyjcT5c4ij67NL&#10;CmbxQRuTG2Is62t+vbkqM2C2ELmxyRdyayeaRXm+xYuB5GPsN1BMN0lrpslDBXfGs7OgcRBSgo3V&#10;JDp7J5giETNw8zpw8l9UzeD16+AxD0LkyGjjDO60Rf83AjNLVqM/1fxF3ukah8NAidd8kwc8PR2w&#10;uTx61tOk1zz8PAkPnPlo7nBcDGFli7QXMo5BLX48RVQ692khmGLRMOZOT4uTpv3lf/Za1nv/CwAA&#10;//8DAFBLAwQUAAYACAAAACEA1TIOZuMAAAANAQAADwAAAGRycy9kb3ducmV2LnhtbEyPwU7DMBBE&#10;70j8g7VI3KgdWpUmxKloBeKEStqqiJsbmzgiXofYbdO/Z3uC48w+zc7k88G17Gj60HiUkIwEMIOV&#10;1w3WErabl7sZsBAVatV6NBLOJsC8uL7KVab9CUtzXMeaUQiGTEmwMXYZ56Gyxqkw8p1Bun353qlI&#10;sq+57tWJwl3L74WYcqcapA9WdWZpTfW9PjgJb9v3hW7KlT3/vC6fd8lH1yzKTylvb4anR2DRDPEP&#10;hkt9qg4Fddr7A+rAWtLJw2xCrISxGKfALshECJqzJyudpsCLnP9fUfwCAAD//wMAUEsBAi0AFAAG&#10;AAgAAAAhALaDOJL+AAAA4QEAABMAAAAAAAAAAAAAAAAAAAAAAFtDb250ZW50X1R5cGVzXS54bWxQ&#10;SwECLQAUAAYACAAAACEAOP0h/9YAAACUAQAACwAAAAAAAAAAAAAAAAAvAQAAX3JlbHMvLnJlbHNQ&#10;SwECLQAUAAYACAAAACEASn2yA+UBAAAmBAAADgAAAAAAAAAAAAAAAAAuAgAAZHJzL2Uyb0RvYy54&#10;bWxQSwECLQAUAAYACAAAACEA1TIOZuMAAAANAQAADwAAAAAAAAAAAAAAAAA/BAAAZHJzL2Rvd25y&#10;ZXYueG1sUEsFBgAAAAAEAAQA8wAAAE8FAAAAAA==&#10;" filled="f" stroked="f" strokeweight=".5pt">
                <v:textbox>
                  <w:txbxContent>
                    <w:p w14:paraId="702CF731" w14:textId="46EB4080" w:rsidR="00E66360" w:rsidRPr="00786AD4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2932DF30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7B0FC15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Objectifs imprécis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57" style="position:absolute;margin-left:366.6pt;margin-top:450.8pt;width:222.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EVTAxz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4BE3C024" w14:textId="7B0FC15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Objectifs imprécis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84145" wp14:editId="1FA901B1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38004337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Mobilier de bureau inconfortable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4145" id="_x0000_s1058" style="position:absolute;margin-left:320.15pt;margin-top:96.3pt;width:222.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38C1AF22" w14:textId="38004337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Mobilier de bureau inconfortable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31B2A131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21E369C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Éclairage et ventilation inadaptés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59" style="position:absolute;margin-left:314.65pt;margin-top:77.75pt;width:222.6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1XZH7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51F61A21" w14:textId="21E369C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Éclairage et ventilation inadaptés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2CDEAFFD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398AAB2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Outils logiciels insuffisants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60" style="position:absolute;margin-left:328.1pt;margin-top:141.8pt;width:222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3F73C69A" w14:textId="398AAB2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Outils logiciels insuffisants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B2FB4" wp14:editId="761258EB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3053F1DB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Accès limité aux informations essentielles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2FB4" id="_x0000_s1061" style="position:absolute;margin-left:333.7pt;margin-top:160.35pt;width:222.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24DE98E8" w14:textId="3053F1DB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Accès limité aux informations essentielles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3E6C" wp14:editId="38EA31AC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20876D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Manque de travail d’équipe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3E6C" id="_x0000_s1062" style="position:absolute;margin-left:347.15pt;margin-top:224.45pt;width:222.6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0A9CB468" w14:textId="520876D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Manque de travail d’équipe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2F25" wp14:editId="0B806888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1AA5341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Moral bas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2F25" id="_x0000_s1063" style="position:absolute;margin-left:341.65pt;margin-top:205.9pt;width:222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5796DF01" w14:textId="1AA5341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Moral bas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A0829" wp14:editId="5836E31A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0F686A4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Vérifications peu fréquentes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0829" id="_x0000_s1064" style="position:absolute;margin-left:376.8pt;margin-top:402.55pt;width:222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BP21MX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4DB91B55" w14:textId="0F686A4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Vérifications peu fréquentes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4CB3310A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35A7D1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Évaluations biaisées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65" style="position:absolute;margin-left:381.15pt;margin-top:384pt;width:222.6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IfJ8W/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1622B0C2" w14:textId="135A7D1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Évaluations biaisées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7CE4C" wp14:editId="4B00467E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35B7613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Objectifs mal alignés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CE4C" id="_x0000_s1066" style="position:absolute;margin-left:359.55pt;margin-top:469.35pt;width:222.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Pgk0XfgAAAADAEAAA8AAABkcnMvZG93&#10;bnJldi54bWxMj8FuwjAMhu+T9g6RJ+020o5CoTRFiInLbmPswM1tvLaicaom0O7tF07b0fan39+f&#10;byfTiRsNrrWsIJ5FIIgrq1uuFZw+Dy8rEM4ja+wsk4IfcrAtHh9yzLQd+YNuR1+LEMIuQwWN930m&#10;pasaMuhmticOt287GPRhHGqpBxxDuOnkaxQtpcGWw4cGe9o3VF2OV6Ng8XXoF8luP53Ob9Eoz/ye&#10;YIlKPT9Nuw0IT5P/g+GuH9ShCE6lvbJ2olOQxus4oArW81UK4k7Ey2QOogyrNElBFrn8X6L4BQAA&#10;//8DAFBLAQItABQABgAIAAAAIQC2gziS/gAAAOEBAAATAAAAAAAAAAAAAAAAAAAAAABbQ29udGVu&#10;dF9UeXBlc10ueG1sUEsBAi0AFAAGAAgAAAAhADj9If/WAAAAlAEAAAsAAAAAAAAAAAAAAAAALwEA&#10;AF9yZWxzLy5yZWxzUEsBAi0AFAAGAAgAAAAhAP/WFDv1AQAASwQAAA4AAAAAAAAAAAAAAAAALgIA&#10;AGRycy9lMm9Eb2MueG1sUEsBAi0AFAAGAAgAAAAhAPgk0XfgAAAADAEAAA8AAAAAAAAAAAAAAAAA&#10;TwQAAGRycy9kb3ducmV2LnhtbFBLBQYAAAAABAAEAPMAAABcBQAAAAA=&#10;" filled="f" stroked="f" strokeweight="2pt">
                <v:textbox inset="0,0,0,0">
                  <w:txbxContent>
                    <w:p w14:paraId="14AF4D80" w14:textId="35B7613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Objectifs mal alignés</w:t>
                      </w:r>
                    </w:p>
                  </w:txbxContent>
                </v:textbox>
              </v:rect>
            </w:pict>
          </mc:Fallback>
        </mc:AlternateContent>
      </w:r>
      <w:r w:rsidR="00FC4B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4DA24DC4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B681C3" id="Oval 6" o:spid="_x0000_s1026" style="position:absolute;margin-left:383.0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663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668E4991">
                <wp:simplePos x="0" y="0"/>
                <wp:positionH relativeFrom="column">
                  <wp:posOffset>7378065</wp:posOffset>
                </wp:positionH>
                <wp:positionV relativeFrom="paragraph">
                  <wp:posOffset>2890665</wp:posOffset>
                </wp:positionV>
                <wp:extent cx="1932305" cy="1191847"/>
                <wp:effectExtent l="0" t="0" r="0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BF23D" w14:textId="52BE2746" w:rsidR="00E66360" w:rsidRPr="008C3FCA" w:rsidRDefault="00E66360" w:rsidP="00E66360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0"/>
                                <w:szCs w:val="30"/>
                              </w:rPr>
                            </w:pPr>
                            <w:r w:rsidRPr="008C3FCA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Baisse de la productivité </w:t>
                            </w:r>
                            <w:r w:rsidR="008C3FCA" w:rsidRPr="008C3FCA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br/>
                            </w:r>
                            <w:r w:rsidRPr="008C3FCA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des employés</w:t>
                            </w:r>
                          </w:p>
                          <w:p w14:paraId="711B0864" w14:textId="4341A2B6" w:rsidR="00E83E0F" w:rsidRPr="00E66360" w:rsidRDefault="00E83E0F" w:rsidP="00E66360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_x0000_s1067" style="position:absolute;margin-left:580.95pt;margin-top:227.6pt;width:152.15pt;height:93.8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vC3QEAABkEAAAOAAAAZHJzL2Uyb0RvYy54bWysU8Fu3CAQvVfqPyDuXdu7SZqs1htVidJL&#10;1UZN+wEsHtZImEFA1t6/74AdO2orRap6wZiZ93hvZtjdDp1hJ/BBo615tSo5Ayux0fZY858/Hj5c&#10;cxaisI0waKHmZwj8dv/+3a53W1hji6YBz4jEhm3vat7G6LZFEWQLnQgrdGApqNB3ItKvPxaNFz2x&#10;d6ZYl+VV0aNvnEcJIdDp/Rjk+8yvFMj4TakAkZmak7aYV5/XQ1qL/U5sj164VstJhvgHFZ3Qli6d&#10;qe5FFOzZ6z+oOi09BlRxJbErUCktIXsgN1X5m5unVjjIXqg4wc1lCv+PVn49PblHT2XoXdgG2iYX&#10;g/Jd+pI+NuRinediwRCZpMPqZrPelJecSYpV1U11ffExlbNY4M6H+BmwY2lTc0/dyEUSpy8hjqkv&#10;Kek2iw/amNwRY1lf86vNZZkBc4TIjU25kHs70SzS8y6eDaQcY7+DYrpJYjNNniq4M56dBM2DkBJs&#10;rCbROTvBFImYgZu3gVP+omoGr98Gjz4IkW9GG2dwpy36vxGYWbIa86nmr3ynbRwOAxmv+UV2l44O&#10;2JwfPfPR3OH4FoSVLdJTkHG8xuKn54hK584skImd5i/3dnoracBf/+es5UXvfwEAAP//AwBQSwME&#10;FAAGAAgAAAAhAGoRc7/jAAAADQEAAA8AAABkcnMvZG93bnJldi54bWxMj8FOwzAMhu9IvENkJG4s&#10;bdVFrDSd2ATihKBjAnHLGtNGNE5psq17e7IT3PzLn35/LpeT7dkBR28cSUhnCTCkxmlDrYTt2+PN&#10;LTAfFGnVO0IJJ/SwrC4vSlVod6QaD5vQslhCvlASuhCGgnPfdGiVn7kBKe6+3GhViHFsuR7VMZbb&#10;nmdJIrhVhuKFTg247rD53uythOft60qb+qU7/TytH97Tj8Gs6k8pr6+m+ztgAafwB8NZP6pDFZ12&#10;bk/asz7mVKSLyErI5/MM2BnJhYjTToLIswXwquT/v6h+AQAA//8DAFBLAQItABQABgAIAAAAIQC2&#10;gziS/gAAAOEBAAATAAAAAAAAAAAAAAAAAAAAAABbQ29udGVudF9UeXBlc10ueG1sUEsBAi0AFAAG&#10;AAgAAAAhADj9If/WAAAAlAEAAAsAAAAAAAAAAAAAAAAALwEAAF9yZWxzLy5yZWxzUEsBAi0AFAAG&#10;AAgAAAAhAK84+8LdAQAAGQQAAA4AAAAAAAAAAAAAAAAALgIAAGRycy9lMm9Eb2MueG1sUEsBAi0A&#10;FAAGAAgAAAAhAGoRc7/jAAAADQEAAA8AAAAAAAAAAAAAAAAANwQAAGRycy9kb3ducmV2LnhtbFBL&#10;BQYAAAAABAAEAPMAAABHBQAAAAA=&#10;" filled="f" stroked="f" strokeweight=".5pt">
                <v:textbox>
                  <w:txbxContent>
                    <w:p w14:paraId="480BF23D" w14:textId="52BE2746" w:rsidR="00E66360" w:rsidRPr="008C3FCA" w:rsidRDefault="00E66360" w:rsidP="00E66360">
                      <w:pPr>
                        <w:jc w:val="center"/>
                        <w:rPr>
                          <w:rFonts w:ascii="Century Gothic" w:hAnsi="Century Gothic" w:cs="Arial"/>
                          <w:sz w:val="30"/>
                          <w:szCs w:val="30"/>
                        </w:rPr>
                      </w:pPr>
                      <w:r w:rsidRPr="008C3FCA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Baisse de la productivité </w:t>
                      </w:r>
                      <w:r w:rsidR="008C3FCA" w:rsidRPr="008C3FCA">
                        <w:rPr>
                          <w:rFonts w:ascii="Century Gothic" w:hAnsi="Century Gothic"/>
                          <w:sz w:val="30"/>
                          <w:szCs w:val="30"/>
                        </w:rPr>
                        <w:br/>
                      </w:r>
                      <w:r w:rsidRPr="008C3FCA">
                        <w:rPr>
                          <w:rFonts w:ascii="Century Gothic" w:hAnsi="Century Gothic"/>
                          <w:sz w:val="30"/>
                          <w:szCs w:val="30"/>
                        </w:rPr>
                        <w:t>des employés</w:t>
                      </w:r>
                    </w:p>
                    <w:p w14:paraId="711B0864" w14:textId="4341A2B6" w:rsidR="00E83E0F" w:rsidRPr="00E66360" w:rsidRDefault="00E83E0F" w:rsidP="00E66360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D3F53" wp14:editId="7BA9390E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57593590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DD58B-A0EC-7F04-65A7-49CC1AB74F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765478" id="Oval 1" o:spid="_x0000_s1026" style="position:absolute;margin-left:595.15pt;margin-top:205.85pt;width:121.45pt;height:12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EC841" wp14:editId="25FED82E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ABD1A" id="Straight Arrow Connector 2" o:spid="_x0000_s1026" type="#_x0000_t32" style="position:absolute;margin-left:12.9pt;margin-top:264.4pt;width:592.5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CB82D8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BCB4A1" id="Oval 5" o:spid="_x0000_s1026" style="position:absolute;margin-left:328.15pt;margin-top:247.55pt;width:33.75pt;height:33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2FDDE1CF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065DE" id="Straight Arrow Connector 10" o:spid="_x0000_s1026" type="#_x0000_t32" style="position:absolute;margin-left:299pt;margin-top:33.9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7957860F" w14:textId="55CACA13" w:rsidR="00852BE6" w:rsidRPr="00A0573D" w:rsidRDefault="00852BE6" w:rsidP="00852BE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36"/>
          <w:szCs w:val="36"/>
        </w:rPr>
      </w:pPr>
      <w:r w:rsidRPr="00A0573D">
        <w:rPr>
          <w:rFonts w:ascii="Century Gothic" w:hAnsi="Century Gothic"/>
          <w:color w:val="595959" w:themeColor="text1" w:themeTint="A6"/>
          <w:sz w:val="36"/>
          <w:szCs w:val="36"/>
        </w:rPr>
        <w:lastRenderedPageBreak/>
        <w:t xml:space="preserve">DIAGRAMME EN ARÊTES DE POISSON POUR L’ANALYSE DES CAUSES PROFONDES </w:t>
      </w:r>
    </w:p>
    <w:p w14:paraId="7D0391C7" w14:textId="5A1E49F8" w:rsidR="003553FB" w:rsidRPr="00D1776C" w:rsidRDefault="00D1776C" w:rsidP="00EC3686">
      <w:pPr>
        <w:rPr>
          <w:rFonts w:ascii="Century Gothic" w:hAnsi="Century Gothic"/>
        </w:rPr>
        <w:sectPr w:rsidR="003553FB" w:rsidRPr="00D1776C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9F1D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7B8DB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DC601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F93FA0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68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wGBwIAAGoEAAAOAAAAZHJzL2Uyb0RvYy54bWysVNtu2zAMfR+wfxD0vvjSJR2COMXWIsOA&#10;YSva7QNkWYoFyKImKbHz96Nk1+4uQIFhLzIlkYc8PKJ3N0OnyVk4r8BUtFjllAjDoVHmWNHv3w5v&#10;3lHiAzMN02BERS/C05v961e73m5FCS3oRjiCIMZve1vRNgS7zTLPW9ExvwIrDF5KcB0LuHXHrHGs&#10;R/ROZ2Web7IeXGMdcOE9nt6Nl3Sf8KUUPHyV0otAdEWxtpBWl9Y6rtl+x7ZHx2yr+FQG+4cqOqYM&#10;Jp2h7lhg5OTUH1Cd4g48yLDi0GUgpeIicUA2Rf4bm8eWWZG4YHO8ndvk/x8s/3J+tPcO29Bbv/Vo&#10;RhaDdF38Yn1kSM26zM0SQyAcD8vNurjeYE853r1dX6MasZvZEm2dDx8FdCQaFfVG2eIBFUmNYufP&#10;Poz+T34xowetmoPSOm3csb7VjpxZVC//kB+eUvzipg3pK7q5WucJ2UCMH6G1iTgiPYQp38IzWeGi&#10;RfTR5kFIohpkViSY9ATFnJ5xLkwoJorJO4ZJTDUHXr0cOPkvVc3B5cvBIw+MSJnBhDm4Uwbc3wD0&#10;XLIc/VGhZ7yjGYZ6QOIoYhnZxaMamsu9Iz3OBer248ScwNn5ZPDhoeB1MpLklLigb2EcLmZ4Czhb&#10;PIylGHh/CiBVknmBnSrAB51eyzR8cWKe75PX8ovY/wQAAP//AwBQSwMEFAAGAAgAAAAhAJW8jSXe&#10;AAAABwEAAA8AAABkcnMvZG93bnJldi54bWxMj81OwzAQhO9IvIO1SFwQdRpIW0KcCpCQuPTQ0koc&#10;3XgTB+J1FLtpeHuWE5z2Z1Yz3xbryXVixCG0nhTMZwkIpMqblhoF+/fX2xWIEDUZ3XlCBd8YYF1e&#10;XhQ6N/5MWxx3sRFsQiHXCmyMfS5lqCw6HWa+R2Kt9oPTkcehkWbQZzZ3nUyTZCGdbokTrO7xxWL1&#10;tTs5BZ/P+7cs3Rwq237Ud/V2vMkwQ6Wur6anRxARp/h3DL/4jA4lMx39iUwQnYKUP4m8Xi5AsHw/&#10;f+DmqGDFVZaF/M9f/gAAAP//AwBQSwECLQAUAAYACAAAACEAtoM4kv4AAADhAQAAEwAAAAAAAAAA&#10;AAAAAAAAAAAAW0NvbnRlbnRfVHlwZXNdLnhtbFBLAQItABQABgAIAAAAIQA4/SH/1gAAAJQBAAAL&#10;AAAAAAAAAAAAAAAAAC8BAABfcmVscy8ucmVsc1BLAQItABQABgAIAAAAIQBLLWwGBwIAAGoEAAAO&#10;AAAAAAAAAAAAAAAAAC4CAABkcnMvZTJvRG9jLnhtbFBLAQItABQABgAIAAAAIQCVvI0l3gAAAAcB&#10;AAAPAAAAAAAAAAAAAAAAAGE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69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IpAQIAAF0EAAAOAAAAZHJzL2Uyb0RvYy54bWysVNuK2zAQfS/0H4TeG9tJky0mztLuklIo&#10;7bLbfoAiS7FA1qiSEjt/35HstbcXWFj2RdZl5pw5c/H2um81OQvnFZiKFoucEmE41MocK/rzx/7d&#10;B0p8YKZmGoyo6EV4er17+2bb2VIsoQFdC0cQxPiysxVtQrBllnneiJb5BVhh8FGCa1nAoztmtWMd&#10;orc6W+b5JuvA1dYBF97j7e3wSHcJX0rBw3cpvQhEVxRjC2l1aT3ENdttWXl0zDaKj2GwF0TRMmWQ&#10;dIK6ZYGRk1P/QLWKO/Agw4JDm4GUioukAdUU+V9qHhpmRdKCyfF2SpN/PVj+7fxg7xymobO+9LiN&#10;Knrp2vjF+EifknWZkiX6QDheLjfr4mqDOeX49n59hdWI2cxmb+t8+CygJXFTUW+ULe6xIilR7PzV&#10;h8H+0S4yetCq3iut08EdDzfakTOL1cs/5ftHij/MtCFdRTerdZ6QDUT/AVqbiCNSI4x8s860Cxct&#10;oo0290ISVaOyIsGkFhQTPeNcmFCMEpN1dJNINTmunncc7eeoJufl886DDvRIzGDC5NwqA+5/AHoK&#10;WQ72WKEnuuM29IcehWMRV1FdvDpAfblzpMO5wLr9OjEncHa+GGw8LLgL+gaGeWKGN4DjxMPAbuDj&#10;KYBUqbIz0kiKPZwaZJy3OCRPz8lq/ivsfgMAAP//AwBQSwMEFAAGAAgAAAAhAPoH5oDhAAAADAEA&#10;AA8AAABkcnMvZG93bnJldi54bWxMj8tOwzAQRfdI/IM1SGwQdR41lBCnAiQkNl20FImlG0/iQDyO&#10;YjcNf4+7guXVPbpzplzPtmcTjr5zJCFdJMCQaqc7aiXs319vV8B8UKRV7wgl/KCHdXV5UapCuxNt&#10;cdqFlsUR8oWSYEIYCs59bdAqv3ADUuwaN1oVYhxbrkd1iuO251mS3HGrOooXjBrwxWD9vTtaCV/P&#10;+zeRbT5q0302ebOdbgQKlPL6an56BBZwDn8wnPWjOlTR6eCOpD3rY07y+4hKeFilS2CREFmaAzuc&#10;K5EvgVcl//9E9QsAAP//AwBQSwECLQAUAAYACAAAACEAtoM4kv4AAADhAQAAEwAAAAAAAAAAAAAA&#10;AAAAAAAAW0NvbnRlbnRfVHlwZXNdLnhtbFBLAQItABQABgAIAAAAIQA4/SH/1gAAAJQBAAALAAAA&#10;AAAAAAAAAAAAAC8BAABfcmVscy8ucmVsc1BLAQItABQABgAIAAAAIQAMBwIpAQIAAF0EAAAOAAAA&#10;AAAAAAAAAAAAAC4CAABkcnMvZTJvRG9jLnhtbFBLAQItABQABgAIAAAAIQD6B+aA4QAAAAwBAAAP&#10;AAAAAAAAAAAAAAAAAFsEAABkcnMvZG93bnJldi54bWxQSwUGAAAAAAQABADzAAAAaQ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0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fW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XeIRxXUpydHwmeD7Yht4JKxul3Hnqim06AfYJg9ZngDOHo8&#10;DCwMfHgJIFVqhRlxTI79npppnM04UJf75DX/QXa/AAAA//8DAFBLAwQUAAYACAAAACEAFSDJ6N8A&#10;AAALAQAADwAAAGRycy9kb3ducmV2LnhtbEyPPU/DMBCGdyT+g3VIbNQpkKSEOBXiY2KhaRY2NzaJ&#10;RXwOtpuk/55jKuN79+i958rtYgc2aR+MQwHrVQJMY+uUwU5As3+72QALUaKSg0Mt4KQDbKvLi1IW&#10;ys2401MdO0YlGAopoI9xLDgPba+tDCs3aqTdl/NWRoq+48rLmcrtwG+TJONWGqQLvRz1c6/b7/po&#10;BfjPl72ZP3YNvqs6nV7bUxN+jBDXV8vTI7Col3iG4U+f1KEip4M7ogpsoHx3nxIqIF/nGTAi0vwh&#10;B3agSZZsgFcl//9D9QsAAP//AwBQSwECLQAUAAYACAAAACEAtoM4kv4AAADhAQAAEwAAAAAAAAAA&#10;AAAAAAAAAAAAW0NvbnRlbnRfVHlwZXNdLnhtbFBLAQItABQABgAIAAAAIQA4/SH/1gAAAJQBAAAL&#10;AAAAAAAAAAAAAAAAAC8BAABfcmVscy8ucmVsc1BLAQItABQABgAIAAAAIQBFTbfWBgIAAIkEAAAO&#10;AAAAAAAAAAAAAAAAAC4CAABkcnMvZTJvRG9jLnhtbFBLAQItABQABgAIAAAAIQAVIMno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1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9PBg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YxneIRxXUx0dHwleD7Yht4JKxWK5iT1TTadD3MMweM7wBHD0e&#10;BhYGPr0EkCq1whlxTI79npppnM04UJf75HX+g2x/AwAA//8DAFBLAwQUAAYACAAAACEAxMQCgN8A&#10;AAALAQAADwAAAGRycy9kb3ducmV2LnhtbEyPPU/DMBCGdyT+g3VIbNShkJCGOBXiY2KhaRY2N3YT&#10;i/gcbDdJ/z3HBNu9ukfvPVduFzuwSftgHAq4XSXANLZOGewENPu3mxxYiBKVHBxqAWcdYFtdXpSy&#10;UG7GnZ7q2DEqwVBIAX2MY8F5aHttZVi5USPtjs5bGSn6jisvZyq3A18nScatNEgXejnq5163X/XJ&#10;CvCfL3szf+wafFd1Or225yZ8GyGur5anR2BRL/EPhl99UoeKnA7uhCqwgXJ2d0+ogDRPH4ARkSV5&#10;BuxAwzrfAK9K/v+H6gcAAP//AwBQSwECLQAUAAYACAAAACEAtoM4kv4AAADhAQAAEwAAAAAAAAAA&#10;AAAAAAAAAAAAW0NvbnRlbnRfVHlwZXNdLnhtbFBLAQItABQABgAIAAAAIQA4/SH/1gAAAJQBAAAL&#10;AAAAAAAAAAAAAAAAAC8BAABfcmVscy8ucmVsc1BLAQItABQABgAIAAAAIQBKbX9PBgIAAIkEAAAO&#10;AAAAAAAAAAAAAAAAAC4CAABkcnMvZTJvRG9jLnhtbFBLAQItABQABgAIAAAAIQDExAKA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AD0CCE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2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2MAant8A&#10;AAAKAQAADwAAAGRycy9kb3ducmV2LnhtbEyPzU7DMBCE70i8g7VI3KhDWkgV4lSInxMXmubCzY2X&#10;xCJeh9hN0rdnOcFtd2c0+02xW1wvJhyD9aTgdpWAQGq8sdQqqA+vN1sQIWoyuveECs4YYFdeXhQ6&#10;N36mPU5VbAWHUMi1gi7GIZcyNB06HVZ+QGLt049OR17HVppRzxzuepkmyb102hJ/6PSATx02X9XJ&#10;KRg/ng92ft/X9Gaqu+mlOdfh2yp1fbU8PoCIuMQ/M/ziMzqUzHT0JzJB9ArWKZNHBel6w53YsMm2&#10;PBz5kmUpyLKQ/yuUPwAAAP//AwBQSwECLQAUAAYACAAAACEAtoM4kv4AAADhAQAAEwAAAAAAAAAA&#10;AAAAAAAAAAAAW0NvbnRlbnRfVHlwZXNdLnhtbFBLAQItABQABgAIAAAAIQA4/SH/1gAAAJQBAAAL&#10;AAAAAAAAAAAAAAAAAC8BAABfcmVscy8ucmVsc1BLAQItABQABgAIAAAAIQAaC1Y+BgIAAIkEAAAO&#10;AAAAAAAAAAAAAAAAAC4CAABkcnMvZTJvRG9jLnhtbFBLAQItABQABgAIAAAAIQDYwBqe3wAAAAoB&#10;AAAPAAAAAAAAAAAAAAAAAGAEAABkcnMvZG93bnJldi54bWxQSwUGAAAAAAQABADzAAAAbAUAAAAA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3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o+/7h+AA&#10;AAAKAQAADwAAAGRycy9kb3ducmV2LnhtbEyPy07DMBBF90j8gzVI7Kjd0AQImVSIx4pNm2bDzo1N&#10;YhGPQ+wm6d9jVrAc3aN7zxTbxfZs0qM3jhDWKwFMU+OUoRahPrzd3APzQZKSvSONcNYetuXlRSFz&#10;5Wba66kKLYsl5HOJ0IUw5Jz7ptNW+pUbNMXs041WhniOLVejnGO57XkiRMatNBQXOjno5043X9XJ&#10;IowfLwcz7/Y1vasqnV6bc+2/DeL11fL0CCzoJfzB8Ksf1aGMTkd3IuVZj5Ct7yKJcJslCbAIpCJ7&#10;AHZE2Ih0A7ws+P8Xyh8AAAD//wMAUEsBAi0AFAAGAAgAAAAhALaDOJL+AAAA4QEAABMAAAAAAAAA&#10;AAAAAAAAAAAAAFtDb250ZW50X1R5cGVzXS54bWxQSwECLQAUAAYACAAAACEAOP0h/9YAAACUAQAA&#10;CwAAAAAAAAAAAAAAAAAvAQAAX3JlbHMvLnJlbHNQSwECLQAUAAYACAAAACEAFSuepwYCAACJBAAA&#10;DgAAAAAAAAAAAAAAAAAuAgAAZHJzL2Uyb0RvYy54bWxQSwECLQAUAAYACAAAACEAo+/7h+AAAAAK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4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7LAU6N4A&#10;AAAJAQAADwAAAGRycy9kb3ducmV2LnhtbEyPzU7DMBCE70i8g7VI3KhdaCkJcSrEz4lLm+bCzY1N&#10;YhGvg+0m6duznOC4M6PZb4rt7Ho2mhCtRwnLhQBmsPHaYiuhPrzdPACLSaFWvUcj4WwibMvLi0Ll&#10;2k+4N2OVWkYlGHMloUtpyDmPTWecigs/GCTv0wenEp2h5Tqoicpdz2+FuOdOWaQPnRrMc2ear+rk&#10;JISPl4Oddvsa33W1Hl+bcx2/rZTXV/PTI7Bk5vQXhl98QoeSmI7+hDqyXsJdRkGSxWYDjPzVKlsC&#10;O5KyFhnwsuD/F5Q/AAAA//8DAFBLAQItABQABgAIAAAAIQC2gziS/gAAAOEBAAATAAAAAAAAAAAA&#10;AAAAAAAAAABbQ29udGVudF9UeXBlc10ueG1sUEsBAi0AFAAGAAgAAAAhADj9If/WAAAAlAEAAAsA&#10;AAAAAAAAAAAAAAAALwEAAF9yZWxzLy5yZWxzUEsBAi0AFAAGAAgAAAAhAETSY8kGAgAAiQQAAA4A&#10;AAAAAAAAAAAAAAAALgIAAGRycy9lMm9Eb2MueG1sUEsBAi0AFAAGAAgAAAAhAOywFOjeAAAACQEA&#10;AA8AAAAAAAAAAAAAAAAAYAQAAGRycy9kb3ducmV2LnhtbFBLBQYAAAAABAAEAPMAAABrBQAAAAA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5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wixGS98A&#10;AAALAQAADwAAAGRycy9kb3ducmV2LnhtbEyPzU7DMBCE70i8g7VI3KhdKkclxKkQPycuNM2Fmxub&#10;xCJeh9hN0rdnOdHjzH6anSl2i+/ZZMfoAipYrwQwi00wDlsF9eHtbgssJo1G9wGtgrONsCuvrwqd&#10;mzDj3k5VahmFYMy1gi6lIec8Np31Oq7CYJFuX2H0OpEcW25GPVO47/m9EBn32iF96PRgnzvbfFcn&#10;r2D8fDm4+WNf47up5PTanOv445S6vVmeHoElu6R/GP7qU3UoqdMxnNBE1pMWMiNUwVZu1sCIkFLQ&#10;mCM5D9kGeFnwyw3lLwAAAP//AwBQSwECLQAUAAYACAAAACEAtoM4kv4AAADhAQAAEwAAAAAAAAAA&#10;AAAAAAAAAAAAW0NvbnRlbnRfVHlwZXNdLnhtbFBLAQItABQABgAIAAAAIQA4/SH/1gAAAJQBAAAL&#10;AAAAAAAAAAAAAAAAAC8BAABfcmVscy8ucmVsc1BLAQItABQABgAIAAAAIQBL8qtQBgIAAIkEAAAO&#10;AAAAAAAAAAAAAAAAAC4CAABkcnMvZTJvRG9jLnhtbFBLAQItABQABgAIAAAAIQDCLEZL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6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Ou9QEAAEsEAAAOAAAAZHJzL2Uyb0RvYy54bWysVNtu2zAMfR+wfxD0vtjx1i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6h1h/vJEIdalG5V7e8K5UM9WPFqVfKx7VJqZlsguM0yeKnVrkR0EzYOQUrm4&#10;TDOQcck7hWliMQe+fTnw5H9hNQdXLwdPdZwzg4tzcG8c4N8A7ExZT/5E/1ndyYzjdqTCG36Ve5Ku&#10;ttAeH5ANNOoNDz/2AhVn9pOjWUp7cTbwbGzPBkZ7C9P2CCc7oOWRcSLm4MM+gja5mZckJz40sVnY&#10;03allXj+nb0u/wGbn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BvPtOu9QEAAEs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7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W9Q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V5eO&#10;ttAeH5AN1OoNDz/2AhVn9pOjXkpzcTbwbGzPBkZ7C9P0CCc7oOGRcSLm4MM+gjb5MS9JTnyoY7Ow&#10;p+lKI/F8n70u/4DNT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nLHHW9QEAAEs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78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O/HSs7cAAAACgEAAA8AAABkcnMvZG93&#10;bnJldi54bWxMjzFPwzAQhXck/oN1SGzULsSIhjhVVdSFjbYM3S6xSSLicxS7Tfj3XCfY7t57evdd&#10;sZ59Ly5ujF0gA8uFAuGoDrajxsDxsHt4ARETksU+kDPw4yKsy9ubAnMbJvpwl31qBJdQzNFAm9KQ&#10;Sxnr1nmMizA4Yu8rjB4Tr2Mj7YgTl/tePir1LD12xBdaHNy2dfX3/uwN6M/doLPNdj6e3tQkT/Se&#10;YYXG3N/Nm1cQyc3pLwxXfEaHkpmqcCYbRc8d6omTrGutQXAgW12HipXVUoMsC/n/hfIXAAD//wMA&#10;UEsBAi0AFAAGAAgAAAAhALaDOJL+AAAA4QEAABMAAAAAAAAAAAAAAAAAAAAAAFtDb250ZW50X1R5&#10;cGVzXS54bWxQSwECLQAUAAYACAAAACEAOP0h/9YAAACUAQAACwAAAAAAAAAAAAAAAAAvAQAAX3Jl&#10;bHMvLnJlbHNQSwECLQAUAAYACAAAACEA/xuXX/UBAABLBAAADgAAAAAAAAAAAAAAAAAuAgAAZHJz&#10;L2Uyb0RvYy54bWxQSwECLQAUAAYACAAAACEA78dKztwAAAAKAQAADwAAAAAAAAAAAAAAAABPBAAA&#10;ZHJzL2Rvd25yZXYueG1sUEsFBgAAAAAEAAQA8wAAAFgFAAAAAA==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79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DWfhd33wAAAAoBAAAPAAAAZHJzL2Rv&#10;d25yZXYueG1sTI/BTsMwDIbvSLxDZCRuLGFdNuiaTtPQLtwY47Cb22ZtReNUTbaWt8ec2NH2p9/f&#10;n20m14mrHULrycDzTIGwVPqqpdrA8XP/9AIiRKQKO0/WwI8NsMnv7zJMKz/Sh70eYi04hEKKBpoY&#10;+1TKUDbWYZj53hLfzn5wGHkcalkNOHK46+RcqaV02BJ/aLC3u8aW34eLM6C/9r1ebHfT8fSmRnmi&#10;9wUWaMzjw7Rdg4h2iv8w/OmzOuTsVPgLVUF0Bl5VwqSBZK5WIBjQidYgCt7o5QpknsnbCvkvAAAA&#10;//8DAFBLAQItABQABgAIAAAAIQC2gziS/gAAAOEBAAATAAAAAAAAAAAAAAAAAAAAAABbQ29udGVu&#10;dF9UeXBlc10ueG1sUEsBAi0AFAAGAAgAAAAhADj9If/WAAAAlAEAAAsAAAAAAAAAAAAAAAAALwEA&#10;AF9yZWxzLy5yZWxzUEsBAi0AFAAGAAgAAAAhADcJNSf2AQAASwQAAA4AAAAAAAAAAAAAAAAALgIA&#10;AGRycy9lMm9Eb2MueG1sUEsBAi0AFAAGAAgAAAAhANZ+F3ffAAAACgEAAA8AAAAAAAAAAAAAAAAA&#10;UAQAAGRycy9kb3ducmV2LnhtbFBLBQYAAAAABAAEAPMAAABc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0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D2RRQm3wAAAAoBAAAPAAAAZHJzL2Rv&#10;d25yZXYueG1sTI9BT4NAEIXvJv6HzZh4s0spYIssTVPTizdrPfQ2sCMQ2VnCbgv+e9eTPU7el/e+&#10;Kbaz6cWVRtdZVrBcRCCIa6s7bhScPg5PaxDOI2vsLZOCH3KwLe/vCsy1nfidrkffiFDCLkcFrfdD&#10;LqWrWzLoFnYgDtmXHQ36cI6N1CNOodz0Mo6iTBrsOCy0ONC+pfr7eDEK0s/DkCa7/Xw6v0aTPPNb&#10;ghUq9fgw715AeJr9Pwx/+kEdyuBU2QtrJ3oFz5s4kAri9SoDEYA0ThIQlYLVcpOBLAt5+0L5CwAA&#10;//8DAFBLAQItABQABgAIAAAAIQC2gziS/gAAAOEBAAATAAAAAAAAAAAAAAAAAAAAAABbQ29udGVu&#10;dF9UeXBlc10ueG1sUEsBAi0AFAAGAAgAAAAhADj9If/WAAAAlAEAAAsAAAAAAAAAAAAAAAAALwEA&#10;AF9yZWxzLy5yZWxzUEsBAi0AFAAGAAgAAAAhAA5zKpf2AQAASwQAAA4AAAAAAAAAAAAAAAAALgIA&#10;AGRycy9lMm9Eb2MueG1sUEsBAi0AFAAGAAgAAAAhAPZFFCbfAAAACgEAAA8AAAAAAAAAAAAAAAAA&#10;UAQAAGRycy9kb3ducmV2LnhtbFBLBQYAAAAABAAEAPMAAABcBQAAAAA=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1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DGYYjv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2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eVm5m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3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A+1gGQ3wAAAAsBAAAPAAAAZHJzL2Rv&#10;d25yZXYueG1sTI8xT8MwFIR3JP6D9ZDYqJ2qSVCIU1VFXdgo7dDtJX4kEfFzFLtN+PeYCcbTne6+&#10;K7eLHcSNJt871pCsFAjixpmeWw2nj8PTMwgfkA0OjknDN3nYVvd3JRbGzfxOt2NoRSxhX6CGLoSx&#10;kNI3HVn0KzcSR+/TTRZDlFMrzYRzLLeDXCuVSYs9x4UOR9p31Hwdr1ZDej6M6Wa3X06XVzXLC79t&#10;sEatHx+W3QuIQEv4C8MvfkSHKjLV7srGi0HDWqURPWjI8iQDERNZmsR3tYZc5RnIqpT/P1Q/AAAA&#10;//8DAFBLAQItABQABgAIAAAAIQC2gziS/gAAAOEBAAATAAAAAAAAAAAAAAAAAAAAAABbQ29udGVu&#10;dF9UeXBlc10ueG1sUEsBAi0AFAAGAAgAAAAhADj9If/WAAAAlAEAAAsAAAAAAAAAAAAAAAAALwEA&#10;AF9yZWxzLy5yZWxzUEsBAi0AFAAGAAgAAAAhAFZEzB72AQAASwQAAA4AAAAAAAAAAAAAAAAALgIA&#10;AGRycy9lMm9Eb2MueG1sUEsBAi0AFAAGAAgAAAAhAD7WAZDfAAAACwEAAA8AAAAAAAAAAAAAAAAA&#10;UAQAAGRycy9kb3ducmV2LnhtbFBLBQYAAAAABAAEAPMAAABcBQAAAAA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4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CQe31r3wAAAAsBAAAPAAAAZHJzL2Rv&#10;d25yZXYueG1sTI/BTsMwDIbvSLxDZCRuLNloCitNp2loF26McdjNbUNb0ThVk63l7TEndrPlT7+/&#10;P9/MrhcXO4bOk4HlQoGwVPm6o8bA8WP/8AwiRKQae0/WwI8NsClub3LMaj/Ru70cYiM4hEKGBtoY&#10;h0zKULXWYVj4wRLfvvzoMPI6NrIeceJw18uVUql02BF/aHGwu9ZW34ezM6A/94NOtrv5eHpVkzzR&#10;W4IlGnN/N29fQEQ7x38Y/vRZHQp2Kv2Z6iB6Ayu1XjNqIH1MNAgmUq2XIEoenpQGWeTyukPxCwAA&#10;//8DAFBLAQItABQABgAIAAAAIQC2gziS/gAAAOEBAAATAAAAAAAAAAAAAAAAAAAAAABbQ29udGVu&#10;dF9UeXBlc10ueG1sUEsBAi0AFAAGAAgAAAAhADj9If/WAAAAlAEAAAsAAAAAAAAAAAAAAAAALwEA&#10;AF9yZWxzLy5yZWxzUEsBAi0AFAAGAAgAAAAhAK2kId32AQAASwQAAA4AAAAAAAAAAAAAAAAALgIA&#10;AGRycy9lMm9Eb2MueG1sUEsBAi0AFAAGAAgAAAAhAJB7fWvfAAAACwEAAA8AAAAAAAAAAAAAAAAA&#10;UAQAAGRycy9kb3ducmV2LnhtbFBLBQYAAAAABAAEAPMAAABcBQAAAAA=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5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B0/8A23gAAAAsBAAAPAAAAZHJzL2Rv&#10;d25yZXYueG1sTI8xT8MwEIV3JP6DdUhs1KYkIQpxqqqoCxttGbpdYpNExOcodpvw7zkmGJ/u07vv&#10;lZvFDeJqp9B70vC4UiAsNd701Go4HfcPOYgQkQwOnqyGbxtgU93elFgYP9O7vR5iK7iEQoEauhjH&#10;QsrQdNZhWPnREt8+/eQwcpxaaSacudwNcq1UJh32xB86HO2us83X4eI0pB/7MU22u+V0flWzPNNb&#10;gjVqfX+3bF9ARLvEPxh+9VkdKnaq/YVMEAPnPF0zquE5y3kUE9mTSkDUGnKVKJBVKf9vqH4AAAD/&#10;/wMAUEsBAi0AFAAGAAgAAAAhALaDOJL+AAAA4QEAABMAAAAAAAAAAAAAAAAAAAAAAFtDb250ZW50&#10;X1R5cGVzXS54bWxQSwECLQAUAAYACAAAACEAOP0h/9YAAACUAQAACwAAAAAAAAAAAAAAAAAvAQAA&#10;X3JlbHMvLnJlbHNQSwECLQAUAAYACAAAACEAZbaDpfYBAABLBAAADgAAAAAAAAAAAAAAAAAuAgAA&#10;ZHJzL2Uyb0RvYy54bWxQSwECLQAUAAYACAAAACEAdP/ANt4AAAALAQAADwAAAAAAAAAAAAAAAABQ&#10;BAAAZHJzL2Rvd25yZXYueG1sUEsFBgAAAAAEAAQA8wAAAFsFAAAAAA==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6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J4B6sv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TGGHNN8AAAALAQAADwAAAGRycy9kb3du&#10;cmV2LnhtbEyPQU+DQBCF7yb+h82YeLOLFgpSlqap6cWbtR56G9gVSNlZwm4L/nvHkz2+N1/evFds&#10;ZtuLqxl950jB8yICYah2uqNGwfFz/5SB8AFJY+/IKPgxHjbl/V2BuXYTfZjrITSCQ8jnqKANYcil&#10;9HVrLPqFGwzx7duNFgPLsZF6xInDbS9fomglLXbEH1oczK419flwsQqSr/2QxNvdfDy9RZM80XuM&#10;FSr1+DBv1yCCmcM/DH/1uTqU3KlyF9Je9Kzj5YpRBa/LLAXBRJJlPKZiJ41TkGUhbzeUvwAAAP//&#10;AwBQSwECLQAUAAYACAAAACEAtoM4kv4AAADhAQAAEwAAAAAAAAAAAAAAAAAAAAAAW0NvbnRlbnRf&#10;VHlwZXNdLnhtbFBLAQItABQABgAIAAAAIQA4/SH/1gAAAJQBAAALAAAAAAAAAAAAAAAAAC8BAABf&#10;cmVscy8ucmVsc1BLAQItABQABgAIAAAAIQBWE0iz9AEAAEsEAAAOAAAAAAAAAAAAAAAAAC4CAABk&#10;cnMvZTJvRG9jLnhtbFBLAQItABQABgAIAAAAIQBMYYc03wAAAAsBAAAPAAAAAAAAAAAAAAAAAE4E&#10;AABkcnMvZG93bnJldi54bWxQSwUGAAAAAAQABADzAAAAWgUAAAAA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88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XlBwIAAGoEAAAOAAAAZHJzL2Uyb0RvYy54bWysVNtu2zAMfR+wfxD0vvjSJR2COMXWIsOA&#10;YSva7QNkWYoFyKImKbHz96Nk1+4uQIFhLzIlkYc8h6J3N0OnyVk4r8BUtFjllAjDoVHmWNHv3w5v&#10;3lHiAzMN02BERS/C05v961e73m5FCS3oRjiCIMZve1vRNgS7zTLPW9ExvwIrDF5KcB0LuHXHrHGs&#10;R/ROZ2Web7IeXGMdcOE9nt6Nl3Sf8KUUPHyV0otAdEWxtpBWl9Y6rtl+x7ZHx2yr+FQG+4cqOqYM&#10;Jp2h7lhg5OTUH1Cd4g48yLDi0GUgpeIicUA2Rf4bm8eWWZG4oDjezjL5/wfLv5wf7b1DGXrrtx7N&#10;yGKQrotfrI8MSazLLJYYAuF4WG7WxfUGNeV493Z9jd2IamZLtHU+fBTQkWhU1BtliwfsSBKKnT/7&#10;MPo/+cWMHrRqDkrrtHHH+lY7cmaxe/mH/PCU4hc3bUhf0c3VOk/IBmL8CK1NxBHpIUz5Fp7JChct&#10;oo82D0IS1SCzIsGkJyjm9IxzYUIxUUzeMUxiqjnw6uXAyX+pag4uXw4eeWBEygwmzMGdMuD+BqDn&#10;kuXojx16xjuaYagHJI4KlpFdPKqhudw70uNcYN9+nJgTODufDD48bHidjNRySlzQtzAOFzO8BZwt&#10;HsZSDLw/BZAqtXmBnSrAB51eyzR8cWKe75PX8ovY/wQ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MWdNeU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89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xkAQIAAF0EAAAOAAAAZHJzL2Uyb0RvYy54bWysVNtu2zAMfR+wfxD0vthOl3QI4hRbiwwD&#10;hq1otw9QZCkWIImapMTO34+SXbu7AAWGvci6kIc8h6S3N73R5Cx8UGBrWi1KSoTl0Ch7rOn3b/s3&#10;7ygJkdmGabCiphcR6M3u9att5zZiCS3oRniCIDZsOlfTNka3KYrAW2FYWIATFh8leMMiHv2xaDzr&#10;EN3oYlmW66ID3zgPXISAt3fDI91lfCkFj1+lDCISXVPMLebV5/WQ1mK3ZZujZ65VfEyD/UMWhimL&#10;QSeoOxYZOXn1B5RR3EMAGRccTAFSKi4yB2RTlb+xeWyZE5kLihPcJFP4f7D8y/nR3XuUoXNhE3Cb&#10;WPTSm/TF/EifxbpMYok+Eo6Xy/Wqul6jphzf3q6usRpJzWL2dj7EjwIMSZuaBqtc9YAVyUKx8+cQ&#10;B/snuxQxgFbNXmmdD/54uNWenFmqXvmh3D+F+MVMW9LVdH21KjOyheQ/QGubcERuhDHezDPv4kWL&#10;ZKPtg5BENcisyjC5BcUUnnEubKxGitk6uUkMNTlevew42s9ZTc7Ll50HHuiRI4ONk7NRFvzfAPSU&#10;shzssULPeKdt7A89Ek8KJnbp6gDN5d6TDucC6/bjxLzA2flksfGw4D7qWxjmiVneAo4Tj0N0C+9P&#10;EaTKlZ2RxqDYw7lBxnlLQ/L8nK3mv8LuJwAAAP//AwBQSwMEFAAGAAgAAAAhAHl4ZnvjAAAADQEA&#10;AA8AAABkcnMvZG93bnJldi54bWxMj81OwzAQhO9IvIO1SFwQdfqTNA1xKkBC4tJDSytxdONNHIjX&#10;Ueym4e1xTnCb1Yxmvs23o2nZgL1rLAmYzyJgSKVVDdUCjh9vjykw5yUp2VpCAT/oYFvc3uQyU/ZK&#10;exwOvmahhFwmBWjvu4xzV2o00s1shxS8yvZG+nD2NVe9vIZy0/JFFCXcyIbCgpYdvmosvw8XI+Dr&#10;5fgeL3anUjef1bLaDw8xxijE/d34/ATM4+j/wjDhB3QoAtPZXkg51gpI1mlA9wI26XwFbEpEmySo&#10;86Ti5Qp4kfP/XxS/AAAA//8DAFBLAQItABQABgAIAAAAIQC2gziS/gAAAOEBAAATAAAAAAAAAAAA&#10;AAAAAAAAAABbQ29udGVudF9UeXBlc10ueG1sUEsBAi0AFAAGAAgAAAAhADj9If/WAAAAlAEAAAsA&#10;AAAAAAAAAAAAAAAALwEAAF9yZWxzLy5yZWxzUEsBAi0AFAAGAAgAAAAhAHYfbGQBAgAAXQQAAA4A&#10;AAAAAAAAAAAAAAAALgIAAGRycy9lMm9Eb2MueG1sUEsBAi0AFAAGAAgAAAAhAHl4ZnvjAAAADQEA&#10;AA8AAAAAAAAAAAAAAAAAWw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0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st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HeIRxXUh0dHwjeD7Yht4JKxuF7Gnqim06DvYZg9ZngDOHo8&#10;DCwMfH4NIFVqhRPimBz7PTXTOJtxoM73yev0B9n8Bg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ZuCLLQ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1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O0BgIAAIkEAAAOAAAAZHJzL2Uyb0RvYy54bWysVFFr2zAQfh/sPwi9L3bcpCkhTtlaMgZj&#10;K+32A2RZigWyTkhq7Pz7nWTHSbZBYexFPkl3333f6c6b+77V5CCcV2BKOp/llAjDoVZmX9KfP3Yf&#10;7ijxgZmaaTCipEfh6f32/btNZ9eigAZ0LRxBEOPXnS1pE4JdZ5nnjWiZn4EVBi8luJYF3Lp9VjvW&#10;IXqrsyLPb7MOXG0dcOE9nj4Ol3Sb8KUUPHyX0otAdEmRW0irS2sV12y7Yeu9Y7ZRfKTB/oFFy5TB&#10;pBPUIwuMvDr1B1SruAMPMsw4tBlIqbhIGlDNPP9NzUvDrEhasDjeTmXy/w+Wfzu82CeHZeisX3s0&#10;o4peujZ+kR/pU7GOU7FEHwjHw+KuWOUF1pTjXbFa3KCNMNk52jofPgtoSTRK6vAxUo3Y4asPg+vJ&#10;JSbzoFW9U1qnTWwA8aAdOTB8umo/H8GvvLQhHSZfLvI8IV9derevJoA8/5TvTgQv3JCuNjGhSM0y&#10;EjvXIlnhqEX00eZZSKJqVD8f8l2zZJwLE05Mk3cMk6hpCrx5O3D0P7Oagou3gwcdGJEygwlTcKsM&#10;uL8B6ImyHPzxFS90RzP0VY/CS3q7jO8Qjyqoj0+OhC8G2xHbwCVjsVzFnqim06AfYJg9ZngDOHo8&#10;DCwMfHwNIFVqhTPimBz7PTXTOJtxoC73yev8B9n+Ag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GnAQ7Q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2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DmmasU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3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NoaiXA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4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Z39fMg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6065FC5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_x0000_s1095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rBwIAAIkEAAAOAAAAZHJzL2Uyb0RvYy54bWysVFFv2yAQfp+0/4B4X+y4adNFcaqtVaZJ&#10;01at3Q/AGGIkzCGgsfPvd2DHSbZJlaq94APuvvu+487ru77VZC+cV2BKOp/llAjDoVZmV9Jfz9sP&#10;t5T4wEzNNBhR0oPw9G7z/t26sytRQAO6Fo4giPGrzpa0CcGusszzRrTMz8AKg5cSXMsCbt0uqx3r&#10;EL3VWZHnN1kHrrYOuPAeTx+GS7pJ+FIKHn5I6UUguqTILaTVpbWKa7ZZs9XOMdsoPtJgb2DRMmUw&#10;6QT1wAIjL079BdUq7sCDDDMObQZSKi6SBlQzz/9Q89QwK5IWLI63U5n8/4Pl3/dP9tFhGTrrVx7N&#10;qKKXro1f5Ef6VKzDVCzRB8LxsLgtlnmBNeV4VywXV2gjTHaKts6HLwJaEo2SOnyMVCO2/+bD4Hp0&#10;ick8aFVvldZpExtA3GtH9gyfrtrNR/ALL21Ih8mvF3mekC8uvdtVE0Cef863R4JnbkhXm5hQpGYZ&#10;iZ1qkaxw0CL6aPNTSKJqVD8f8l2yZJwLE45Mk3cMk6hpCrx6PXD0P7GagovXgwcdGJEygwlTcKsM&#10;uH8B6ImyHPzxFc90RzP0VY/CS3rzMb5DPKqgPjw6Er4abEdsA5eMxfUy9kQ1nQZ9D8PsMcMbwNHj&#10;YWBh4NNLAKlSK5wQx+TY76mZxtmMA3W+T16nP8jmNwAAAP//AwBQSwMEFAAGAAgAAAAhAKZZocfg&#10;AAAADAEAAA8AAABkcnMvZG93bnJldi54bWxMj81OwzAQhO9IvIO1SNyok1aNQohTIX5OXGiaCzc3&#10;NolFvA62m6Rvz/ZEj7Mzmv2m3C12YJP2wTgUkK4SYBpbpwx2AprD+0MOLESJSg4OtYCzDrCrbm9K&#10;WSg3415PdewYlWAopIA+xrHgPLS9tjKs3KiRvG/nrYwkfceVlzOV24GvkyTjVhqkD70c9Uuv25/6&#10;ZAX4r9eDmT/3DX6oeju9tecm/Boh7u+W5ydgUS/xPwwXfEKHipiO7oQqsEFAlieEHgXk200K7JJI&#10;1xnNO9LpMdsAr0p+PaL6AwAA//8DAFBLAQItABQABgAIAAAAIQC2gziS/gAAAOEBAAATAAAAAAAA&#10;AAAAAAAAAAAAAABbQ29udGVudF9UeXBlc10ueG1sUEsBAi0AFAAGAAgAAAAhADj9If/WAAAAlAEA&#10;AAsAAAAAAAAAAAAAAAAALwEAAF9yZWxzLy5yZWxzUEsBAi0AFAAGAAgAAAAhAGhfl6sHAgAAiQQA&#10;AA4AAAAAAAAAAAAAAAAALgIAAGRycy9lMm9Eb2MueG1sUEsBAi0AFAAGAAgAAAAhAKZZocfgAAAA&#10;DAEAAA8AAAAAAAAAAAAAAAAAYQQAAGRycy9kb3ducmV2LnhtbFBLBQYAAAAABAAEAPMAAABuBQAA&#10;AAA=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19235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4D94EBB2">
                <wp:simplePos x="0" y="0"/>
                <wp:positionH relativeFrom="column">
                  <wp:posOffset>7485324</wp:posOffset>
                </wp:positionH>
                <wp:positionV relativeFrom="paragraph">
                  <wp:posOffset>1939290</wp:posOffset>
                </wp:positionV>
                <wp:extent cx="1388962" cy="590308"/>
                <wp:effectExtent l="0" t="0" r="0" b="0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6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96" style="position:absolute;margin-left:589.4pt;margin-top:152.7pt;width:109.3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U35gEAACYEAAAOAAAAZHJzL2Uyb0RvYy54bWysU9uO0zAQfUfiHyy/06SttnSrpiu0q+UF&#10;wYqFD3CdcWPJ8RjbbdK/Z+yEZAVIKyFeHMcz58yZ2/6ubw27gA8abcWXi5IzsBJrbU8V//7t8d2W&#10;sxCFrYVBCxW/QuB3h7dv9p3bwQobNDV4RiQ27DpX8SZGtyuKIBtoRVigA0tGhb4VkX79qai96Ii9&#10;NcWqLDdFh752HiWEQK8Pg5EfMr9SIOMXpQJEZipO2mI+fT6P6SwOe7E7eeEaLUcZ4h9UtEJbCjpR&#10;PYgo2NnrP6haLT0GVHEhsS1QKS0h50DZLMvfsnluhIOcCxUnuKlM4f/Rys+XZ/fkqQydC7tA15RF&#10;r3ybvqSP9blY16lY0Ecm6XG53m5vNyvOJNlubst1uU3VLGa08yF+BGxZulTcUzNyjcTlU4iD6y+X&#10;FMziozYmN8RY1lV8s74pM2CyELmxyRdya0eaWXm+xauB5GPsV1BM10lrpslDBffGs4ugcRBSgo3L&#10;UXT2TjBFIibg+nXg6D+rmsCr18FDHoTIkdHGCdxqi/5vBGaSrAZ/qvmLvNM19seeEq/4+zzg6emI&#10;9fXJs44mveLhx1l44MxHc4/DYggrG6S9kHEIavHDOaLSuU8zwRiLhjF3elycNO0v/7PXvN6HnwAA&#10;AP//AwBQSwMEFAAGAAgAAAAhAHjfdgLkAAAADQEAAA8AAABkcnMvZG93bnJldi54bWxMj8FOwzAQ&#10;RO9I/IO1SNyoE9rSNMSpaAXiVEFKBeLmxktsEa9D7Lbp3+Oe4Dg7o5m3xWKwLTtg740jAekoAYZU&#10;O2WoEbB9e7rJgPkgScnWEQo4oYdFeXlRyFy5I1V42ISGxRLyuRSgQ+hyzn2t0Uo/ch1S9L5cb2WI&#10;sm+46uUxltuW3ybJHbfSUFzQssOVxvp7s7cC1tvXpTLViz79PK8e39OPziyrTyGur4aHe2ABh/AX&#10;hjN+RIcyMu3cnpRnbdTpLIvsQcA4mU6AnSPj+WwKbBdP82wCvCz4/y/KXwAAAP//AwBQSwECLQAU&#10;AAYACAAAACEAtoM4kv4AAADhAQAAEwAAAAAAAAAAAAAAAAAAAAAAW0NvbnRlbnRfVHlwZXNdLnht&#10;bFBLAQItABQABgAIAAAAIQA4/SH/1gAAAJQBAAALAAAAAAAAAAAAAAAAAC8BAABfcmVscy8ucmVs&#10;c1BLAQItABQABgAIAAAAIQDWudU35gEAACYEAAAOAAAAAAAAAAAAAAAAAC4CAABkcnMvZTJvRG9j&#10;LnhtbFBLAQItABQABgAIAAAAIQB433YC5AAAAA0BAAAPAAAAAAAAAAAAAAAAAEAEAABkcnMvZG93&#10;bnJldi54bWxQSwUGAAAAAAQABADzAAAAUQUAAAAA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97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0s3QEAABkEAAAOAAAAZHJzL2Uyb0RvYy54bWysU9tu3CAQfa/Uf0C8d23vNrfVeqMqUfpS&#10;tVHTfgCLhzUSZhCQtffvO2DHjtpKkaq+YMzMOZwzM+xuh86wE/ig0da8WpWcgZXYaHus+c8fDx+u&#10;OQtR2EYYtFDzMwR+u3//bte7LayxRdOAZ0Riw7Z3NW9jdNuiCLKFToQVOrAUVOg7EenXH4vGi57Y&#10;O1Osy/Ky6NE3zqOEEOj0fgzyfeZXCmT8plSAyEzNSVvMq8/rIa3Ffie2Ry9cq+UkQ/yDik5oS5fO&#10;VPciCvbs9R9UnZYeA6q4ktgVqJSWkD2Qm6r8zc1TKxxkL1Sc4OYyhf9HK7+entyjpzL0LmwDbZOL&#10;QfkufUkfG3KxznOxYIhM0mF1s1lvygvOJMWq6qa6/niVylkscOdD/AzYsbSpuadu5CKJ05cQx9SX&#10;lHSbxQdtTO6Isayv+eXmosyAOULkxqZcyL2daBbpeRfPBlKOsd9BMd0ksZkmTxXcGc9OguZBSAk2&#10;VpPonJ1gikTMwM3bwCl/UTWD12+DRx+EyDejjTO40xb93wjMLFmN+VTzV77TNg6HgYzX/Cq7S0cH&#10;bM6Pnvlo7nB8C8LKFukpyDheY/HTc0Slc2cWyMRO85d7O72VNOCv/3PW8qL3vwAAAP//AwBQSwME&#10;FAAGAAgAAAAhANIYsozjAAAADQEAAA8AAABkcnMvZG93bnJldi54bWxMj8FOwzAQRO9I/IO1SNyo&#10;4yiyShqnohWIE4KUioqbG5vYIl6H2G3Tv8c9wXG0TzNvq+XkenLUY7AeBbBZBkRj65XFTsD2/elu&#10;DiREiUr2HrWAsw6wrK+vKlkqf8JGHzexI6kEQykFmBiHktLQGu1kmPlBY7p9+dHJmOLYUTXKUyp3&#10;Pc2zjFMnLaYFIwe9Nrr93hycgJft20rZ5tWcf57Xjx9sN9hV8ynE7c30sAAS9RT/YLjoJ3Wok9Pe&#10;H1AF0qfMOLtPrICiyAogF6TgPAeyF8DzOQNaV/T/F/UvAAAA//8DAFBLAQItABQABgAIAAAAIQC2&#10;gziS/gAAAOEBAAATAAAAAAAAAAAAAAAAAAAAAABbQ29udGVudF9UeXBlc10ueG1sUEsBAi0AFAAG&#10;AAgAAAAhADj9If/WAAAAlAEAAAsAAAAAAAAAAAAAAAAALwEAAF9yZWxzLy5yZWxzUEsBAi0AFAAG&#10;AAgAAAAhALY7nSzdAQAAGQQAAA4AAAAAAAAAAAAAAAAALgIAAGRycy9lMm9Eb2MueG1sUEsBAi0A&#10;FAAGAAgAAAAhANIYsozjAAAADQEAAA8AAAAAAAAAAAAAAAAANwQAAGRycy9kb3ducmV2LnhtbFBL&#10;BQYAAAAABAAEAPMAAABHBQAAAAA=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J7Maa/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5ZuD+3wAAAAwBAAAPAAAAZHJzL2Rv&#10;d25yZXYueG1sTI9BT4NAEIXvJv6HzZh4s7siEKQsTVPTizdrPfQ2wAik7CxhtwX/vduTHifvy3vf&#10;FJvFDOJKk+sta3heKRDEtW16bjUcP/dPGQjnkRscLJOGH3KwKe/vCswbO/MHXQ++FaGEXY4aOu/H&#10;XEpXd2TQrexIHLJvOxn04Zxa2Uw4h3IzyEipVBrsOSx0ONKuo/p8uBgNydd+TOLtbjme3tQsT/we&#10;Y4VaPz4s2zUIT4v/g+GmH9ShDE6VvXDjxKAhjdVLQEPwGqUgboTKkgREpSGKshRkWcj/T5S/AAAA&#10;//8DAFBLAQItABQABgAIAAAAIQC2gziS/gAAAOEBAAATAAAAAAAAAAAAAAAAAAAAAABbQ29udGVu&#10;dF9UeXBlc10ueG1sUEsBAi0AFAAGAAgAAAAhADj9If/WAAAAlAEAAAsAAAAAAAAAAAAAAAAALwEA&#10;AF9yZWxzLy5yZWxzUEsBAi0AFAAGAAgAAAAhAFbey9f2AQAASwQAAA4AAAAAAAAAAAAAAAAALgIA&#10;AGRycy9lMm9Eb2MueG1sUEsBAi0AFAAGAAgAAAAhAHlm4P7fAAAADAEAAA8AAAAAAAAAAAAAAAAA&#10;UAQAAGRycy9kb3ducmV2LnhtbFBLBQYAAAAABAAEAPMAAABcBQAAAAA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g0WRn3wAAAAwBAAAPAAAAZHJzL2Rv&#10;d25yZXYueG1sTI/BTsMwEETvSPyDtUjcqNMSlzbEqaqiXrhRyqG3TewmEfE6it0m/D3bE9xmNU+z&#10;M/lmcp242iG0njTMZwkIS5U3LdUajp/7pxWIEJEMdp6shh8bYFPc3+WYGT/Sh70eYi04hEKGGpoY&#10;+0zKUDXWYZj53hJ7Zz84jHwOtTQDjhzuOrlIkqV02BJ/aLC3u8ZW34eL06C+9r1Kt7vpeHpLRnmi&#10;9xRL1PrxYdq+goh2in8w3OpzdSi4U+kvZILoNCwX62dG2VBKgbgRyUvKqmS1niuQRS7/jyh+AQAA&#10;//8DAFBLAQItABQABgAIAAAAIQC2gziS/gAAAOEBAAATAAAAAAAAAAAAAAAAAAAAAABbQ29udGVu&#10;dF9UeXBlc10ueG1sUEsBAi0AFAAGAAgAAAAhADj9If/WAAAAlAEAAAsAAAAAAAAAAAAAAAAALwEA&#10;AF9yZWxzLy5yZWxzUEsBAi0AFAAGAAgAAAAhAG+k1Gf2AQAASwQAAA4AAAAAAAAAAAAAAAAALgIA&#10;AGRycy9lMm9Eb2MueG1sUEsBAi0AFAAGAAgAAAAhACDRZGffAAAADAEAAA8AAAAAAAAAAAAAAAAA&#10;UAQAAGRycy9kb3ducmV2LnhtbFBLBQYAAAAABAAEAPMAAABcBQAAAAA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CntnYf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P+BkJb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DeTMu7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DMc98t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AEYX1V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AwBNmN8AAAAMAQAADwAAAGRycy9kb3du&#10;cmV2LnhtbEyPwU6DQBCG7ya+w2ZMvNldEVqCLE1T04s323robYARiOwsYbcF397lpLeZzJd/vj/f&#10;zqYXNxpdZ1nD80qBIK5s3XGj4Xw6PKUgnEeusbdMGn7Iwba4v8sxq+3EH3Q7+kaEEHYZami9HzIp&#10;XdWSQbeyA3G4fdnRoA/r2Mh6xCmEm15GSq2lwY7DhxYH2rdUfR+vRkPyeRiSeLefz5c3NckLv8dY&#10;otaPD/PuFYSn2f/BsOgHdSiCU2mvXDvRa9iso5eALkMaSi1EpDYJiFJDqmIFssjl/xLFLwAAAP//&#10;AwBQSwECLQAUAAYACAAAACEAtoM4kv4AAADhAQAAEwAAAAAAAAAAAAAAAAAAAAAAW0NvbnRlbnRf&#10;VHlwZXNdLnhtbFBLAQItABQABgAIAAAAIQA4/SH/1gAAAJQBAAALAAAAAAAAAAAAAAAAAC8BAABf&#10;cmVscy8ucmVsc1BLAQItABQABgAIAAAAIQB6L4F09AEAAEsEAAAOAAAAAAAAAAAAAAAAAC4CAABk&#10;cnMvZTJvRG9jLnhtbFBLAQItABQABgAIAAAAIQADAE2Y3wAAAAwBAAAPAAAAAAAAAAAAAAAAAE4E&#10;AABkcnMvZG93bnJldi54bWxQSwUGAAAAAAQABADzAAAAWgUAAAAA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+CTRd+AAAAAMAQAADwAAAGRycy9kb3du&#10;cmV2LnhtbEyPwW7CMAyG75P2DpEn7TbSjkKhNEWIictuY+zAzW28tqJxqibQ7u0XTtvR9qff359v&#10;J9OJGw2utawgnkUgiCurW64VnD4PLysQziNr7CyTgh9ysC0eH3LMtB35g25HX4sQwi5DBY33fSal&#10;qxoy6Ga2Jw63bzsY9GEcaqkHHEO46eRrFC2lwZbDhwZ72jdUXY5Xo2DxdegXyW4/nc5v0SjP/J5g&#10;iUo9P027DQhPk/+D4a4f1KEITqW9snaiU5DG6zigCtbzVQriTsTLZA6iDKs0SUEWufxfovgFAAD/&#10;/wMAUEsBAi0AFAAGAAgAAAAhALaDOJL+AAAA4QEAABMAAAAAAAAAAAAAAAAAAAAAAFtDb250ZW50&#10;X1R5cGVzXS54bWxQSwECLQAUAAYACAAAACEAOP0h/9YAAACUAQAACwAAAAAAAAAAAAAAAAAvAQAA&#10;X3JlbHMvLnJlbHNQSwECLQAUAAYACAAAACEAsj0jDPQBAABLBAAADgAAAAAAAAAAAAAAAAAuAgAA&#10;ZHJzL2Uyb0RvYy54bWxQSwECLQAUAAYACAAAACEA+CTRd+AAAAAMAQAADwAAAAAAAAAAAAAAAABO&#10;BAAAZHJzL2Rvd25yZXYueG1sUEsFBgAAAAAEAAQA8wAAAFsFAAAAAA==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6grFhf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FIgWB4AAAAAwBAAAPAAAAZHJzL2Rv&#10;d25yZXYueG1sTI/BbsIwDIbvk/YOkSftNlJoC6w0RYiJy25j7MDNbUxbrXGqJtDu7RdO29H2p9/f&#10;n28n04kbDa61rGA+i0AQV1a3XCs4fR5e1iCcR9bYWSYFP+RgWzw+5JhpO/IH3Y6+FiGEXYYKGu/7&#10;TEpXNWTQzWxPHG4XOxj0YRxqqQccQ7jp5CKKltJgy+FDgz3tG6q+j1ejIP069Gmy20+n81s0yjO/&#10;J1iiUs9P024DwtPk/2C46wd1KIJTaa+snegUrNav84AqWMZJCuJOLOIkBlGG1SpKQRa5/F+i+AUA&#10;AP//AwBQSwECLQAUAAYACAAAACEAtoM4kv4AAADhAQAAEwAAAAAAAAAAAAAAAAAAAAAAW0NvbnRl&#10;bnRfVHlwZXNdLnhtbFBLAQItABQABgAIAAAAIQA4/SH/1gAAAJQBAAALAAAAAAAAAAAAAAAAAC8B&#10;AABfcmVscy8ucmVsc1BLAQItABQABgAIAAAAIQAiGGf99gEAAEsEAAAOAAAAAAAAAAAAAAAAAC4C&#10;AABkcnMvZTJvRG9jLnhtbFBLAQItABQABgAIAAAAIQAFIgWB4AAAAAwBAAAPAAAAAAAAAAAAAAAA&#10;AFAEAABkcnMvZG93bnJldi54bWxQSwUGAAAAAAQABADzAAAAXQUAAAAA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6A22B6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EB7BBC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FBCB5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807342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37520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F147A2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9634" w14:textId="77777777" w:rsidR="00732BE7" w:rsidRDefault="00732BE7" w:rsidP="00A32BA9">
      <w:r>
        <w:separator/>
      </w:r>
    </w:p>
  </w:endnote>
  <w:endnote w:type="continuationSeparator" w:id="0">
    <w:p w14:paraId="583BE4C3" w14:textId="77777777" w:rsidR="00732BE7" w:rsidRDefault="00732BE7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A731" w14:textId="77777777" w:rsidR="00732BE7" w:rsidRDefault="00732BE7" w:rsidP="00A32BA9">
      <w:r>
        <w:separator/>
      </w:r>
    </w:p>
  </w:footnote>
  <w:footnote w:type="continuationSeparator" w:id="0">
    <w:p w14:paraId="586C2F50" w14:textId="77777777" w:rsidR="00732BE7" w:rsidRDefault="00732BE7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36B95"/>
    <w:rsid w:val="00075CCF"/>
    <w:rsid w:val="000D631F"/>
    <w:rsid w:val="000D6433"/>
    <w:rsid w:val="00192354"/>
    <w:rsid w:val="001D2644"/>
    <w:rsid w:val="00262509"/>
    <w:rsid w:val="002813B4"/>
    <w:rsid w:val="002C5424"/>
    <w:rsid w:val="002D360A"/>
    <w:rsid w:val="003553FB"/>
    <w:rsid w:val="003844C5"/>
    <w:rsid w:val="003846B3"/>
    <w:rsid w:val="003D2BC8"/>
    <w:rsid w:val="004054B7"/>
    <w:rsid w:val="00471A5D"/>
    <w:rsid w:val="004C599B"/>
    <w:rsid w:val="004D5AEA"/>
    <w:rsid w:val="004E1081"/>
    <w:rsid w:val="005B6A71"/>
    <w:rsid w:val="005F42FF"/>
    <w:rsid w:val="00680A15"/>
    <w:rsid w:val="00684774"/>
    <w:rsid w:val="006C45AB"/>
    <w:rsid w:val="00701AE4"/>
    <w:rsid w:val="00732BE7"/>
    <w:rsid w:val="00786AD4"/>
    <w:rsid w:val="007D5C2A"/>
    <w:rsid w:val="00804FFD"/>
    <w:rsid w:val="00852BE6"/>
    <w:rsid w:val="00895F6D"/>
    <w:rsid w:val="008B0AE8"/>
    <w:rsid w:val="008C3FCA"/>
    <w:rsid w:val="008D6AC8"/>
    <w:rsid w:val="00911749"/>
    <w:rsid w:val="009342C7"/>
    <w:rsid w:val="00972DC9"/>
    <w:rsid w:val="009F78ED"/>
    <w:rsid w:val="00A0573D"/>
    <w:rsid w:val="00A32BA9"/>
    <w:rsid w:val="00B17CA5"/>
    <w:rsid w:val="00BF139A"/>
    <w:rsid w:val="00C32422"/>
    <w:rsid w:val="00C4553D"/>
    <w:rsid w:val="00CE76AF"/>
    <w:rsid w:val="00D1776C"/>
    <w:rsid w:val="00D22D12"/>
    <w:rsid w:val="00D53286"/>
    <w:rsid w:val="00D60B78"/>
    <w:rsid w:val="00D80617"/>
    <w:rsid w:val="00D8467D"/>
    <w:rsid w:val="00E66360"/>
    <w:rsid w:val="00E83E0F"/>
    <w:rsid w:val="00E86EC7"/>
    <w:rsid w:val="00EB251C"/>
    <w:rsid w:val="00EB57A9"/>
    <w:rsid w:val="00EC3686"/>
    <w:rsid w:val="00EE1993"/>
    <w:rsid w:val="00F147A2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2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4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22</cp:revision>
  <dcterms:created xsi:type="dcterms:W3CDTF">2024-04-07T13:41:00Z</dcterms:created>
  <dcterms:modified xsi:type="dcterms:W3CDTF">2024-11-05T01:45:00Z</dcterms:modified>
</cp:coreProperties>
</file>